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523E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11988800</wp:posOffset>
            </wp:positionV>
            <wp:extent cx="393700" cy="368300"/>
            <wp:effectExtent l="0" t="0" r="6350" b="12700"/>
            <wp:wrapNone/>
            <wp:docPr id="100177" name="图片 1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12649200</wp:posOffset>
            </wp:positionV>
            <wp:extent cx="254000" cy="495300"/>
            <wp:effectExtent l="0" t="0" r="12700" b="0"/>
            <wp:wrapNone/>
            <wp:docPr id="895368821" name="图片 8953688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68821" name="图片 8953688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八年级下数学周末卷一</w:t>
      </w:r>
    </w:p>
    <w:p w14:paraId="218FB6E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77D67A8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四边形没有稳定性，当四边形形状改变时，发生变化的是（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D9F9B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四边形内角的大小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四边形的周长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四边形的边长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四边形的内角和</w:t>
      </w:r>
    </w:p>
    <w:p w14:paraId="7DA70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若一个凸多边形的某个内角恰好是其余内角的和，则（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FB5D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它一定是三角形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它可能是四边形</w:t>
      </w:r>
    </w:p>
    <w:p w14:paraId="39CE22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它一定是四边形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它不可能是三角形和四边形</w:t>
      </w:r>
    </w:p>
    <w:p w14:paraId="486C18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0D3CEA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边形的一个顶点可以画出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条对角线，将它分成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个小三角形，则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9" o:title="eqId8fd1f0ace9ca0b79929e73af6c201c2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E9F8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每一个外角都等于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" o:title="eqIdb28e6cc4f42217b76402b2e77835286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的多边形是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边形，它的内角和等于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E8B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一个多边形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5368831" name="图片 895368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68831" name="图片 8953688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内角和是外角和的2倍，则这个多边形的边数为__________</w:t>
      </w:r>
    </w:p>
    <w:p w14:paraId="43F25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如果一个多边形的每一个内角都相等，且每一个内角都大于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" o:title="eqIda6c0927afc571a7c966c98192040979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，那么这个多边形的边数最少为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BD9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" o:title="eqId5138a9f70d5e8b0580e30fef6eb7bae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8" o:title="eqIdecf7679c8b4b1e442ce4286d4b0e9c3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" o:title="eqId60ef95894ceebaf236170e8832dcf7e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" o:title="eqIdd40b319212a7e7528b053e1c7097e96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4" o:title="eqId1dde8112e8eb968fd042418dd632759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26" o:title="eqIdf0197cadb1f3a83195427880fae7ced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8" o:title="eqId3a7ffcd1925a2b1259221c6a476152f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EE0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133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9D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如图，两条宽为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的长纸条倾斜地重叠成一个四边形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3" o:title="eqId57013e02c6657d0689025e796317512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，那么这个四边形的周长为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 w14:paraId="34C18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04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0B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" o:title="eqId5138a9f70d5e8b0580e30fef6eb7bae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7" o:title="eqId36c4559d27e3905980d1a4f1856f07d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a0ed1ec316bc54c37c4286c208f5566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3" o:title="eqId0dc5c9827dfd0be5a9c85962d6ccbf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" o:title="eqId03902478df1a55bc99703210bccab91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pt;width:40.2pt;" o:ole="t" filled="f" o:preferrelative="t" stroked="f" coordsize="21600,21600">
            <v:path/>
            <v:fill on="f" focussize="0,0"/>
            <v:stroke on="f" joinstyle="miter"/>
            <v:imagedata r:id="rId47" o:title="eqIdc197d8b99f2eb7477947e53461b5d5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0" o:title="eqId60ef95894ceebaf236170e8832dcf7e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0" o:title="eqIddad2a36927223bd70f426ba06aea4b4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2" o:title="eqIdeca7e1a727ba332984ad857b3d25344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4" o:title="eqId4494a85de0be0b97a69348115aef851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6.55pt;" o:ole="t" filled="f" o:preferrelative="t" stroked="f" coordsize="21600,21600">
            <v:path/>
            <v:fill on="f" focussize="0,0"/>
            <v:stroke on="f" joinstyle="miter"/>
            <v:imagedata r:id="rId56" o:title="eqId002767b8780fc8bf7aafc7beb2bae1e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58" o:title="eqId6aa2b5e09f8ec785c59900a529390a0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微软雅黑" w:hAnsi="微软雅黑" w:eastAsia="微软雅黑" w:cs="微软雅黑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F10B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8191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C38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如图所示，在平行四边形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2" o:title="eqId32c38dfd14dde969702dff97ef2270f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64" o:title="eqId7dea2ae9d515f9ab351ad72306b776e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65.55pt;" o:ole="t" filled="f" o:preferrelative="t" stroked="f" coordsize="21600,21600">
            <v:path/>
            <v:fill on="f" focussize="0,0"/>
            <v:stroke on="f" joinstyle="miter"/>
            <v:imagedata r:id="rId66" o:title="eqIda646e712960be76178e204278048820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3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a0ed1ec316bc54c37c4286c208f5566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70.8pt;" o:ole="t" filled="f" o:preferrelative="t" stroked="f" coordsize="21600,21600">
            <v:path/>
            <v:fill on="f" focussize="0,0"/>
            <v:stroke on="f" joinstyle="miter"/>
            <v:imagedata r:id="rId70" o:title="eqId90e408a05c641aa384fdd51f7b10cfd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2" o:title="eqIddb90c0feb35aa54464f1303be9118f3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3663D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47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22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4" o:title="eqId1dde8112e8eb968fd042418dd63275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5cb3f9a5da641be35117fd35ba07a6a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8" o:title="eqIde1a9c6a736e6eac98a676fa3232db5a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5368825" name="图片 895368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68825" name="图片 8953688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0" o:title="eqId404356b10bbac4eeb9b603cbb26d4e0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2" o:title="eqIdef4656c1cef99634db9a34fbe5b19b9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a0ed1ec316bc54c37c4286c208f5566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6" o:title="eqId5c88218769d4d867e4ab2ac326644fd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8" o:title="eqId0605329905c8af73bfd99089c176fd3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90" o:title="eqId83873a9d782f2588c5eedbfe73f9bc2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FCC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838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98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是两条对角线的交点，过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点的三条直线将四边形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分成阴影和空白部分，若阴影部分的面积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，则四边形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4FEFD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0668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1D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兄弟俩共同承包一块平行四边形的土地，现要进行平均划分，由于在这块地里有一口水井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，如图所示，为了兄弟俩都能方便使用这口井，兄弟俩在划分时犯难了，聪明的你能帮他们解决这个问题吗？请作图说明．</w:t>
      </w:r>
    </w:p>
    <w:p w14:paraId="296C0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382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14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96" o:title="eqId6d42e97eee705d164e6ac6de9ecd6d1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8" o:title="eqIda4a88b719166fcc1431f876bc8c5656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0" o:title="eqIdd39b8d91afc34e4a9b0fdbb6bafb908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2" o:title="eqId727ad3e630a224303d6d3b8ad5c114b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5368827" name="图片 895368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68827" name="图片 8953688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平分线分别交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" o:title="eqId03902478df1a55bc99703210bccab91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5" o:title="eqId49b50357a6545cae8348e3059312f52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表示）</w:t>
      </w:r>
    </w:p>
    <w:p w14:paraId="640224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" o:title="eqId5138a9f70d5e8b0580e30fef6eb7bae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108" o:title="eqId1b929269c53a44907dba8ee298a0a52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a0ed1ec316bc54c37c4286c208f5566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的中点，作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112" o:title="eqIdf913298f0fae9f55377a8deab9f099d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5" o:title="eqId49b50357a6545cae8348e3059312f52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18" o:title="eqId4cae70b8a9d2d2e96dea62c00ced04b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102pt;" o:ole="t" filled="f" o:preferrelative="t" stroked="f" coordsize="21600,21600">
            <v:path/>
            <v:fill on="f" focussize="0,0"/>
            <v:stroke on="f" joinstyle="miter"/>
            <v:imagedata r:id="rId120" o:title="eqIdac05a3704286b2b1728aa9124e8b32c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   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22" o:title="eqId32ebc1e7e321c6e604dbd0c15f594a1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24" o:title="eqId4577cffb569a476d949804661b45475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  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126" o:title="eqId81249feb0a898779727912c68099454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41FDC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19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53A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16. 如图1，在平行四边形纸片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0" o:title="eqIdef0402dd5ae3db10281f9f1e11738bc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color w:val="000000"/>
        </w:rPr>
        <w:t>，对角线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2" o:title="eqIdad42761295baf25695dd71ca58424a0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4" o:title="eqId1a01089866723045155f5f3ec9d1173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color w:val="000000"/>
        </w:rPr>
        <w:t>，作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62" o:title="eqId32c38dfd14dde969702dff97ef2270f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color w:val="000000"/>
        </w:rPr>
        <w:t>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color w:val="000000"/>
        </w:rPr>
        <w:t>，将纸片沿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138" o:title="eqId1835282a790e4d252a23735e6aaa693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color w:val="000000"/>
        </w:rPr>
        <w:t>剪开后得到纸片①②③．如图2，先让②③两张纸片的较大锐角完全重叠，再让①③的长直角边重叠且保证</w:t>
      </w:r>
      <w:r>
        <w:rPr>
          <w:i/>
          <w:color w:val="000000"/>
        </w:rPr>
        <w:t>C，E</w:t>
      </w:r>
      <w:r>
        <w:rPr>
          <w:color w:val="000000"/>
        </w:rPr>
        <w:t>两点重合，最后摆成了“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0" o:title="eqIdcf3834d7ec7531f3c3c0ce9b286f7a4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”型图，若图</w:t>
      </w:r>
      <w:r>
        <w:rPr>
          <w:color w:val="000000"/>
        </w:rPr>
        <w:t>2中纸片①的斜边恰好经过纸片②的顶点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42" o:title="eqId0b68df477b3ee45ac0f725db00d465a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44" o:title="eqId236abcd5701f3d6d512f022a0f5abc9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color w:val="000000"/>
        </w:rPr>
        <w:t>的长度为_______，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color w:val="000000"/>
        </w:rPr>
        <w:t>的长度为_______．</w:t>
      </w:r>
    </w:p>
    <w:p w14:paraId="07690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4001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2F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08473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）若一个正多边形的每一个内角都比与其相邻外角的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8" o:title="eqIda7b398c95494eddc79939f16e66cf4d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，求这个多边形的边数．</w:t>
      </w:r>
    </w:p>
    <w:p w14:paraId="4135BF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）一个多边形的内角和是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50" o:title="eqId8ad094e7ee8466a96ea8255911fa942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，求这个多边形共有多少条对角线．</w:t>
      </w:r>
    </w:p>
    <w:p w14:paraId="32504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" o:title="eqId5138a9f70d5e8b0580e30fef6eb7bae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0" o:title="eqIdd39b8d91afc34e4a9b0fdbb6bafb908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2" o:title="eqId727ad3e630a224303d6d3b8ad5c114b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5" o:title="eqId85c4bdfb0db1e31e8459df1d15f9ab5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57" o:title="eqId4eedae8d316c76e3d0b451256de03f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5" o:title="eqId03902478df1a55bc99703210bccab91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上；</w:t>
      </w:r>
    </w:p>
    <w:p w14:paraId="0595C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00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B5BA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16.95pt;" o:ole="t" filled="f" o:preferrelative="t" stroked="f" coordsize="21600,21600">
            <v:path/>
            <v:fill on="f" focussize="0,0"/>
            <v:stroke on="f" joinstyle="miter"/>
            <v:imagedata r:id="rId163" o:title="eqId9bf6c84731e5e1bd335ecfc2d36c3d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165" o:title="eqIda77c62704f9139b2a908a033f2f60c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D5D67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25pt;width:18.8pt;" o:ole="t" filled="f" o:preferrelative="t" stroked="f" coordsize="21600,21600">
            <v:path/>
            <v:fill on="f" focussize="0,0"/>
            <v:stroke on="f" joinstyle="miter"/>
            <v:imagedata r:id="rId167" o:title="eqId1f53190d6ead827a6338b9de847aeaf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69" o:title="eqIdfcd0ced286a0fbc7e4862f814726427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" o:title="eqId5138a9f70d5e8b0580e30fef6eb7bae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7D193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rPr>
          <w:color w:val="000000"/>
        </w:rPr>
        <w:t>平行四边形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" o:title="eqId5cb3f9a5da641be35117fd35ba07a6a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中，延长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3" o:title="eqId88929f4ba0851730d5f941d426b875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76" o:title="eqIde491964b08c1ab19a71bc1b04dfe2b3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；延长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8" o:title="eqIdb79dd200766db27fb90d6bd1992cf65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a0ed1ec316bc54c37c4286c208f5566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81" o:title="eqId5862b3d7186a2925ea57b8e5528f366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159pt;" o:ole="t" filled="f" o:preferrelative="t" stroked="f" coordsize="21600,21600">
            <v:path/>
            <v:fill on="f" focussize="0,0"/>
            <v:stroke on="f" joinstyle="miter"/>
            <v:imagedata r:id="rId183" o:title="eqIdc8f9b95ba6ccd60a5d4638d9620c3f7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．证明：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85" o:title="eqIdaaae865ea54b323a7e48d982dcc0297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409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810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C9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在面积为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188" o:title="eqId58b184c94e38f1e5dbe750b2168c2a3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5368823" name="图片 895368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68823" name="图片 8953688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中，过点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1" o:title="eqId5963abe8f421bd99a2aaa94831a951e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93" o:title="eqId3e3f5dc11efe60b4fd9a13b1d6b8384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96" o:title="eqId8fbee06d305abf6692125513dc3757f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" o:title="eqIda0ed1ec316bc54c37c4286c208f5566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99" o:title="eqId9f08273d339dc5ddbb89aa67bb8205e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01" o:title="eqId07160f14b3b453bebb64cb2bf96dc85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03" o:title="eqIdac175010746fd4c90a55cb9081a1ffb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20B7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" o:title="eqId5138a9f70d5e8b0580e30fef6eb7bae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3" o:title="eqId88929f4ba0851730d5f941d426b875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8" o:title="eqIdb79dd200766db27fb90d6bd1992cf65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08" o:title="eqIdabd321690ce242c0848574aa504ca49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0" o:title="eqIda679040c4d556723e482bacbab4135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12" o:title="eqIda3b9703ddf5c3b183a10a72850ea0b0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238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295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3F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" o:title="eqId5138a9f70d5e8b0580e30fef6eb7bae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5" o:title="eqId85c4bdfb0db1e31e8459df1d15f9ab5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的平行线、过点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57" o:title="eqId4eedae8d316c76e3d0b451256de03f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1EA85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942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AF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219" o:title="eqIdbc227d0ba8e4707177d770c8aa574e4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C58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1" o:title="eqId68a83fdd2ba72a2dba0b6b10bb3e06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3" o:title="eqIde6e490f703eb6c9bb1278c78ebc2d66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" o:title="eqId5138a9f70d5e8b0580e30fef6eb7bae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5368829" name="图片 895368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68829" name="图片 89536882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26" o:title="eqId48a61d8bedef61745ee4fd89a8c0c11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12.75pt;" o:ole="t" filled="f" o:preferrelative="t" stroked="f" coordsize="21600,21600">
            <v:path/>
            <v:fill on="f" focussize="0,0"/>
            <v:stroke on="f" joinstyle="miter"/>
            <v:imagedata r:id="rId228" o:title="eqIde0dae23cc439b91a32d1fef130ba48c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7728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请阅读下列材料：</w:t>
      </w:r>
    </w:p>
    <w:p w14:paraId="5B4F99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小海在学习了平行四边形的相关知识后，查阅相关资料，发现平行四边形还有如下的性质：平行四边形四条边的边长的平方和等于两条对角线长的平方和．小海很感兴趣，并尝试进行了证明．</w:t>
      </w:r>
    </w:p>
    <w:p w14:paraId="2C2AF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14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D8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请完成小海的证明过程．</w:t>
      </w:r>
    </w:p>
    <w:p w14:paraId="3377A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" o:title="eqId5138a9f70d5e8b0580e30fef6eb7bae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232" o:title="eqId999d011e2b9684cf872414ad835039d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34" o:title="eqId8fa61f314be58baeed41c498c876121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36" o:title="eqIdb45f12d765cbed18d0fd3d3aea2676c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" o:title="eqId5138a9f70d5e8b0580e30fef6eb7bae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617A8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" o:title="eqId5138a9f70d5e8b0580e30fef6eb7bae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240" o:title="eqIdd09a9a6f020159406608000cf93d4fa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193" o:title="eqId3e3f5dc11efe60b4fd9a13b1d6b8384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3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4" o:title="eqId20a541b81584a032f571159ea152c85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07D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923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D3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47" o:title="eqIdf83f70e69dca65099b91f61878b1ca2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52.2pt;" o:ole="t" filled="f" o:preferrelative="t" stroked="f" coordsize="21600,21600">
            <v:path/>
            <v:fill on="f" focussize="0,0"/>
            <v:stroke on="f" joinstyle="miter"/>
            <v:imagedata r:id="rId249" o:title="eqId64e4d8a57e5827e544c51ba3dbe182b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51" o:title="eqIdb515965c22d2950b592c096c6e3bdfd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53" o:title="eqIdfc5adb5eb60ae4435a12d9385406629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54E6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255" o:title="eqIdbaa8d0da393be18982a772b2ef98b34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7" o:title="eqId9d78abbad68bbbf12af10cd40ef4c3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59" o:title="eqIdeb7efb72f7cd2c61ef89c741d9f0da7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1" o:title="eqId68a83fdd2ba72a2dba0b6b10bb3e06b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62" o:title="eqId1b2a25322d97f8467976194bb127347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64" o:title="eqIdc9889241d942a9944610ad4336147bd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65pt;width:88.1pt;" o:ole="t" filled="f" o:preferrelative="t" stroked="f" coordsize="21600,21600">
            <v:path/>
            <v:fill on="f" focussize="0,0"/>
            <v:stroke on="f" joinstyle="miter"/>
            <v:imagedata r:id="rId266" o:title="eqIdc5df0154a5b95328e3dfa8029ead9d7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292882">
      <w:pPr>
        <w:spacing w:line="360" w:lineRule="auto"/>
        <w:jc w:val="left"/>
        <w:textAlignment w:val="center"/>
        <w:rPr>
          <w:color w:val="000000"/>
        </w:rPr>
      </w:pPr>
    </w:p>
    <w:p w14:paraId="390B909F">
      <w:pPr>
        <w:spacing w:line="360" w:lineRule="auto"/>
        <w:jc w:val="left"/>
        <w:textAlignment w:val="center"/>
        <w:rPr>
          <w:color w:val="000000"/>
        </w:rPr>
      </w:pPr>
    </w:p>
    <w:p w14:paraId="6251B65F">
      <w:pPr>
        <w:spacing w:line="360" w:lineRule="auto"/>
        <w:jc w:val="left"/>
        <w:textAlignment w:val="center"/>
        <w:rPr>
          <w:color w:val="000000"/>
        </w:rPr>
      </w:pPr>
    </w:p>
    <w:p w14:paraId="363D5C28">
      <w:pPr>
        <w:spacing w:line="360" w:lineRule="auto"/>
        <w:jc w:val="left"/>
        <w:textAlignment w:val="center"/>
        <w:rPr>
          <w:color w:val="000000"/>
        </w:rPr>
      </w:pPr>
    </w:p>
    <w:p w14:paraId="0B0E8616">
      <w:pPr>
        <w:spacing w:line="360" w:lineRule="auto"/>
        <w:jc w:val="left"/>
        <w:textAlignment w:val="center"/>
        <w:rPr>
          <w:color w:val="000000"/>
        </w:rPr>
      </w:pPr>
    </w:p>
    <w:p w14:paraId="38D20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7B2948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2F2F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51C5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51D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oleObject" Target="embeddings/oleObject44.bin"/><Relationship Id="rId93" Type="http://schemas.openxmlformats.org/officeDocument/2006/relationships/image" Target="media/image45.png"/><Relationship Id="rId92" Type="http://schemas.openxmlformats.org/officeDocument/2006/relationships/image" Target="media/image44.png"/><Relationship Id="rId91" Type="http://schemas.openxmlformats.org/officeDocument/2006/relationships/image" Target="media/image43.png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oleObject" Target="embeddings/oleObject40.bin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oleObject" Target="embeddings/oleObject34.bin"/><Relationship Id="rId73" Type="http://schemas.openxmlformats.org/officeDocument/2006/relationships/image" Target="media/image35.png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oleObject" Target="embeddings/oleObject31.bin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png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oleObject" Target="embeddings/oleObject13.bin"/><Relationship Id="rId34" Type="http://schemas.openxmlformats.org/officeDocument/2006/relationships/image" Target="media/image17.png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8" Type="http://schemas.openxmlformats.org/officeDocument/2006/relationships/fontTable" Target="fontTable.xml"/><Relationship Id="rId267" Type="http://schemas.openxmlformats.org/officeDocument/2006/relationships/customXml" Target="../customXml/item1.xml"/><Relationship Id="rId266" Type="http://schemas.openxmlformats.org/officeDocument/2006/relationships/image" Target="media/image117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6.wmf"/><Relationship Id="rId263" Type="http://schemas.openxmlformats.org/officeDocument/2006/relationships/oleObject" Target="embeddings/oleObject143.bin"/><Relationship Id="rId262" Type="http://schemas.openxmlformats.org/officeDocument/2006/relationships/image" Target="media/image115.wmf"/><Relationship Id="rId261" Type="http://schemas.openxmlformats.org/officeDocument/2006/relationships/oleObject" Target="embeddings/oleObject142.bin"/><Relationship Id="rId260" Type="http://schemas.openxmlformats.org/officeDocument/2006/relationships/oleObject" Target="embeddings/oleObject141.bin"/><Relationship Id="rId26" Type="http://schemas.openxmlformats.org/officeDocument/2006/relationships/image" Target="media/image12.wmf"/><Relationship Id="rId259" Type="http://schemas.openxmlformats.org/officeDocument/2006/relationships/image" Target="media/image114.wmf"/><Relationship Id="rId258" Type="http://schemas.openxmlformats.org/officeDocument/2006/relationships/oleObject" Target="embeddings/oleObject140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39.bin"/><Relationship Id="rId255" Type="http://schemas.openxmlformats.org/officeDocument/2006/relationships/image" Target="media/image112.wmf"/><Relationship Id="rId254" Type="http://schemas.openxmlformats.org/officeDocument/2006/relationships/oleObject" Target="embeddings/oleObject138.bin"/><Relationship Id="rId253" Type="http://schemas.openxmlformats.org/officeDocument/2006/relationships/image" Target="media/image111.wmf"/><Relationship Id="rId252" Type="http://schemas.openxmlformats.org/officeDocument/2006/relationships/oleObject" Target="embeddings/oleObject137.bin"/><Relationship Id="rId251" Type="http://schemas.openxmlformats.org/officeDocument/2006/relationships/image" Target="media/image110.wmf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4.bin"/><Relationship Id="rId245" Type="http://schemas.openxmlformats.org/officeDocument/2006/relationships/image" Target="media/image107.png"/><Relationship Id="rId244" Type="http://schemas.openxmlformats.org/officeDocument/2006/relationships/image" Target="media/image106.wmf"/><Relationship Id="rId243" Type="http://schemas.openxmlformats.org/officeDocument/2006/relationships/oleObject" Target="embeddings/oleObject133.bin"/><Relationship Id="rId242" Type="http://schemas.openxmlformats.org/officeDocument/2006/relationships/oleObject" Target="embeddings/oleObject132.bin"/><Relationship Id="rId241" Type="http://schemas.openxmlformats.org/officeDocument/2006/relationships/oleObject" Target="embeddings/oleObject131.bin"/><Relationship Id="rId240" Type="http://schemas.openxmlformats.org/officeDocument/2006/relationships/image" Target="media/image105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0.bin"/><Relationship Id="rId238" Type="http://schemas.openxmlformats.org/officeDocument/2006/relationships/oleObject" Target="embeddings/oleObject129.bin"/><Relationship Id="rId237" Type="http://schemas.openxmlformats.org/officeDocument/2006/relationships/oleObject" Target="embeddings/oleObject128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7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6.bin"/><Relationship Id="rId232" Type="http://schemas.openxmlformats.org/officeDocument/2006/relationships/image" Target="media/image102.wmf"/><Relationship Id="rId231" Type="http://schemas.openxmlformats.org/officeDocument/2006/relationships/oleObject" Target="embeddings/oleObject125.bin"/><Relationship Id="rId230" Type="http://schemas.openxmlformats.org/officeDocument/2006/relationships/oleObject" Target="embeddings/oleObject124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1.png"/><Relationship Id="rId228" Type="http://schemas.openxmlformats.org/officeDocument/2006/relationships/image" Target="media/image100.wmf"/><Relationship Id="rId227" Type="http://schemas.openxmlformats.org/officeDocument/2006/relationships/oleObject" Target="embeddings/oleObject123.bin"/><Relationship Id="rId226" Type="http://schemas.openxmlformats.org/officeDocument/2006/relationships/image" Target="media/image99.wmf"/><Relationship Id="rId225" Type="http://schemas.openxmlformats.org/officeDocument/2006/relationships/oleObject" Target="embeddings/oleObject122.bin"/><Relationship Id="rId224" Type="http://schemas.openxmlformats.org/officeDocument/2006/relationships/oleObject" Target="embeddings/oleObject121.bin"/><Relationship Id="rId223" Type="http://schemas.openxmlformats.org/officeDocument/2006/relationships/image" Target="media/image98.wmf"/><Relationship Id="rId222" Type="http://schemas.openxmlformats.org/officeDocument/2006/relationships/oleObject" Target="embeddings/oleObject120.bin"/><Relationship Id="rId221" Type="http://schemas.openxmlformats.org/officeDocument/2006/relationships/image" Target="media/image97.wmf"/><Relationship Id="rId220" Type="http://schemas.openxmlformats.org/officeDocument/2006/relationships/oleObject" Target="embeddings/oleObject119.bin"/><Relationship Id="rId22" Type="http://schemas.openxmlformats.org/officeDocument/2006/relationships/image" Target="media/image10.wmf"/><Relationship Id="rId219" Type="http://schemas.openxmlformats.org/officeDocument/2006/relationships/image" Target="media/image96.wmf"/><Relationship Id="rId218" Type="http://schemas.openxmlformats.org/officeDocument/2006/relationships/oleObject" Target="embeddings/oleObject118.bin"/><Relationship Id="rId217" Type="http://schemas.openxmlformats.org/officeDocument/2006/relationships/image" Target="media/image95.png"/><Relationship Id="rId216" Type="http://schemas.openxmlformats.org/officeDocument/2006/relationships/oleObject" Target="embeddings/oleObject117.bin"/><Relationship Id="rId215" Type="http://schemas.openxmlformats.org/officeDocument/2006/relationships/oleObject" Target="embeddings/oleObject116.bin"/><Relationship Id="rId214" Type="http://schemas.openxmlformats.org/officeDocument/2006/relationships/oleObject" Target="embeddings/oleObject115.bin"/><Relationship Id="rId213" Type="http://schemas.openxmlformats.org/officeDocument/2006/relationships/image" Target="media/image94.png"/><Relationship Id="rId212" Type="http://schemas.openxmlformats.org/officeDocument/2006/relationships/image" Target="media/image93.wmf"/><Relationship Id="rId211" Type="http://schemas.openxmlformats.org/officeDocument/2006/relationships/oleObject" Target="embeddings/oleObject114.bin"/><Relationship Id="rId210" Type="http://schemas.openxmlformats.org/officeDocument/2006/relationships/image" Target="media/image92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3.bin"/><Relationship Id="rId208" Type="http://schemas.openxmlformats.org/officeDocument/2006/relationships/image" Target="media/image91.wmf"/><Relationship Id="rId207" Type="http://schemas.openxmlformats.org/officeDocument/2006/relationships/oleObject" Target="embeddings/oleObject112.bin"/><Relationship Id="rId206" Type="http://schemas.openxmlformats.org/officeDocument/2006/relationships/oleObject" Target="embeddings/oleObject111.bin"/><Relationship Id="rId205" Type="http://schemas.openxmlformats.org/officeDocument/2006/relationships/oleObject" Target="embeddings/oleObject110.bin"/><Relationship Id="rId204" Type="http://schemas.openxmlformats.org/officeDocument/2006/relationships/oleObject" Target="embeddings/oleObject109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8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7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oleObject" Target="embeddings/oleObject105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4.bin"/><Relationship Id="rId194" Type="http://schemas.openxmlformats.org/officeDocument/2006/relationships/oleObject" Target="embeddings/oleObject103.bin"/><Relationship Id="rId193" Type="http://schemas.openxmlformats.org/officeDocument/2006/relationships/image" Target="media/image86.wmf"/><Relationship Id="rId192" Type="http://schemas.openxmlformats.org/officeDocument/2006/relationships/oleObject" Target="embeddings/oleObject102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0.bin"/><Relationship Id="rId188" Type="http://schemas.openxmlformats.org/officeDocument/2006/relationships/image" Target="media/image84.wmf"/><Relationship Id="rId187" Type="http://schemas.openxmlformats.org/officeDocument/2006/relationships/oleObject" Target="embeddings/oleObject99.bin"/><Relationship Id="rId186" Type="http://schemas.openxmlformats.org/officeDocument/2006/relationships/image" Target="media/image83.png"/><Relationship Id="rId185" Type="http://schemas.openxmlformats.org/officeDocument/2006/relationships/image" Target="media/image82.wmf"/><Relationship Id="rId184" Type="http://schemas.openxmlformats.org/officeDocument/2006/relationships/oleObject" Target="embeddings/oleObject98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image" Target="media/image8.wmf"/><Relationship Id="rId179" Type="http://schemas.openxmlformats.org/officeDocument/2006/relationships/oleObject" Target="embeddings/oleObject95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4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93.bin"/><Relationship Id="rId174" Type="http://schemas.openxmlformats.org/officeDocument/2006/relationships/oleObject" Target="embeddings/oleObject92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1.bin"/><Relationship Id="rId171" Type="http://schemas.openxmlformats.org/officeDocument/2006/relationships/oleObject" Target="embeddings/oleObject90.bin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6.wmf"/><Relationship Id="rId168" Type="http://schemas.openxmlformats.org/officeDocument/2006/relationships/oleObject" Target="embeddings/oleObject88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7.bin"/><Relationship Id="rId165" Type="http://schemas.openxmlformats.org/officeDocument/2006/relationships/image" Target="media/image74.wmf"/><Relationship Id="rId164" Type="http://schemas.openxmlformats.org/officeDocument/2006/relationships/oleObject" Target="embeddings/oleObject86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5.bin"/><Relationship Id="rId161" Type="http://schemas.openxmlformats.org/officeDocument/2006/relationships/image" Target="media/image72.png"/><Relationship Id="rId160" Type="http://schemas.openxmlformats.org/officeDocument/2006/relationships/oleObject" Target="embeddings/oleObject84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3.bin"/><Relationship Id="rId158" Type="http://schemas.openxmlformats.org/officeDocument/2006/relationships/oleObject" Target="embeddings/oleObject82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3" Type="http://schemas.openxmlformats.org/officeDocument/2006/relationships/oleObject" Target="embeddings/oleObject79.bin"/><Relationship Id="rId152" Type="http://schemas.openxmlformats.org/officeDocument/2006/relationships/oleObject" Target="embeddings/oleObject78.bin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png"/><Relationship Id="rId145" Type="http://schemas.openxmlformats.org/officeDocument/2006/relationships/oleObject" Target="embeddings/oleObject74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4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1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6" Type="http://schemas.openxmlformats.org/officeDocument/2006/relationships/oleObject" Target="embeddings/oleObject69.bin"/><Relationship Id="rId135" Type="http://schemas.openxmlformats.org/officeDocument/2006/relationships/oleObject" Target="embeddings/oleObject68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5.bin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png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oleObject" Target="embeddings/oleObject51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2026-03-19T15:30:00Z</dcterms:created>
  <dc:creator>学科网试题生产平台</dc:creator>
  <dc:description>3972271559173120</dc:description>
  <cp:lastModifiedBy>小英alice</cp:lastModifiedBy>
  <dcterms:modified xsi:type="dcterms:W3CDTF">2026-04-03T08:31:41Z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3BDB1B406E3C49CA837B084912D838CB_12</vt:lpwstr>
  </property>
</Properties>
</file>