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C002C">
      <w:pPr>
        <w:widowControl/>
        <w:shd w:val="clear" w:color="auto" w:fill="auto"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12344400</wp:posOffset>
            </wp:positionV>
            <wp:extent cx="292100" cy="317500"/>
            <wp:effectExtent l="0" t="0" r="12700" b="635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年级数学上学期第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次月考卷</w:t>
      </w:r>
    </w:p>
    <w:p w14:paraId="5941E350">
      <w:pPr>
        <w:shd w:val="clear" w:color="auto" w:fill="auto"/>
        <w:spacing w:line="360" w:lineRule="auto"/>
        <w:ind w:left="315"/>
        <w:jc w:val="center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强化卷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000000"/>
                <w:sz w:val="21"/>
                <w:lang w:val="en-US" w:eastAsia="zh-CN"/>
              </w:rPr>
              <w:t>B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</w:tr>
    </w:tbl>
    <w:p w14:paraId="06F54FFD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7EFD3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02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" o:title="eqId392cdb9d30684cce244bef94b8d861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513567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6" o:spt="75" alt="eqId2696d72704a8274a995063527e89d38f" type="#_x0000_t75" style="height:29pt;width:25.5pt;" o:ole="t" filled="f" o:preferrelative="t" stroked="f" coordsize="21600,21600">
            <v:path/>
            <v:fill on="f" focussize="0,0"/>
            <v:stroke on="f" joinstyle="miter"/>
            <v:imagedata r:id="rId10" o:title="eqId2696d72704a8274a995063527e89d3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15393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7" o:spt="75" alt="eqIdcd35ad3cf5dbe93758b7b2b801d22dba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12" o:title="eqIdcd35ad3cf5dbe93758b7b2b801d22db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28" o:spt="75" alt="eqId6f9a2c2c09cc3548a4709679f882b469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4" o:title="eqId6f9a2c2c09cc3548a4709679f882b46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DFF27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029" o:spt="75" alt="eqIdf07feee5e2e99ad4783c010166c9330c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6" o:title="eqIdf07feee5e2e99ad4783c010166c9330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30" o:spt="75" alt="eqIda2706bac8d1a883b30cd066602c48c4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18" o:title="eqIda2706bac8d1a883b30cd066602c48c4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37864D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31" o:spt="75" alt="eqIdf21dbe94fa3d04e5596e8325384f88e0" type="#_x0000_t75" style="height:12.1pt;width:34.3pt;" o:ole="t" filled="f" o:preferrelative="t" stroked="f" coordsize="21600,21600">
            <v:path/>
            <v:fill on="f" focussize="0,0"/>
            <v:stroke on="f" joinstyle="miter"/>
            <v:imagedata r:id="rId20" o:title="eqIdf21dbe94fa3d04e5596e8325384f88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5281FE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32" o:spt="75" alt="eqId6bd6043015b2f03616f637ed60b3a4fb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22" o:title="eqId6bd6043015b2f03616f637ed60b3a4f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33" o:spt="75" alt="eqIdf83411687f2f68e4eecd6cef85ac5a9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4" o:title="eqIdf83411687f2f68e4eecd6cef85ac5a9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1C0C91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34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6" o:title="eqId8bf3d3564c61e5e9c39a9e2cf2de0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7FC71C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14．3</w:t>
      </w:r>
    </w:p>
    <w:p w14:paraId="6A8A26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5" o:spt="75" alt="eqId6b8c40dbb2ce7a408b939ffde8b68d9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8" o:title="eqId6b8c40dbb2ce7a408b939ffde8b68d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7F2A0A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0" o:title="eqIdacbc6a613224461ade69362d4655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47ED14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17．20</w:t>
      </w:r>
    </w:p>
    <w:p w14:paraId="554304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</w:p>
    <w:p w14:paraId="5CB2DD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7" o:spt="75" alt="eqIdaee43418af0bb0b949fcef3519d36569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32" o:title="eqIdaee43418af0bb0b949fcef3519d3656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8" o:spt="75" alt="eqId108ac84e99af6cbc2fa684afe961714d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34" o:title="eqId108ac84e99af6cbc2fa684afe961714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A1B80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</w:t>
      </w:r>
      <w:r>
        <w:object>
          <v:shape id="_x0000_i1039" o:spt="75" alt="eqId29d270c0573e2946a26972b4ce51dc1e" type="#_x0000_t75" style="height:17.9pt;width:77.4pt;" o:ole="t" filled="f" o:preferrelative="t" stroked="f" coordsize="21600,21600">
            <v:path/>
            <v:fill on="f" focussize="0,0"/>
            <v:stroke on="f" joinstyle="miter"/>
            <v:imagedata r:id="rId36" o:title="eqId29d270c0573e2946a26972b4ce51dc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7F5521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0" o:spt="75" alt="eqId9402fbfb9894798bf57dd0fc2ecadb2b" type="#_x0000_t75" style="height:12.25pt;width:57.15pt;" o:ole="t" filled="f" o:preferrelative="t" stroked="f" coordsize="21600,21600">
            <v:path/>
            <v:fill on="f" focussize="0,0"/>
            <v:stroke on="f" joinstyle="miter"/>
            <v:imagedata r:id="rId38" o:title="eqId9402fbfb9894798bf57dd0fc2ecadb2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106E4E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1" o:spt="75" alt="eqId2dd1b560a183611cc1d051a7e7145ed8" type="#_x0000_t75" style="height:17.5pt;width:65.05pt;" o:ole="t" filled="f" o:preferrelative="t" stroked="f" coordsize="21600,21600">
            <v:path/>
            <v:fill on="f" focussize="0,0"/>
            <v:stroke on="f" joinstyle="miter"/>
            <v:imagedata r:id="rId40" o:title="eqId2dd1b560a183611cc1d051a7e7145e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70E120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0fcfc03e33a4b5932e2388b031d82aa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42" o:title="eqId0fcfc03e33a4b5932e2388b031d82a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1D29E5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771df37a312dac1fb332a31a10340c29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4" o:title="eqId771df37a312dac1fb332a31a10340c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；</w:t>
      </w:r>
    </w:p>
    <w:p w14:paraId="11C157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4" o:spt="75" alt="eqId04a7ffe45d96048b8d9f0b02aa824898" type="#_x0000_t75" style="height:27.25pt;width:72.15pt;" o:ole="t" filled="f" o:preferrelative="t" stroked="f" coordsize="21600,21600">
            <v:path/>
            <v:fill on="f" focussize="0,0"/>
            <v:stroke on="f" joinstyle="miter"/>
            <v:imagedata r:id="rId46" o:title="eqId04a7ffe45d96048b8d9f0b02aa82489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28E663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5" o:spt="75" alt="eqId2a1fda857b5249d3039170e3c5819d48" type="#_x0000_t75" style="height:27.2pt;width:65.95pt;" o:ole="t" filled="f" o:preferrelative="t" stroked="f" coordsize="21600,21600">
            <v:path/>
            <v:fill on="f" focussize="0,0"/>
            <v:stroke on="f" joinstyle="miter"/>
            <v:imagedata r:id="rId48" o:title="eqId2a1fda857b5249d3039170e3c5819d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507A07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19d1471221b109b4e0e8c6201a907875" type="#_x0000_t75" style="height:27.15pt;width:38.7pt;" o:ole="t" filled="f" o:preferrelative="t" stroked="f" coordsize="21600,21600">
            <v:path/>
            <v:fill on="f" focussize="0,0"/>
            <v:stroke on="f" joinstyle="miter"/>
            <v:imagedata r:id="rId50" o:title="eqId19d1471221b109b4e0e8c6201a90787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7AF10F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o:spt="75" alt="eqId8658a6aaa861984e5fbc5879e6619be3" type="#_x0000_t75" style="height:27.25pt;width:25.5pt;" o:ole="t" filled="f" o:preferrelative="t" stroked="f" coordsize="21600,21600">
            <v:path/>
            <v:fill on="f" focussize="0,0"/>
            <v:stroke on="f" joinstyle="miter"/>
            <v:imagedata r:id="rId52" o:title="eqId8658a6aaa861984e5fbc5879e6619b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>；</w:t>
      </w:r>
    </w:p>
    <w:p w14:paraId="41D134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48" o:spt="75" alt="eqId21a469321da8427f1394646285a12205" type="#_x0000_t75" style="height:29.8pt;width:80.05pt;" o:ole="t" filled="f" o:preferrelative="t" stroked="f" coordsize="21600,21600">
            <v:path/>
            <v:fill on="f" focussize="0,0"/>
            <v:stroke on="f" joinstyle="miter"/>
            <v:imagedata r:id="rId54" o:title="eqId21a469321da8427f1394646285a1220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27D864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9" o:spt="75" alt="eqId715752a2fdcf399d5ed1e1a253afefa4" type="#_x0000_t75" style="height:29.8pt;width:48.35pt;" o:ole="t" filled="f" o:preferrelative="t" stroked="f" coordsize="21600,21600">
            <v:path/>
            <v:fill on="f" focussize="0,0"/>
            <v:stroke on="f" joinstyle="miter"/>
            <v:imagedata r:id="rId56" o:title="eqId715752a2fdcf399d5ed1e1a253afef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193C34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0" o:spt="75" alt="eqIda162dc68b1f6889351e5727b6d2d014e" type="#_x0000_t75" style="height:26.8pt;width:25.5pt;" o:ole="t" filled="f" o:preferrelative="t" stroked="f" coordsize="21600,21600">
            <v:path/>
            <v:fill on="f" focussize="0,0"/>
            <v:stroke on="f" joinstyle="miter"/>
            <v:imagedata r:id="rId58" o:title="eqIda162dc68b1f6889351e5727b6d2d01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sz w:val="21"/>
        </w:rPr>
        <w:t>；</w:t>
      </w:r>
    </w:p>
    <w:p w14:paraId="74239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51" o:spt="75" alt="eqId236c596c6de9c736e577a70a21108b56" type="#_x0000_t75" style="height:29.75pt;width:116.95pt;" o:ole="t" filled="f" o:preferrelative="t" stroked="f" coordsize="21600,21600">
            <v:path/>
            <v:fill on="f" focussize="0,0"/>
            <v:stroke on="f" joinstyle="miter"/>
            <v:imagedata r:id="rId60" o:title="eqId236c596c6de9c736e577a70a21108b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33EFC8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2" o:spt="75" alt="eqId44573e15b2a427810a219fb6051a5405" type="#_x0000_t75" style="height:27.25pt;width:172.45pt;" o:ole="t" filled="f" o:preferrelative="t" stroked="f" coordsize="21600,21600">
            <v:path/>
            <v:fill on="f" focussize="0,0"/>
            <v:stroke on="f" joinstyle="miter"/>
            <v:imagedata r:id="rId62" o:title="eqId44573e15b2a427810a219fb6051a540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230746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3" o:spt="75" alt="eqId83ea0f372156e0a0cfeb1eef371f7a3b" type="#_x0000_t75" style="height:12.2pt;width:73.85pt;" o:ole="t" filled="f" o:preferrelative="t" stroked="f" coordsize="21600,21600">
            <v:path/>
            <v:fill on="f" focussize="0,0"/>
            <v:stroke on="f" joinstyle="miter"/>
            <v:imagedata r:id="rId64" o:title="eqId83ea0f372156e0a0cfeb1eef371f7a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0BA1CF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4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66" o:title="eqIdf90bae886c8ab958aa4c693bf8e0627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sz w:val="21"/>
        </w:rPr>
        <w:t>．</w:t>
      </w:r>
    </w:p>
    <w:p w14:paraId="2D22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20．（1）解：</w:t>
      </w:r>
      <w:r>
        <w:object>
          <v:shape id="_x0000_i1055" o:spt="75" alt="eqId11282cf11baa011520f0481cbc38c1c3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68" o:title="eqId11282cf11baa011520f0481cbc38c1c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45F222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6" o:spt="75" alt="eqIdbf3dc9957ab10e49f099c7edfde516d9" type="#_x0000_t75" style="height:12.4pt;width:80.9pt;" o:ole="t" filled="f" o:preferrelative="t" stroked="f" coordsize="21600,21600">
            <v:path/>
            <v:fill on="f" focussize="0,0"/>
            <v:stroke on="f" joinstyle="miter"/>
            <v:imagedata r:id="rId70" o:title="eqIdbf3dc9957ab10e49f099c7edfde516d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76C0B6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7" o:spt="75" alt="eqId6b63c2aa9bf7b020fe5327c0af358101" type="#_x0000_t75" style="height:12.4pt;width:92.35pt;" o:ole="t" filled="f" o:preferrelative="t" stroked="f" coordsize="21600,21600">
            <v:path/>
            <v:fill on="f" focussize="0,0"/>
            <v:stroke on="f" joinstyle="miter"/>
            <v:imagedata r:id="rId72" o:title="eqId6b63c2aa9bf7b020fe5327c0af35810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7EDE97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8" o:spt="75" alt="eqIda76b9b265c5cff91832dc7079b978889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74" o:title="eqIda76b9b265c5cff91832dc7079b9788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29CD74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59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76" o:title="eqIde55aa0a20848c37c1892c567b2315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sz w:val="21"/>
        </w:rPr>
        <w:t>．</w:t>
      </w:r>
    </w:p>
    <w:p w14:paraId="032C83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060" o:spt="75" alt="eqIda12ae895abbe5d59d84ead9f872b512f" type="#_x0000_t75" style="height:25.7pt;width:83.55pt;" o:ole="t" filled="f" o:preferrelative="t" stroked="f" coordsize="21600,21600">
            <v:path/>
            <v:fill on="f" focussize="0,0"/>
            <v:stroke on="f" joinstyle="miter"/>
            <v:imagedata r:id="rId78" o:title="eqIda12ae895abbe5d59d84ead9f872b51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554155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解： </w:t>
      </w:r>
      <w:r>
        <w:object>
          <v:shape id="_x0000_i1061" o:spt="75" alt="eqIdb8ac1540bf262d2b157715ee0d6734c4" type="#_x0000_t75" style="height:17.8pt;width:108.2pt;" o:ole="t" filled="f" o:preferrelative="t" stroked="f" coordsize="21600,21600">
            <v:path/>
            <v:fill on="f" focussize="0,0"/>
            <v:stroke on="f" joinstyle="miter"/>
            <v:imagedata r:id="rId80" o:title="eqIdb8ac1540bf262d2b157715ee0d6734c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 w14:paraId="0DD3FC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2" o:spt="75" alt="eqIdf67f4e999012595ba282aaf210500934" type="#_x0000_t75" style="height:12.35pt;width:93.2pt;" o:ole="t" filled="f" o:preferrelative="t" stroked="f" coordsize="21600,21600">
            <v:path/>
            <v:fill on="f" focussize="0,0"/>
            <v:stroke on="f" joinstyle="miter"/>
            <v:imagedata r:id="rId82" o:title="eqIdf67f4e999012595ba282aaf21050093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595FBF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3" o:spt="75" alt="eqIde15c1f6abab0ccec22845a6e940de3fe" type="#_x0000_t75" style="height:12.35pt;width:93.2pt;" o:ole="t" filled="f" o:preferrelative="t" stroked="f" coordsize="21600,21600">
            <v:path/>
            <v:fill on="f" focussize="0,0"/>
            <v:stroke on="f" joinstyle="miter"/>
            <v:imagedata r:id="rId84" o:title="eqIde15c1f6abab0ccec22845a6e940de3f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</w:p>
    <w:p w14:paraId="7294A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4" o:spt="75" alt="eqIde1cc6b08b186c2781d3a3945f5104292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6" o:title="eqIde1cc6b08b186c2781d3a3945f51042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5E20C1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65" o:spt="75" alt="eqId3d599059e6b2c918ab15ee22611b6962" type="#_x0000_t75" style="height:26.85pt;width:26.35pt;" o:ole="t" filled="f" o:preferrelative="t" stroked="f" coordsize="21600,21600">
            <v:path/>
            <v:fill on="f" focussize="0,0"/>
            <v:stroke on="f" joinstyle="miter"/>
            <v:imagedata r:id="rId88" o:title="eqId3d599059e6b2c918ab15ee22611b69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．</w:t>
      </w:r>
    </w:p>
    <w:p w14:paraId="1C559F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21．（1）解：</w:t>
      </w:r>
      <w:r>
        <w:object>
          <v:shape id="_x0000_i1066" o:spt="75" alt="eqIdda581e7a0ca0d14adb3fb8ae83e8ffd7" type="#_x0000_t75" style="height:14.15pt;width:94.1pt;" o:ole="t" filled="f" o:preferrelative="t" stroked="f" coordsize="21600,21600">
            <v:path/>
            <v:fill on="f" focussize="0,0"/>
            <v:stroke on="f" joinstyle="miter"/>
            <v:imagedata r:id="rId90" o:title="eqIdda581e7a0ca0d14adb3fb8ae83e8ff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；</w:t>
      </w:r>
    </w:p>
    <w:p w14:paraId="30F9CB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67" o:spt="75" alt="eqId01a77633eec6e167781b4ea430de5f62" type="#_x0000_t75" style="height:17.8pt;width:108.2pt;" o:ole="t" filled="f" o:preferrelative="t" stroked="f" coordsize="21600,21600">
            <v:path/>
            <v:fill on="f" focussize="0,0"/>
            <v:stroke on="f" joinstyle="miter"/>
            <v:imagedata r:id="rId92" o:title="eqId01a77633eec6e167781b4ea430de5f6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；</w:t>
      </w:r>
    </w:p>
    <w:p w14:paraId="74B138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68" o:spt="75" alt="eqId871a1a4970cb2cd415dae166c09fdb7f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94" o:title="eqId871a1a4970cb2cd415dae166c09fdb7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362342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9" o:spt="75" alt="eqIdb95b87cc8a431cd1087c2ebb9dd73752" type="#_x0000_t75" style="height:27.4pt;width:82.7pt;" o:ole="t" filled="f" o:preferrelative="t" stroked="f" coordsize="21600,21600">
            <v:path/>
            <v:fill on="f" focussize="0,0"/>
            <v:stroke on="f" joinstyle="miter"/>
            <v:imagedata r:id="rId96" o:title="eqIdb95b87cc8a431cd1087c2ebb9dd7375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</w:p>
    <w:p w14:paraId="09AD82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0" o:spt="75" alt="eqIddc46f2674391b9b7bb477ff3def95d38" type="#_x0000_t75" style="height:27.25pt;width:45.7pt;" o:ole="t" filled="f" o:preferrelative="t" stroked="f" coordsize="21600,21600">
            <v:path/>
            <v:fill on="f" focussize="0,0"/>
            <v:stroke on="f" joinstyle="miter"/>
            <v:imagedata r:id="rId98" o:title="eqIddc46f2674391b9b7bb477ff3def95d3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；</w:t>
      </w:r>
    </w:p>
    <w:p w14:paraId="743561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71" o:spt="75" alt="eqIdbee0d0ed243f45ea2ddc5795abcd6bc9" type="#_x0000_t75" style="height:27.05pt;width:116.1pt;" o:ole="t" filled="f" o:preferrelative="t" stroked="f" coordsize="21600,21600">
            <v:path/>
            <v:fill on="f" focussize="0,0"/>
            <v:stroke on="f" joinstyle="miter"/>
            <v:imagedata r:id="rId100" o:title="eqIdbee0d0ed243f45ea2ddc5795abcd6b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7F7B14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2" o:spt="75" alt="eqId520c199f2dda0d74db53dc5d413983a6" type="#_x0000_t75" style="height:12.15pt;width:74.75pt;" o:ole="t" filled="f" o:preferrelative="t" stroked="f" coordsize="21600,21600">
            <v:path/>
            <v:fill on="f" focussize="0,0"/>
            <v:stroke on="f" joinstyle="miter"/>
            <v:imagedata r:id="rId102" o:title="eqId520c199f2dda0d74db53dc5d413983a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 w14:paraId="0E379A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3" o:spt="75" alt="eqId72efe636859ea679c844c9c892ef25d9" type="#_x0000_t75" style="height:13.05pt;width:44.85pt;" o:ole="t" filled="f" o:preferrelative="t" stroked="f" coordsize="21600,21600">
            <v:path/>
            <v:fill on="f" focussize="0,0"/>
            <v:stroke on="f" joinstyle="miter"/>
            <v:imagedata r:id="rId104" o:title="eqId72efe636859ea679c844c9c892ef25d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．</w:t>
      </w:r>
    </w:p>
    <w:p w14:paraId="6ECD11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22．解：</w:t>
      </w:r>
      <w:r>
        <w:object>
          <v:shape id="_x0000_i1074" o:spt="75" alt="eqIdeaa6e8e8f1352b78eb585ccda04a425f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106" o:title="eqIdeaa6e8e8f1352b78eb585ccda04a42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420F20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5" o:spt="75" alt="eqId5740b35cdc1eb5180a58725157666150" type="#_x0000_t75" style="height:13.9pt;width:103.75pt;" o:ole="t" filled="f" o:preferrelative="t" stroked="f" coordsize="21600,21600">
            <v:path/>
            <v:fill on="f" focussize="0,0"/>
            <v:stroke on="f" joinstyle="miter"/>
            <v:imagedata r:id="rId108" o:title="eqId5740b35cdc1eb5180a587251576661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</w:p>
    <w:p w14:paraId="5F25EB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6" o:spt="75" alt="eqId38b02900c01768fb5c26c1ee74cf5b9d" type="#_x0000_t75" style="height:13.9pt;width:63.35pt;" o:ole="t" filled="f" o:preferrelative="t" stroked="f" coordsize="21600,21600">
            <v:path/>
            <v:fill on="f" focussize="0,0"/>
            <v:stroke on="f" joinstyle="miter"/>
            <v:imagedata r:id="rId110" o:title="eqId38b02900c01768fb5c26c1ee74cf5b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，</w:t>
      </w:r>
    </w:p>
    <w:p w14:paraId="05B080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77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12" o:title="eqId707ea658f3a9359f5740d5aab48f79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8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114" o:title="eqIdeefa44964db83759aff6fc8dd7ef8f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时，原式</w:t>
      </w:r>
      <w:r>
        <w:object>
          <v:shape id="_x0000_i1079" o:spt="75" alt="eqIddf05bccfd77379543242822039961c69" type="#_x0000_t75" style="height:17.75pt;width:176pt;" o:ole="t" filled="f" o:preferrelative="t" stroked="f" coordsize="21600,21600">
            <v:path/>
            <v:fill on="f" focussize="0,0"/>
            <v:stroke on="f" joinstyle="miter"/>
            <v:imagedata r:id="rId116" o:title="eqIddf05bccfd77379543242822039961c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．</w:t>
      </w:r>
    </w:p>
    <w:p w14:paraId="0B9F43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23．解：</w:t>
      </w:r>
      <w:r>
        <w:object>
          <v:shape id="_x0000_i1080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118" o:title="eqId8eac414d2e496ac42766c28e0b4c20d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</w:p>
    <w:p w14:paraId="4BBC3B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1" o:spt="75" alt="eqId80e2ad74ba5e18a0b93936313b83a8a0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120" o:title="eqId80e2ad74ba5e18a0b93936313b83a8a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</w:p>
    <w:p w14:paraId="2BAC97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2" o:spt="75" alt="eqIda5205de348d2cbb01a158feef533d583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122" o:title="eqIda5205de348d2cbb01a158feef533d58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3047FF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3" o:spt="75" alt="eqId1b7be0cd8640b46f8bd646f7f6222daa" type="#_x0000_t75" style="height:12.05pt;width:29.85pt;" o:ole="t" filled="f" o:preferrelative="t" stroked="f" coordsize="21600,21600">
            <v:path/>
            <v:fill on="f" focussize="0,0"/>
            <v:stroke on="f" joinstyle="miter"/>
            <v:imagedata r:id="rId124" o:title="eqId1b7be0cd8640b46f8bd646f7f6222d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</w:p>
    <w:p w14:paraId="4F3B9C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4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126" o:title="eqIdba53065eb180a682305fddb95d14b62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</w:t>
      </w:r>
    </w:p>
    <w:p w14:paraId="7AFD29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由题意，把</w:t>
      </w:r>
      <w:r>
        <w:object>
          <v:shape id="_x0000_i1085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126" o:title="eqIdba53065eb180a682305fddb95d14b6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086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129" o:title="eqId6156127f8fb0ef74273496e691d77c1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中，</w:t>
      </w:r>
    </w:p>
    <w:p w14:paraId="2CF348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7" o:spt="75" alt="eqIddc887894fafa01181ec7c1a5dc1dd8f0" type="#_x0000_t75" style="height:29pt;width:126.7pt;" o:ole="t" filled="f" o:preferrelative="t" stroked="f" coordsize="21600,21600">
            <v:path/>
            <v:fill on="f" focussize="0,0"/>
            <v:stroke on="f" joinstyle="miter"/>
            <v:imagedata r:id="rId131" o:title="eqIddc887894fafa01181ec7c1a5dc1dd8f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</w:p>
    <w:p w14:paraId="4109EE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8" o:spt="75" alt="eqId926c4f95320efd0220e8b28ddf0016b9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133" o:title="eqId926c4f95320efd0220e8b28ddf0016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</w:p>
    <w:p w14:paraId="2636B3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7458a2875baaf4b74d8833c04816fdc3" type="#_x0000_t75" style="height:17.75pt;width:117.9pt;" o:ole="t" filled="f" o:preferrelative="t" stroked="f" coordsize="21600,21600">
            <v:path/>
            <v:fill on="f" focussize="0,0"/>
            <v:stroke on="f" joinstyle="miter"/>
            <v:imagedata r:id="rId135" o:title="eqId7458a2875baaf4b74d8833c04816fdc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</w:p>
    <w:p w14:paraId="429698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0" o:spt="75" alt="eqId6d6561b4c2afdaece42a55fc826cb754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137" o:title="eqId6d6561b4c2afdaece42a55fc826cb75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</w:p>
    <w:p w14:paraId="48EBB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1" o:spt="75" alt="eqId38525fad51871e6aba7a3ebfb76c5805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139" o:title="eqId38525fad51871e6aba7a3ebfb76c580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</w:p>
    <w:p w14:paraId="059D81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2" o:spt="75" alt="eqId78fcc9d32fe09e941d02d31727d37434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41" o:title="eqId78fcc9d32fe09e941d02d31727d3743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sz w:val="21"/>
        </w:rPr>
        <w:t>，</w:t>
      </w:r>
    </w:p>
    <w:p w14:paraId="50CC4E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</w:t>
      </w:r>
      <w:r>
        <w:object>
          <v:shape id="_x0000_i109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3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sz w:val="21"/>
        </w:rPr>
        <w:t>的值为</w:t>
      </w:r>
      <w:r>
        <w:object>
          <v:shape id="_x0000_i1094" o:spt="75" alt="eqId25943a346241d2cca3b4915b8fa7be89" type="#_x0000_t75" style="height:11.3pt;width:18.45pt;" o:ole="t" filled="f" o:preferrelative="t" stroked="f" coordsize="21600,21600">
            <v:path/>
            <v:fill on="f" focussize="0,0"/>
            <v:stroke on="f" joinstyle="miter"/>
            <v:imagedata r:id="rId145" o:title="eqId25943a346241d2cca3b4915b8fa7be8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sz w:val="21"/>
        </w:rPr>
        <w:t>．</w:t>
      </w:r>
    </w:p>
    <w:p w14:paraId="030830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24．解：设应增加</w:t>
      </w:r>
      <w:r>
        <w:object>
          <v:shape id="_x0000_i109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sz w:val="21"/>
        </w:rPr>
        <w:t>人，</w:t>
      </w:r>
    </w:p>
    <w:p w14:paraId="54C2D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由题意得，</w:t>
      </w:r>
      <w:r>
        <w:object>
          <v:shape id="_x0000_i1096" o:spt="75" alt="eqIdf749a461e1518c52af611391a1dc3f05" type="#_x0000_t75" style="height:27.35pt;width:127.6pt;" o:ole="t" filled="f" o:preferrelative="t" stroked="f" coordsize="21600,21600">
            <v:path/>
            <v:fill on="f" focussize="0,0"/>
            <v:stroke on="f" joinstyle="miter"/>
            <v:imagedata r:id="rId149" o:title="eqIdf749a461e1518c52af611391a1dc3f0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sz w:val="21"/>
        </w:rPr>
        <w:t>，</w:t>
      </w:r>
    </w:p>
    <w:p w14:paraId="3EFAEB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97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12" o:title="eqId707ea658f3a9359f5740d5aab48f79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sz w:val="21"/>
        </w:rPr>
        <w:t>，</w:t>
      </w:r>
    </w:p>
    <w:p w14:paraId="584384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答：应增加</w:t>
      </w:r>
      <w:r>
        <w:object>
          <v:shape id="_x0000_i109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52" o:title="eqId61128ab996360a038e6e64d82fcba00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sz w:val="21"/>
        </w:rPr>
        <w:t>人．</w:t>
      </w:r>
    </w:p>
    <w:p w14:paraId="66D43E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25．（1）解：如图：</w:t>
      </w:r>
    </w:p>
    <w:p w14:paraId="6367CB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90825" cy="657225"/>
            <wp:effectExtent l="0" t="0" r="13335" b="13335"/>
            <wp:docPr id="100005" name="图片 100005" descr="@@@926e0a94-aca2-4744-8ff2-57962de8e6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26e0a94-aca2-4744-8ff2-57962de8e6df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11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（2）解：数轴上点</w:t>
      </w:r>
      <w:r>
        <w:object>
          <v:shape id="_x0000_i109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00" o:spt="75" alt="eqIda157370d7192aad302919f7d828521bb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157" o:title="eqIda157370d7192aad302919f7d828521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0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59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sz w:val="21"/>
        </w:rPr>
        <w:t>距离点</w:t>
      </w:r>
      <w:r>
        <w:object>
          <v:shape id="_x0000_i110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03" o:spt="75" alt="eqId8d1a50ed6c07aa8af060bbf5b80946fd" type="#_x0000_t75" style="height:27.55pt;width:16.7pt;" o:ole="t" filled="f" o:preferrelative="t" stroked="f" coordsize="21600,21600">
            <v:path/>
            <v:fill on="f" focussize="0,0"/>
            <v:stroke on="f" joinstyle="miter"/>
            <v:imagedata r:id="rId162" o:title="eqId8d1a50ed6c07aa8af060bbf5b80946f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sz w:val="21"/>
        </w:rPr>
        <w:t>个单位长度，</w:t>
      </w:r>
    </w:p>
    <w:p w14:paraId="45155F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则点</w:t>
      </w:r>
      <w:r>
        <w:object>
          <v:shape id="_x0000_i110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59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05" o:spt="75" alt="eqIddad40b09cb4b0217b317ce379ec6349b" type="#_x0000_t75" style="height:27.1pt;width:119.6pt;" o:ole="t" filled="f" o:preferrelative="t" stroked="f" coordsize="21600,21600">
            <v:path/>
            <v:fill on="f" focussize="0,0"/>
            <v:stroke on="f" joinstyle="miter"/>
            <v:imagedata r:id="rId165" o:title="eqIddad40b09cb4b0217b317ce379ec634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06" o:spt="75" alt="eqId7b7d69cd1b02c0d88f1f968ce0e3462f" type="#_x0000_t75" style="height:27.1pt;width:124.95pt;" o:ole="t" filled="f" o:preferrelative="t" stroked="f" coordsize="21600,21600">
            <v:path/>
            <v:fill on="f" focussize="0,0"/>
            <v:stroke on="f" joinstyle="miter"/>
            <v:imagedata r:id="rId167" o:title="eqId7b7d69cd1b02c0d88f1f968ce0e346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sz w:val="21"/>
        </w:rPr>
        <w:t>．</w:t>
      </w:r>
    </w:p>
    <w:p w14:paraId="08711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26．（1）解：根据题意可知</w:t>
      </w:r>
    </w:p>
    <w:p w14:paraId="4022C8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7" o:spt="75" alt="eqId3ed54879e545288979fbf39bdddb3727" type="#_x0000_t75" style="height:17.8pt;width:204.15pt;" o:ole="t" filled="f" o:preferrelative="t" stroked="f" coordsize="21600,21600">
            <v:path/>
            <v:fill on="f" focussize="0,0"/>
            <v:stroke on="f" joinstyle="miter"/>
            <v:imagedata r:id="rId169" o:title="eqId3ed54879e545288979fbf39bdddb372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sz w:val="21"/>
        </w:rPr>
        <w:t>．</w:t>
      </w:r>
    </w:p>
    <w:p w14:paraId="2FBBFC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（2）解：当</w:t>
      </w:r>
      <w:r>
        <w:object>
          <v:shape id="_x0000_i1108" o:spt="75" alt="eqId012c9b6650362d0498c32ee1d69890e1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71" o:title="eqId012c9b6650362d0498c32ee1d69890e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09" o:spt="75" alt="eqId4f25db51747f46e63703b5a7a73112de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173" o:title="eqId4f25db51747f46e63703b5a7a73112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</w:p>
    <w:p w14:paraId="6EA464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10" o:spt="75" alt="eqId8ceae448b10a705a64c348c24c4204f0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175" o:title="eqId8ceae448b10a705a64c348c24c4204f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sz w:val="21"/>
        </w:rPr>
        <w:t>，</w:t>
      </w:r>
    </w:p>
    <w:p w14:paraId="14D939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1" o:spt="75" alt="eqIdad3677252c92ea35b0aa3fea6febd218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177" o:title="eqIdad3677252c92ea35b0aa3fea6febd21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．</w:t>
      </w:r>
    </w:p>
    <w:p w14:paraId="434236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12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79" o:title="eqId639c3d2ff5ee566fcc1b69c65712a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时，</w:t>
      </w:r>
    </w:p>
    <w:p w14:paraId="43A2AA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3" o:spt="75" alt="eqIdba4523bdd60578caf080181fbb695012" type="#_x0000_t75" style="height:13.8pt;width:136.4pt;" o:ole="t" filled="f" o:preferrelative="t" stroked="f" coordsize="21600,21600">
            <v:path/>
            <v:fill on="f" focussize="0,0"/>
            <v:stroke on="f" joinstyle="miter"/>
            <v:imagedata r:id="rId181" o:title="eqIdba4523bdd60578caf080181fbb69501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sz w:val="21"/>
        </w:rPr>
        <w:t>．</w:t>
      </w:r>
    </w:p>
    <w:p w14:paraId="37A1B7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27．（1）解：在这30辆汽车模型中，售价最高的一辆比售价最低的一辆贵：</w:t>
      </w:r>
    </w:p>
    <w:p w14:paraId="09E189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4" o:spt="75" alt="eqIdfa59186ddb31eec14e718029e782c5fc" type="#_x0000_t75" style="height:17.75pt;width:82.7pt;" o:ole="t" filled="f" o:preferrelative="t" stroked="f" coordsize="21600,21600">
            <v:path/>
            <v:fill on="f" focussize="0,0"/>
            <v:stroke on="f" joinstyle="miter"/>
            <v:imagedata r:id="rId183" o:title="eqIdfa59186ddb31eec14e718029e782c5f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sz w:val="21"/>
        </w:rPr>
        <w:t>（元）；</w:t>
      </w:r>
    </w:p>
    <w:p w14:paraId="2B26F7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15" o:spt="75" alt="eqId1ee56d8e1d58600ee2c29e3bfc967812" type="#_x0000_t75" style="height:17.4pt;width:249pt;" o:ole="t" filled="f" o:preferrelative="t" stroked="f" coordsize="21600,21600">
            <v:path/>
            <v:fill on="f" focussize="0,0"/>
            <v:stroke on="f" joinstyle="miter"/>
            <v:imagedata r:id="rId185" o:title="eqId1ee56d8e1d58600ee2c29e3bfc96781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sz w:val="21"/>
        </w:rPr>
        <w:t>（元），</w:t>
      </w:r>
    </w:p>
    <w:p w14:paraId="28FD81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6" o:spt="75" alt="eqId1f44101e9704f08a132d8a73593d4ba4" type="#_x0000_t75" style="height:18.75pt;width:86.2pt;" o:ole="t" filled="f" o:preferrelative="t" stroked="f" coordsize="21600,21600">
            <v:path/>
            <v:fill on="f" focussize="0,0"/>
            <v:stroke on="f" joinstyle="miter"/>
            <v:imagedata r:id="rId187" o:title="eqId1f44101e9704f08a132d8a73593d4ba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sz w:val="21"/>
        </w:rPr>
        <w:t>（元），</w:t>
      </w:r>
    </w:p>
    <w:p w14:paraId="3A36FE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7" o:spt="75" alt="eqIdb4b0e1b04e46e1653bf69cb312d6991d" type="#_x0000_t75" style="height:12.4pt;width:65.05pt;" o:ole="t" filled="f" o:preferrelative="t" stroked="f" coordsize="21600,21600">
            <v:path/>
            <v:fill on="f" focussize="0,0"/>
            <v:stroke on="f" joinstyle="miter"/>
            <v:imagedata r:id="rId189" o:title="eqIdb4b0e1b04e46e1653bf69cb312d6991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sz w:val="21"/>
        </w:rPr>
        <w:t>，</w:t>
      </w:r>
    </w:p>
    <w:p w14:paraId="5048A8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答：售完这30辆汽车模型能盈利472元．</w:t>
      </w:r>
    </w:p>
    <w:p w14:paraId="777A75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28．（1）解：长方形的面积为</w:t>
      </w:r>
      <w:r>
        <w:object>
          <v:shape id="_x0000_i1118" o:spt="75" alt="eqId235da28843da01daaaf6e1fd595dc7ab" type="#_x0000_t75" style="height:14.3pt;width:63.35pt;" o:ole="t" filled="f" o:preferrelative="t" stroked="f" coordsize="21600,21600">
            <v:path/>
            <v:fill on="f" focussize="0,0"/>
            <v:stroke on="f" joinstyle="miter"/>
            <v:imagedata r:id="rId191" o:title="eqId235da28843da01daaaf6e1fd595dc7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sz w:val="21"/>
        </w:rPr>
        <w:t>；</w:t>
      </w:r>
    </w:p>
    <w:p w14:paraId="2AD3E5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左上角空白部分三角形：</w:t>
      </w:r>
      <w:r>
        <w:object>
          <v:shape id="_x0000_i1119" o:spt="75" alt="eqId4aa52f75cf9bf19ed2c1552a82a25828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193" o:title="eqId4aa52f75cf9bf19ed2c1552a82a258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；</w:t>
      </w:r>
    </w:p>
    <w:p w14:paraId="0B6F78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右下角空白部分三角形：</w:t>
      </w:r>
      <w:r>
        <w:object>
          <v:shape id="_x0000_i1120" o:spt="75" alt="eqIdcb0d5e369da2f846b1036c49905dbf2b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195" o:title="eqIdcb0d5e369da2f846b1036c49905dbf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；</w:t>
      </w:r>
    </w:p>
    <w:p w14:paraId="6D3B7E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阴影部分面积：</w:t>
      </w:r>
      <w:r>
        <w:object>
          <v:shape id="_x0000_i1121" o:spt="75" alt="eqId9714b0ad493fa0321cc255c37e24f963" type="#_x0000_t75" style="height:17.8pt;width:244.6pt;" o:ole="t" filled="f" o:preferrelative="t" stroked="f" coordsize="21600,21600">
            <v:path/>
            <v:fill on="f" focussize="0,0"/>
            <v:stroke on="f" joinstyle="miter"/>
            <v:imagedata r:id="rId197" o:title="eqId9714b0ad493fa0321cc255c37e24f9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</w:p>
    <w:p w14:paraId="6592C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22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99" o:title="eqId75408e4997617babcd572d69a507816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sz w:val="21"/>
        </w:rPr>
        <w:t>；</w:t>
      </w:r>
    </w:p>
    <w:p w14:paraId="308139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（2）将</w:t>
      </w:r>
      <w:r>
        <w:object>
          <v:shape id="_x0000_i1123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201" o:title="eqId9a6102533e4adc1669925d72da06d03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124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99" o:title="eqId75408e4997617babcd572d69a507816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sz w:val="21"/>
        </w:rPr>
        <w:t>得：</w:t>
      </w:r>
    </w:p>
    <w:p w14:paraId="506556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5" o:spt="75" alt="eqId83a79bb6653f7b955a03d4aa470df422" type="#_x0000_t75" style="height:15.8pt;width:157.5pt;" o:ole="t" filled="f" o:preferrelative="t" stroked="f" coordsize="21600,21600">
            <v:path/>
            <v:fill on="f" focussize="0,0"/>
            <v:stroke on="f" joinstyle="miter"/>
            <v:imagedata r:id="rId204" o:title="eqId83a79bb6653f7b955a03d4aa470df4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</w:p>
    <w:p w14:paraId="68A612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26" o:spt="75" alt="eqId3e91b9b4498c72a1bed3823f53b40a5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06" o:title="eqId3e91b9b4498c72a1bed3823f53b40a5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</w:p>
    <w:p w14:paraId="68501A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29．（1）</w:t>
      </w:r>
    </w:p>
    <w:p w14:paraId="1E20A9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解：由题意得：由左往右，三个“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45" name="图片 100045" descr="@@@06c89562-3ba0-441e-8c27-0cb82d0e1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06c89562-3ba0-441e-8c27-0cb82d0e1e74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”所代表的数依次为</w:t>
      </w:r>
      <w:r>
        <w:object>
          <v:shape id="_x0000_i1127" o:spt="75" alt="eqId882fcc0a8f9b49ba1e0bea3ce0503d5d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09" o:title="eqId882fcc0a8f9b49ba1e0bea3ce0503d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8" o:spt="75" alt="eqId910bb2442b865506c1ee695d333fde83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211" o:title="eqId910bb2442b865506c1ee695d333fde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9" o:spt="75" alt="eqId287fc929b12ec584c5df257e4e87cc29" type="#_x0000_t75" style="height:29.8pt;width:64.2pt;" o:ole="t" filled="f" o:preferrelative="t" stroked="f" coordsize="21600,21600">
            <v:path/>
            <v:fill on="f" focussize="0,0"/>
            <v:stroke on="f" joinstyle="miter"/>
            <v:imagedata r:id="rId213" o:title="eqId287fc929b12ec584c5df257e4e87cc2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sz w:val="21"/>
        </w:rPr>
        <w:t>，</w:t>
      </w:r>
    </w:p>
    <w:p w14:paraId="37F442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由左往右，两个“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" cy="209550"/>
            <wp:effectExtent l="0" t="0" r="1905" b="3810"/>
            <wp:docPr id="100047" name="图片 100047" descr="@@@ed0fdb58-7672-4bd4-9d2c-c73ca6e0e0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ed0fdb58-7672-4bd4-9d2c-c73ca6e0e00a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”所代表的数依次为</w:t>
      </w:r>
      <w:r>
        <w:object>
          <v:shape id="_x0000_i1130" o:spt="75" alt="eqIdcc405ed2c61b01eef406a4b8e4550e94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216" o:title="eqIdcc405ed2c61b01eef406a4b8e4550e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1" o:spt="75" alt="eqIdfa60f4ba8ab552fa8f48769b03b88040" type="#_x0000_t75" style="height:29.7pt;width:92.4pt;" o:ole="t" filled="f" o:preferrelative="t" stroked="f" coordsize="21600,21600">
            <v:path/>
            <v:fill on="f" focussize="0,0"/>
            <v:stroke on="f" joinstyle="miter"/>
            <v:imagedata r:id="rId218" o:title="eqIdfa60f4ba8ab552fa8f48769b03b8804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sz w:val="21"/>
        </w:rPr>
        <w:t>，</w:t>
      </w:r>
    </w:p>
    <w:p w14:paraId="5CD313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所以运算结果“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49" name="图片 100049" descr="@@@cb82256a-88fd-4aae-abb6-13e9d76d05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cb82256a-88fd-4aae-abb6-13e9d76d058c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”所代表的数为</w:t>
      </w:r>
      <w:r>
        <w:object>
          <v:shape id="_x0000_i1132" o:spt="75" alt="eqIdcc667b9d420b8a5a50b59a88e1d5edff" type="#_x0000_t75" style="height:29.75pt;width:106.45pt;" o:ole="t" filled="f" o:preferrelative="t" stroked="f" coordsize="21600,21600">
            <v:path/>
            <v:fill on="f" focussize="0,0"/>
            <v:stroke on="f" joinstyle="miter"/>
            <v:imagedata r:id="rId221" o:title="eqIdcc667b9d420b8a5a50b59a88e1d5edf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sz w:val="21"/>
        </w:rPr>
        <w:t>．</w:t>
      </w:r>
    </w:p>
    <w:p w14:paraId="22AE4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</w:p>
    <w:p w14:paraId="6F604F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解：由题意得：由左往右，三个“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" cy="219075"/>
            <wp:effectExtent l="0" t="0" r="5715" b="9525"/>
            <wp:docPr id="100051" name="图片 100051" descr="@@@dcec64b9-7ba1-4872-82af-f76c7073bd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dcec64b9-7ba1-4872-82af-f76c7073bd9e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”所代表的数依次为</w:t>
      </w:r>
      <w:r>
        <w:object>
          <v:shape id="_x0000_i1133" o:spt="75" alt="eqId8e3465d7662bcadbae97cbecd7d73752" type="#_x0000_t75" style="height:29.85pt;width:64.2pt;" o:ole="t" filled="f" o:preferrelative="t" stroked="f" coordsize="21600,21600">
            <v:path/>
            <v:fill on="f" focussize="0,0"/>
            <v:stroke on="f" joinstyle="miter"/>
            <v:imagedata r:id="rId223" o:title="eqId8e3465d7662bcadbae97cbecd7d7375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4" o:spt="75" alt="eqIde5bad873fe4d1428148abeca08195a7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225" o:title="eqIde5bad873fe4d1428148abeca08195a7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5" o:spt="75" alt="eqIdfad491e5b5e14c49ef8b7004ebcfcef9" type="#_x0000_t75" style="height:12.5pt;width:16.7pt;" o:ole="t" filled="f" o:preferrelative="t" stroked="f" coordsize="21600,21600">
            <v:path/>
            <v:fill on="f" focussize="0,0"/>
            <v:stroke on="f" joinstyle="miter"/>
            <v:imagedata r:id="rId227" o:title="eqIdfad491e5b5e14c49ef8b7004ebcfcef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sz w:val="21"/>
        </w:rPr>
        <w:t>，</w:t>
      </w:r>
    </w:p>
    <w:p w14:paraId="051470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由左往右，两个“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" cy="209550"/>
            <wp:effectExtent l="0" t="0" r="1905" b="3810"/>
            <wp:docPr id="100053" name="图片 100053" descr="@@@5d2a2a8f-8c92-4bb9-91b2-9ef633499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5d2a2a8f-8c92-4bb9-91b2-9ef633499a33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”所代表的数依次为</w:t>
      </w:r>
      <w:r>
        <w:object>
          <v:shape id="_x0000_i1136" o:spt="75" alt="eqIdba6a481e5650fe2ae03da733caed06d0" type="#_x0000_t75" style="height:29.6pt;width:75.65pt;" o:ole="t" filled="f" o:preferrelative="t" stroked="f" coordsize="21600,21600">
            <v:path/>
            <v:fill on="f" focussize="0,0"/>
            <v:stroke on="f" joinstyle="miter"/>
            <v:imagedata r:id="rId229" o:title="eqIdba6a481e5650fe2ae03da733caed06d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7" o:spt="75" alt="eqId5152ac7f5972b895fccd2dc0760018e0" type="#_x0000_t75" style="height:27.7pt;width:32.55pt;" o:ole="t" filled="f" o:preferrelative="t" stroked="f" coordsize="21600,21600">
            <v:path/>
            <v:fill on="f" focussize="0,0"/>
            <v:stroke on="f" joinstyle="miter"/>
            <v:imagedata r:id="rId231" o:title="eqId5152ac7f5972b895fccd2dc0760018e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sz w:val="21"/>
        </w:rPr>
        <w:t>，</w:t>
      </w:r>
    </w:p>
    <w:p w14:paraId="25D4AA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则运算结果“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55" name="图片 100055" descr="@@@de16ab0c-bade-42c0-91a6-5bdfbbaa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de16ab0c-bade-42c0-91a6-5bdfbbaa8752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”所代表的数为</w:t>
      </w:r>
      <w:r>
        <w:object>
          <v:shape id="_x0000_i1138" o:spt="75" alt="eqId2a253e1fa3bfef26c7b0a89d71986add" type="#_x0000_t75" style="height:39.55pt;width:97.6pt;" o:ole="t" filled="f" o:preferrelative="t" stroked="f" coordsize="21600,21600">
            <v:path/>
            <v:fill on="f" focussize="0,0"/>
            <v:stroke on="f" joinstyle="miter"/>
            <v:imagedata r:id="rId233" o:title="eqId2a253e1fa3bfef26c7b0a89d71986ad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sz w:val="21"/>
        </w:rPr>
        <w:t>，</w:t>
      </w:r>
    </w:p>
    <w:p w14:paraId="0AA235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∵运算结果“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57" name="图片 100057" descr="@@@2a17a918-f6c8-4d53-ac32-a2fec9297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2a17a918-f6c8-4d53-ac32-a2fec9297219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”所代表的数为2，</w:t>
      </w:r>
    </w:p>
    <w:p w14:paraId="64165C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9" o:spt="75" alt="eqIdc4d40e0395d3d0978df874f6f9ff3fca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235" o:title="eqIdc4d40e0395d3d0978df874f6f9ff3fc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sz w:val="21"/>
        </w:rPr>
        <w:t>，</w:t>
      </w:r>
    </w:p>
    <w:p w14:paraId="0CCFD6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40" o:spt="75" alt="eqIdedcf06d2dcbae6ec8144803a1f071c9f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237" o:title="eqIdedcf06d2dcbae6ec8144803a1f071c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sz w:val="21"/>
        </w:rPr>
        <w:t>．</w:t>
      </w:r>
    </w:p>
    <w:p w14:paraId="40321A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30．（1）解：</w:t>
      </w:r>
      <w:r>
        <w:object>
          <v:shape id="_x0000_i1141" o:spt="75" alt="eqId643eb4037eb93a15674b163258849f49" type="#_x0000_t75" style="height:12.1pt;width:46.6pt;" o:ole="t" filled="f" o:preferrelative="t" stroked="f" coordsize="21600,21600">
            <v:path/>
            <v:fill on="f" focussize="0,0"/>
            <v:stroke on="f" joinstyle="miter"/>
            <v:imagedata r:id="rId239" o:title="eqId643eb4037eb93a15674b163258849f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sz w:val="21"/>
        </w:rPr>
        <w:t>，解得：</w:t>
      </w:r>
      <w:r>
        <w:object>
          <v:shape id="_x0000_i1142" o:spt="75" alt="eqId67688cf7eb83b888aaad46b62f3bcfa1" type="#_x0000_t75" style="height:26.5pt;width:36.05pt;" o:ole="t" filled="f" o:preferrelative="t" stroked="f" coordsize="21600,21600">
            <v:path/>
            <v:fill on="f" focussize="0,0"/>
            <v:stroke on="f" joinstyle="miter"/>
            <v:imagedata r:id="rId241" o:title="eqId67688cf7eb83b888aaad46b62f3bcf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sz w:val="21"/>
        </w:rPr>
        <w:t>，</w:t>
      </w:r>
    </w:p>
    <w:p w14:paraId="00892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3" o:spt="75" alt="eqId034dddd772d31da2baeba7542f3a9f3d" type="#_x0000_t75" style="height:11.85pt;width:65.05pt;" o:ole="t" filled="f" o:preferrelative="t" stroked="f" coordsize="21600,21600">
            <v:path/>
            <v:fill on="f" focussize="0,0"/>
            <v:stroke on="f" joinstyle="miter"/>
            <v:imagedata r:id="rId243" o:title="eqId034dddd772d31da2baeba7542f3a9f3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sz w:val="21"/>
        </w:rPr>
        <w:t>，解得：</w:t>
      </w:r>
      <w:r>
        <w:object>
          <v:shape id="_x0000_i1144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245" o:title="eqIdf23d29646155e27b172ecdf263e2d70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sz w:val="21"/>
        </w:rPr>
        <w:t>，</w:t>
      </w:r>
    </w:p>
    <w:p w14:paraId="564D8B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∵方程</w:t>
      </w:r>
      <w:r>
        <w:object>
          <v:shape id="_x0000_i1145" o:spt="75" alt="eqId643eb4037eb93a15674b163258849f49" type="#_x0000_t75" style="height:12.1pt;width:46.6pt;" o:ole="t" filled="f" o:preferrelative="t" stroked="f" coordsize="21600,21600">
            <v:path/>
            <v:fill on="f" focussize="0,0"/>
            <v:stroke on="f" joinstyle="miter"/>
            <v:imagedata r:id="rId239" o:title="eqId643eb4037eb93a15674b163258849f4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46" o:spt="75" alt="eqId034dddd772d31da2baeba7542f3a9f3d" type="#_x0000_t75" style="height:11.85pt;width:65.05pt;" o:ole="t" filled="f" o:preferrelative="t" stroked="f" coordsize="21600,21600">
            <v:path/>
            <v:fill on="f" focussize="0,0"/>
            <v:stroke on="f" joinstyle="miter"/>
            <v:imagedata r:id="rId243" o:title="eqId034dddd772d31da2baeba7542f3a9f3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sz w:val="21"/>
        </w:rPr>
        <w:t>是“和一方程”，</w:t>
      </w:r>
    </w:p>
    <w:p w14:paraId="2E33C5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7" o:spt="75" alt="eqId6764b48c11160a7fa7c0cd2b703043b4" type="#_x0000_t75" style="height:27.25pt;width:48.35pt;" o:ole="t" filled="f" o:preferrelative="t" stroked="f" coordsize="21600,21600">
            <v:path/>
            <v:fill on="f" focussize="0,0"/>
            <v:stroke on="f" joinstyle="miter"/>
            <v:imagedata r:id="rId249" o:title="eqId6764b48c11160a7fa7c0cd2b703043b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sz w:val="21"/>
        </w:rPr>
        <w:t>，</w:t>
      </w:r>
    </w:p>
    <w:p w14:paraId="52CBD3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48" o:spt="75" alt="eqId972592728257d4ed956be1c5f3a097f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51" o:title="eqId972592728257d4ed956be1c5f3a097f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sz w:val="21"/>
        </w:rPr>
        <w:t>；</w:t>
      </w:r>
    </w:p>
    <w:p w14:paraId="514E7C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（2）解：∵两个“和一方程”的一个解为</w:t>
      </w:r>
      <w:r>
        <w:object>
          <v:shape id="_x0000_i114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53" o:title="eqIdb6a24198bd04c29321ae5dc5a28fe4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sz w:val="21"/>
        </w:rPr>
        <w:t>，则另一个解为</w:t>
      </w:r>
      <w:r>
        <w:object>
          <v:shape id="_x0000_i1150" o:spt="75" alt="eqId00b32ee788e09972e1a6b614ad8dad9f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55" o:title="eqId00b32ee788e09972e1a6b614ad8dad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sz w:val="21"/>
        </w:rPr>
        <w:t>，</w:t>
      </w:r>
    </w:p>
    <w:p w14:paraId="56A2BF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∵两个“和一方程”的解的差为7，</w:t>
      </w:r>
    </w:p>
    <w:p w14:paraId="006153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1" o:spt="75" alt="eqIdd1e0e2c6faa2556581cb15dc4d1dc28e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257" o:title="eqIdd1e0e2c6faa2556581cb15dc4d1dc28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2" o:spt="75" alt="eqId968208175176343045c4af486fc81830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259" o:title="eqId968208175176343045c4af486fc8183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sz w:val="21"/>
        </w:rPr>
        <w:t>，</w:t>
      </w:r>
    </w:p>
    <w:p w14:paraId="6A328B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53" o:spt="75" alt="eqIdfac3649308b528fd56545ba102dc42d5" type="#_x0000_t75" style="height:12.8pt;width:24.6pt;" o:ole="t" filled="f" o:preferrelative="t" stroked="f" coordsize="21600,21600">
            <v:path/>
            <v:fill on="f" focussize="0,0"/>
            <v:stroke on="f" joinstyle="miter"/>
            <v:imagedata r:id="rId261" o:title="eqIdfac3649308b528fd56545ba102dc42d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4" o:spt="75" alt="eqId6c9be3ebb6f9980e57d0e8280e99bd52" type="#_x0000_t75" style="height:11.55pt;width:26.35pt;" o:ole="t" filled="f" o:preferrelative="t" stroked="f" coordsize="21600,21600">
            <v:path/>
            <v:fill on="f" focussize="0,0"/>
            <v:stroke on="f" joinstyle="miter"/>
            <v:imagedata r:id="rId263" o:title="eqId6c9be3ebb6f9980e57d0e8280e99bd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sz w:val="21"/>
        </w:rPr>
        <w:t>；</w:t>
      </w:r>
    </w:p>
    <w:p w14:paraId="01E82D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155" o:spt="75" alt="eqIdb3b93465df257ff0a70d8b21ffc77f5e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265" o:title="eqIdb3b93465df257ff0a70d8b21ffc77f5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sz w:val="21"/>
        </w:rPr>
        <w:t>，解得：</w:t>
      </w:r>
      <w:r>
        <w:object>
          <v:shape id="_x0000_i1156" o:spt="75" alt="eqId53d0bba90609646b8cf43c3efeb45b9a" type="#_x0000_t75" style="height:12.75pt;width:40.4pt;" o:ole="t" filled="f" o:preferrelative="t" stroked="f" coordsize="21600,21600">
            <v:path/>
            <v:fill on="f" focussize="0,0"/>
            <v:stroke on="f" joinstyle="miter"/>
            <v:imagedata r:id="rId267" o:title="eqId53d0bba90609646b8cf43c3efeb45b9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sz w:val="21"/>
        </w:rPr>
        <w:t>，</w:t>
      </w:r>
    </w:p>
    <w:p w14:paraId="2B85AF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∵一元一次方程</w:t>
      </w:r>
      <w:r>
        <w:object>
          <v:shape id="_x0000_i1157" o:spt="75" alt="eqId2a4d8b4662b5257e6b5e38b8aac8b003" type="#_x0000_t75" style="height:27.6pt;width:83.55pt;" o:ole="t" filled="f" o:preferrelative="t" stroked="f" coordsize="21600,21600">
            <v:path/>
            <v:fill on="f" focussize="0,0"/>
            <v:stroke on="f" joinstyle="miter"/>
            <v:imagedata r:id="rId269" o:title="eqId2a4d8b4662b5257e6b5e38b8aac8b00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58" o:spt="75" alt="eqIdb3b93465df257ff0a70d8b21ffc77f5e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265" o:title="eqIdb3b93465df257ff0a70d8b21ffc77f5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sz w:val="21"/>
        </w:rPr>
        <w:t>是“和一方程”，</w:t>
      </w:r>
    </w:p>
    <w:p w14:paraId="097074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∴一元一次方程</w:t>
      </w:r>
      <w:r>
        <w:object>
          <v:shape id="_x0000_i1159" o:spt="75" alt="eqId2a4d8b4662b5257e6b5e38b8aac8b003" type="#_x0000_t75" style="height:27.6pt;width:83.55pt;" o:ole="t" filled="f" o:preferrelative="t" stroked="f" coordsize="21600,21600">
            <v:path/>
            <v:fill on="f" focussize="0,0"/>
            <v:stroke on="f" joinstyle="miter"/>
            <v:imagedata r:id="rId269" o:title="eqId2a4d8b4662b5257e6b5e38b8aac8b00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160" o:spt="75" alt="eqId8584bf8b46e0055f7445504dadda6c56" type="#_x0000_t75" style="height:12.05pt;width:90.6pt;" o:ole="t" filled="f" o:preferrelative="t" stroked="f" coordsize="21600,21600">
            <v:path/>
            <v:fill on="f" focussize="0,0"/>
            <v:stroke on="f" joinstyle="miter"/>
            <v:imagedata r:id="rId273" o:title="eqId8584bf8b46e0055f7445504dadda6c5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sz w:val="21"/>
        </w:rPr>
        <w:t>，</w:t>
      </w:r>
    </w:p>
    <w:p w14:paraId="7FD406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∵方程</w:t>
      </w:r>
      <w:r>
        <w:object>
          <v:shape id="_x0000_i1161" o:spt="75" alt="eqId576f6a8d56ffe172b7ee32af1e14af66" type="#_x0000_t75" style="height:27.1pt;width:119.6pt;" o:ole="t" filled="f" o:preferrelative="t" stroked="f" coordsize="21600,21600">
            <v:path/>
            <v:fill on="f" focussize="0,0"/>
            <v:stroke on="f" joinstyle="miter"/>
            <v:imagedata r:id="rId275" o:title="eqId576f6a8d56ffe172b7ee32af1e14af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sz w:val="21"/>
        </w:rPr>
        <w:t>变形为</w:t>
      </w:r>
      <w:r>
        <w:object>
          <v:shape id="_x0000_i1162" o:spt="75" alt="eqIdce0dd52828b0492c8097c4c6b0baffce" type="#_x0000_t75" style="height:27.85pt;width:130.2pt;" o:ole="t" filled="f" o:preferrelative="t" stroked="f" coordsize="21600,21600">
            <v:path/>
            <v:fill on="f" focussize="0,0"/>
            <v:stroke on="f" joinstyle="miter"/>
            <v:imagedata r:id="rId277" o:title="eqIdce0dd52828b0492c8097c4c6b0baffc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sz w:val="21"/>
        </w:rPr>
        <w:t>，</w:t>
      </w:r>
    </w:p>
    <w:p w14:paraId="3F47B3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∴方程</w:t>
      </w:r>
      <w:r>
        <w:object>
          <v:shape id="_x0000_i1163" o:spt="75" alt="eqId576f6a8d56ffe172b7ee32af1e14af66" type="#_x0000_t75" style="height:27.1pt;width:119.6pt;" o:ole="t" filled="f" o:preferrelative="t" stroked="f" coordsize="21600,21600">
            <v:path/>
            <v:fill on="f" focussize="0,0"/>
            <v:stroke on="f" joinstyle="miter"/>
            <v:imagedata r:id="rId275" o:title="eqId576f6a8d56ffe172b7ee32af1e14af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164" o:spt="75" alt="eqId865d8a55db4e8a5d38766f6a8e37b521" type="#_x0000_t75" style="height:14.2pt;width:59.8pt;" o:ole="t" filled="f" o:preferrelative="t" stroked="f" coordsize="21600,21600">
            <v:path/>
            <v:fill on="f" focussize="0,0"/>
            <v:stroke on="f" joinstyle="miter"/>
            <v:imagedata r:id="rId280" o:title="eqId865d8a55db4e8a5d38766f6a8e37b52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sz w:val="21"/>
        </w:rPr>
        <w:t>，</w:t>
      </w:r>
    </w:p>
    <w:p w14:paraId="34D163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5" o:spt="75" alt="eqIdb73610d1d3749677f0605bca1786bd10" type="#_x0000_t75" style="height:14.25pt;width:46.6pt;" o:ole="t" filled="f" o:preferrelative="t" stroked="f" coordsize="21600,21600">
            <v:path/>
            <v:fill on="f" focussize="0,0"/>
            <v:stroke on="f" joinstyle="miter"/>
            <v:imagedata r:id="rId282" o:title="eqIdb73610d1d3749677f0605bca1786bd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sz w:val="21"/>
        </w:rPr>
        <w:t>．</w:t>
      </w:r>
    </w:p>
    <w:p w14:paraId="573F26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C56725">
      <w:pPr>
        <w:shd w:val="clear" w:color="auto" w:fill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DE309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0CDAA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141FDA"/>
    <w:rsid w:val="003415B8"/>
    <w:rsid w:val="003A6467"/>
    <w:rsid w:val="0040580E"/>
    <w:rsid w:val="004151FC"/>
    <w:rsid w:val="004A3930"/>
    <w:rsid w:val="004C6342"/>
    <w:rsid w:val="0050478D"/>
    <w:rsid w:val="005D19F6"/>
    <w:rsid w:val="00682A9C"/>
    <w:rsid w:val="00776335"/>
    <w:rsid w:val="007A5C87"/>
    <w:rsid w:val="007D7BCA"/>
    <w:rsid w:val="00855F11"/>
    <w:rsid w:val="009F0C24"/>
    <w:rsid w:val="00A4233D"/>
    <w:rsid w:val="00A84992"/>
    <w:rsid w:val="00A96678"/>
    <w:rsid w:val="00B62FF9"/>
    <w:rsid w:val="00BC2597"/>
    <w:rsid w:val="00BC2C92"/>
    <w:rsid w:val="00C02FC6"/>
    <w:rsid w:val="00D346A2"/>
    <w:rsid w:val="00DF16FF"/>
    <w:rsid w:val="00E51666"/>
    <w:rsid w:val="00EC4D08"/>
    <w:rsid w:val="00EF3EB8"/>
    <w:rsid w:val="00F14798"/>
    <w:rsid w:val="00F40B83"/>
    <w:rsid w:val="00FC0B61"/>
    <w:rsid w:val="00FE17C9"/>
    <w:rsid w:val="070A2A99"/>
    <w:rsid w:val="09F84DE0"/>
    <w:rsid w:val="0B180E25"/>
    <w:rsid w:val="0D1A7FC2"/>
    <w:rsid w:val="1A4F3CB5"/>
    <w:rsid w:val="1DC835AB"/>
    <w:rsid w:val="1E6F5D7F"/>
    <w:rsid w:val="27947839"/>
    <w:rsid w:val="2EDA2060"/>
    <w:rsid w:val="32E5510F"/>
    <w:rsid w:val="38B44A00"/>
    <w:rsid w:val="3B255741"/>
    <w:rsid w:val="3C5C745A"/>
    <w:rsid w:val="448D063B"/>
    <w:rsid w:val="4A4C7528"/>
    <w:rsid w:val="4DE75B08"/>
    <w:rsid w:val="5ACD39D4"/>
    <w:rsid w:val="634E31D8"/>
    <w:rsid w:val="636C29B0"/>
    <w:rsid w:val="77F02658"/>
    <w:rsid w:val="7E1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3" Type="http://schemas.openxmlformats.org/officeDocument/2006/relationships/fontTable" Target="fontTable.xml"/><Relationship Id="rId282" Type="http://schemas.openxmlformats.org/officeDocument/2006/relationships/image" Target="media/image136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6.bin"/><Relationship Id="rId271" Type="http://schemas.openxmlformats.org/officeDocument/2006/relationships/oleObject" Target="embeddings/oleObject135.bin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3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9.bin"/><Relationship Id="rId26" Type="http://schemas.openxmlformats.org/officeDocument/2006/relationships/image" Target="media/image11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wmf"/><Relationship Id="rId219" Type="http://schemas.openxmlformats.org/officeDocument/2006/relationships/image" Target="media/image107.png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png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png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412</Words>
  <Characters>448</Characters>
  <Lines>19</Lines>
  <Paragraphs>5</Paragraphs>
  <TotalTime>2</TotalTime>
  <ScaleCrop>false</ScaleCrop>
  <LinksUpToDate>false</LinksUpToDate>
  <CharactersWithSpaces>449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2025-12-30T14:04:10Z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95FF16C6A5934879ACB5C18FC11DC265_12</vt:lpwstr>
  </property>
</Properties>
</file>