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0F2B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10515600</wp:posOffset>
            </wp:positionV>
            <wp:extent cx="393700" cy="419100"/>
            <wp:effectExtent l="0" t="0" r="6350" b="0"/>
            <wp:wrapNone/>
            <wp:docPr id="100081" name="图片 1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上海市杨浦区存志中学八年级（上）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10</w:t>
      </w:r>
      <w:r>
        <w:rPr>
          <w:rFonts w:ascii="宋体" w:hAnsi="宋体" w:eastAsia="宋体" w:cs="宋体"/>
          <w:b/>
          <w:color w:val="auto"/>
          <w:sz w:val="32"/>
        </w:rPr>
        <w:t>月月考数学试卷</w:t>
      </w:r>
    </w:p>
    <w:p w14:paraId="2CA8658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054E798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A32DA7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下列结论中正确的个数是（</w:t>
      </w:r>
      <w:r>
        <w:rPr>
          <w:rFonts w:ascii="Times New Roman" w:hAnsi="Times New Roman" w:eastAsia="Times New Roman" w:cs="Times New Roman"/>
          <w:color w:val="auto"/>
        </w:rPr>
        <w:t xml:space="preserve">      </w:t>
      </w:r>
      <w:r>
        <w:rPr>
          <w:rFonts w:ascii="宋体" w:hAnsi="宋体" w:eastAsia="宋体" w:cs="宋体"/>
          <w:color w:val="auto"/>
        </w:rPr>
        <w:t>）</w:t>
      </w:r>
    </w:p>
    <w:p w14:paraId="15B2BE4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</w:t>
      </w:r>
      <w:r>
        <w:object>
          <v:shape id="_x0000_i1025" o:spt="75" alt="学科网(www.zxxk.com)--教育资源门户，提供试卷、教案、课件、论文、素材以及各类教学资源下载，还有大量而丰富的教学相关资讯！ d87LuH+gbAHNAx1ODbqMbQ==" type="#_x0000_t75" style="height:22.95pt;width:96.75pt;" o:ole="t" filled="f" o:preferrelative="t" stroked="f" coordsize="21600,21600">
            <v:path/>
            <v:fill on="f" focussize="0,0"/>
            <v:stroke on="f" joinstyle="miter"/>
            <v:imagedata r:id="rId8" o:title="eqId28d2032e9a710d7969571eaf8c7503c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3990FA18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②</w:t>
      </w:r>
      <w:r>
        <w:object>
          <v:shape id="_x0000_i1026" o:spt="75" alt="学科网(www.zxxk.com)--教育资源门户，提供试卷、教案、课件、论文、素材以及各类教学资源下载，还有大量而丰富的教学相关资讯！ d87LuH+gbAHNAx1ODbqMbQ==" type="#_x0000_t75" style="height:19.9pt;width:45.95pt;" o:ole="t" filled="f" o:preferrelative="t" stroked="f" coordsize="21600,21600">
            <v:path/>
            <v:fill on="f" focussize="0,0"/>
            <v:stroke on="f" joinstyle="miter"/>
            <v:imagedata r:id="rId10" o:title="eqIdda001dad7941e6c9858637d7b62cec5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是最简二次根式；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5F0D754F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</w:t>
      </w:r>
      <w:r>
        <w:object>
          <v:shape id="_x0000_i1027" o:spt="75" alt="学科网(www.zxxk.com)--教育资源门户，提供试卷、教案、课件、论文、素材以及各类教学资源下载，还有大量而丰富的教学相关资讯！ d87LuH+gbAH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" o:title="eqIdd83883af1551c69a513e24e9389fc04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 d87LuH+gbAHNAx1ODbqMbQ==" type="#_x0000_t75" style="height:15pt;width:21.85pt;" o:ole="t" filled="f" o:preferrelative="t" stroked="f" coordsize="21600,21600">
            <v:path/>
            <v:fill on="f" focussize="0,0"/>
            <v:stroke on="f" joinstyle="miter"/>
            <v:imagedata r:id="rId14" o:title="eqId38fda303240e35a04641e7e602dcc41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不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75803641" name="图片 975803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03641" name="图片 97580364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同类二次根式；</w:t>
      </w:r>
    </w:p>
    <w:p w14:paraId="2070DB9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④</w:t>
      </w:r>
      <w:r>
        <w:object>
          <v:shape id="_x0000_i1029" o:spt="75" alt="学科网(www.zxxk.com)--教育资源门户，提供试卷、教案、课件、论文、素材以及各类教学资源下载，还有大量而丰富的教学相关资讯！ d87LuH+gbAHNAx1ODbqMbQ==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17" o:title="eqIdb564b1bd7e4df7b427000c95b5fe03b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的有理化因式是</w:t>
      </w:r>
      <w:r>
        <w:object>
          <v:shape id="_x0000_i1030" o:spt="75" alt="学科网(www.zxxk.com)--教育资源门户，提供试卷、教案、课件、论文、素材以及各类教学资源下载，还有大量而丰富的教学相关资讯！ d87LuH+gbAHNAx1ODbqMbQ==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17" o:title="eqIdb564b1bd7e4df7b427000c95b5fe03b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01BB743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⑤不等式</w:t>
      </w:r>
      <w:r>
        <w:object>
          <v:shape id="_x0000_i1031" o:spt="75" alt="学科网(www.zxxk.com)--教育资源门户，提供试卷、教案、课件、论文、素材以及各类教学资源下载，还有大量而丰富的教学相关资讯！ d87LuH+gbAHNAx1ODbqMbQ==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20" o:title="eqId3289cb3d82aa07e9a64ceb8d288309a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的解集是</w:t>
      </w:r>
      <w:r>
        <w:object>
          <v:shape id="_x0000_i1032" o:spt="75" alt="学科网(www.zxxk.com)--教育资源门户，提供试卷、教案、课件、论文、素材以及各类教学资源下载，还有大量而丰富的教学相关资讯！ d87LuH+gbAHNAx1ODbqMbQ==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22" o:title="eqIdb3935af3b5b71b9c73b8a58fb7a562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</w:p>
    <w:p w14:paraId="0D85D1F8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⑥将</w:t>
      </w:r>
      <w:r>
        <w:object>
          <v:shape id="_x0000_i1033" o:spt="75" alt="学科网(www.zxxk.com)--教育资源门户，提供试卷、教案、课件、论文、素材以及各类教学资源下载，还有大量而丰富的教学相关资讯！ d87LuH+gbAH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4" o:title="eqIdd429812e04fc746b5dc8f226a887b17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保留两个有效数字，可表示为</w:t>
      </w:r>
      <w:r>
        <w:object>
          <v:shape id="_x0000_i1034" o:spt="75" alt="学科网(www.zxxk.com)--教育资源门户，提供试卷、教案、课件、论文、素材以及各类教学资源下载，还有大量而丰富的教学相关资讯！ d87LuH+gbAHNAx1ODbqMbQ==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26" o:title="eqId459c87545a5f25eb9d018669bfababf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．</w:t>
      </w:r>
    </w:p>
    <w:p w14:paraId="0AF94C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</w:p>
    <w:p w14:paraId="783DA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化简二次根式</w:t>
      </w:r>
      <w:r>
        <w:object>
          <v:shape id="_x0000_i1035" o:spt="75" alt="学科网(www.zxxk.com)--教育资源门户，提供试卷、教案、课件、论文、素材以及各类教学资源下载，还有大量而丰富的教学相关资讯！ d87LuH+gbAHNAx1ODbqMbQ==" type="#_x0000_t75" style="height:29.9pt;width:42.8pt;" o:ole="t" filled="f" o:preferrelative="t" stroked="f" coordsize="21600,21600">
            <v:path/>
            <v:fill on="f" focussize="0,0"/>
            <v:stroke on="f" joinstyle="miter"/>
            <v:imagedata r:id="rId28" o:title="eqIdcfb809929efa6d0d710e4a27cb01c94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803643" name="图片 975803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03643" name="图片 97580364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53671F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d87LuH+gbAH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1" o:title="eqId8a60be4f88f444f661515fe11fa4cb9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d87LuH+gbAH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33" o:title="eqIdf0cc46513275c184abbc4b90db86687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d87LuH+gbAH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35" o:title="eqId860d60366a0c87470de50396bfc5a98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d87LuH+gbAHNAx1ODbqMbQ==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37" o:title="eqId2edb0e806cda152f9129786951131c6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099CA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40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 d87LuH+gbAHNAx1ODbqMbQ==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41" o:title="eqIda394961bd9b31df4c146c6f64fa47fa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 d87LuH+gbAH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43" o:title="eqIdf0a532e15e232cb4b99a8d4d07c8957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189B22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d87LuH+gbAHNAx1ODbqMbQ==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45" o:title="eqIda882037b9ce104ecc496e0f31a13936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d87LuH+gbAH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47" o:title="eqIdd3d165046175c70690335c3c8ce97b9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d87LuH+gbAHNAx1ODbqMbQ==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49" o:title="eqId2397df3279607612ea3cbef101ee0bf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d87LuH+gbAH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1" o:title="eqIdffcbb9f0085312fc8749a80d0f4f8b0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68423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047" o:spt="75" alt="学科网(www.zxxk.com)--教育资源门户，提供试卷、教案、课件、论文、素材以及各类教学资源下载，还有大量而丰富的教学相关资讯！ d87LuH+gbAHNAx1ODbqMbQ==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53" o:title="eqId086b0b93a4e8c23772325c5bfc1ea59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在第四象限，则点</w:t>
      </w:r>
      <w:r>
        <w:object>
          <v:shape id="_x0000_i1048" o:spt="75" alt="学科网(www.zxxk.com)--教育资源门户，提供试卷、教案、课件、论文、素材以及各类教学资源下载，还有大量而丰富的教学相关资讯！ d87LuH+gbAH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55" o:title="eqId1bf9304d22a3491440034660f115492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49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23638D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 d87LuH+gbAH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8" o:title="eqId2c94bb12cee76221e13f9ef955b0aa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d87LuH+gbAHNAx1ODbqMbQ==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60" o:title="eqIda6616da8f7c03dc5d8f1ed993d3cfa2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d87LuH+gbAH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2" o:title="eqId0a6936d370d6a238a608ca56f87198d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 d87LuH+gbAHNAx1ODbqMbQ==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64" o:title="eqIdb5060ad37c403f248c937c1d59af5c7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1572E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9A8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54" o:spt="75" alt="学科网(www.zxxk.com)--教育资源门户，提供试卷、教案、课件、论文、素材以及各类教学资源下载，还有大量而丰富的教学相关资讯！ d87LuH+gbAHNAx1ODbqMbQ==" type="#_x0000_t75" style="height:38.25pt;width:51.75pt;" o:ole="t" filled="f" o:preferrelative="t" stroked="f" coordsize="21600,21600">
            <v:path/>
            <v:fill on="f" focussize="0,0"/>
            <v:stroke on="f" joinstyle="miter"/>
            <v:imagedata r:id="rId66" o:title="eqId9fd9db0e4d80ce2a2499a4405b84e85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803647" name="图片 97580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03647" name="图片 97580364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22EC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5" o:spt="75" alt="学科网(www.zxxk.com)--教育资源门户，提供试卷、教案、课件、论文、素材以及各类教学资源下载，还有大量而丰富的教学相关资讯！ d87LuH+gbAHNAx1ODbqMbQ==" type="#_x0000_t75" style="height:21pt;width:138.75pt;" o:ole="t" filled="f" o:preferrelative="t" stroked="f" coordsize="21600,21600">
            <v:path/>
            <v:fill on="f" focussize="0,0"/>
            <v:stroke on="f" joinstyle="miter"/>
            <v:imagedata r:id="rId68" o:title="eqId0ee2b91c1ef4ffebb23824d56290a21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 d87LuH+gbAHNAx1ODbqMbQ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70" o:title="eqId0a573492a25b277d93cd7b8b5fdf0f7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4448DA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7" o:spt="75" alt="学科网(www.zxxk.com)--教育资源门户，提供试卷、教案、课件、论文、素材以及各类教学资源下载，还有大量而丰富的教学相关资讯！ d87LuH+gbAHNAx1ODbqMbQ==" type="#_x0000_t75" style="height:38pt;width:35pt;" o:ole="t" filled="f" o:preferrelative="t" stroked="f" coordsize="21600,21600">
            <v:path/>
            <v:fill on="f" focussize="0,0"/>
            <v:stroke on="f" joinstyle="miter"/>
            <v:imagedata r:id="rId72" o:title="eqIdce83a844bae0489756b5930ddcb4537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20876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如图，在面积为</w:t>
      </w:r>
      <w:r>
        <w:object>
          <v:shape id="_x0000_i1059" o:spt="75" alt="学科网(www.zxxk.com)--教育资源门户，提供试卷、教案、课件、论文、素材以及各类教学资源下载，还有大量而丰富的教学相关资讯！ d87LuH+gbAHNAx1ODbqMbQ==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75" o:title="eqId878e89b6eca35e34c863e832a2c661d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 d87LuH+gbA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中截得直角三角形</w:t>
      </w:r>
      <w:r>
        <w:object>
          <v:shape id="_x0000_i1061" o:spt="75" alt="学科网(www.zxxk.com)--教育资源门户，提供试卷、教案、课件、论文、素材以及各类教学资源下载，还有大量而丰富的教学相关资讯！ d87LuH+gbAHNAx1ODbqMbQ==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79" o:title="eqIdc09afc70f448545336304333d5b5658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62" o:spt="75" alt="学科网(www.zxxk.com)--教育资源门户，提供试卷、教案、课件、论文、素材以及各类教学资源下载，还有大量而丰富的教学相关资讯！ d87LuH+gbAHNAx1ODbqMbQ==" type="#_x0000_t75" style="height:33.85pt;width:27.95pt;" o:ole="t" filled="f" o:preferrelative="t" stroked="f" coordsize="21600,21600">
            <v:path/>
            <v:fill on="f" focussize="0,0"/>
            <v:stroke on="f" joinstyle="miter"/>
            <v:imagedata r:id="rId81" o:title="eqId8238db0dc6e5f3a6ef147bcebf577c0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 d87LuH+gbAH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3" o:title="eqId85c4bdfb0db1e31e8459df1d15f9ab5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413BA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838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d87LuH+gbA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87LuH+gbAHNAx1ODbqMbQ==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14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把一元二次方程：</w:t>
      </w:r>
      <w:r>
        <w:object>
          <v:shape id="_x0000_i1064" o:spt="75" alt="学科网(www.zxxk.com)--教育资源门户，提供试卷、教案、课件、论文、素材以及各类教学资源下载，还有大量而丰富的教学相关资讯！ d87LuH+gbAHNAx1ODbqMbQ==" type="#_x0000_t75" style="height:22.8pt;width:111pt;" o:ole="t" filled="f" o:preferrelative="t" stroked="f" coordsize="21600,21600">
            <v:path/>
            <v:fill on="f" focussize="0,0"/>
            <v:stroke on="f" joinstyle="miter"/>
            <v:imagedata r:id="rId86" o:title="eqIdb55aaf9f7f5442d33af3c5eda42f2e8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化成一般形式是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9C8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5" o:spt="75" alt="学科网(www.zxxk.com)--教育资源门户，提供试卷、教案、课件、论文、素材以及各类教学资源下载，还有大量而丰富的教学相关资讯！ d87LuH+gbAHNAx1ODbqMbQ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88" o:title="eqId4ec0618ae3a4fde6d6220010af229b9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d87LuH+gbAHNAx1ODbqMbQ==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90" o:title="eqId5ee994bbdb9d24763d4f8aec4426477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7" o:spt="75" alt="学科网(www.zxxk.com)--教育资源门户，提供试卷、教案、课件、论文、素材以及各类教学资源下载，还有大量而丰富的教学相关资讯！ d87LuH+gbAH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92" o:title="eqIde9369b2d63b9fd3ea6fa612a66a1664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既是最简二次根式又是同类二次根式</w:t>
      </w:r>
    </w:p>
    <w:p w14:paraId="38EB2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8" o:spt="75" alt="学科网(www.zxxk.com)--教育资源门户，提供试卷、教案、课件、论文、素材以及各类教学资源下载，还有大量而丰富的教学相关资讯！ d87LuH+gbAH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 d87LuH+gbAHNAx1ODbqMbQ==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95" o:title="eqIdaed6160361f87964fd0ed8dd040034f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根的判别式的值是</w:t>
      </w:r>
      <w:r>
        <w:object>
          <v:shape id="_x0000_i1070" o:spt="75" alt="学科网(www.zxxk.com)--教育资源门户，提供试卷、教案、课件、论文、素材以及各类教学资源下载，还有大量而丰富的教学相关资讯！ d87LuH+gbAH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97" o:title="eqId6f8c4c029e552954bd493b49aeab82d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，则此方程的解为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61501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 d87LuH+gbAHNAx1ODbqMbQ==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99" o:title="eqId8de2f9b319ea74c58c99411e180a5ee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d87LuH+gbAH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43" o:title="eqIdf0a532e15e232cb4b99a8d4d07c8957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5D633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d87LuH+gbAHNAx1ODbqMbQ==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02" o:title="eqId1a36a46ca8b5cb05fc7520dc20ae1ce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1A3B4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若二次三项式</w:t>
      </w:r>
      <w:r>
        <w:object>
          <v:shape id="_x0000_i1074" o:spt="75" alt="学科网(www.zxxk.com)--教育资源门户，提供试卷、教案、课件、论文、素材以及各类教学资源下载，还有大量而丰富的教学相关资讯！ d87LuH+gbAHNAx1ODbqMbQ==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104" o:title="eqIdc964e149ebd8bd5b2307f9b9e803caf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是一个完全平方式，则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 d87LuH+gbAHNAx1ODbqMbQ==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106" o:title="eqId76f0649064a085fb74c997fb507a9b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满足的条件是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4E741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一种微波炉每台成本价原来是</w:t>
      </w:r>
      <w:r>
        <w:object>
          <v:shape id="_x0000_i1076" o:spt="75" alt="学科网(www.zxxk.com)--教育资源门户，提供试卷、教案、课件、论文、素材以及各类教学资源下载，还有大量而丰富的教学相关资讯！ d87LuH+gbAH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8" o:title="eqId21fc9b8069c873a9ccd378ee5abfaab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元，经过两次技术改进后，成本降为</w:t>
      </w:r>
      <w:r>
        <w:object>
          <v:shape id="_x0000_i1077" o:spt="75" alt="学科网(www.zxxk.com)--教育资源门户，提供试卷、教案、课件、论文、素材以及各类教学资源下载，还有大量而丰富的教学相关资讯！ d87LuH+gbAH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0" o:title="eqIdabe57be082453db0b56b44420e1c136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元，如果每次降低率相同，则降低率为</w:t>
      </w:r>
      <w:r>
        <w:rPr>
          <w:color w:val="000000"/>
        </w:rPr>
        <w:t>________</w:t>
      </w:r>
      <w:r>
        <w:rPr>
          <w:rFonts w:ascii="Time New Romans" w:hAnsi="Time New Romans" w:eastAsia="Time New Romans" w:cs="Time New Romans"/>
          <w:color w:val="000000"/>
        </w:rPr>
        <w:t>．</w:t>
      </w:r>
    </w:p>
    <w:p w14:paraId="70A7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 d87LuH+gbAH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2" o:title="eqId8f1e95fb519f59c46f40e4ab4466007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9" o:spt="75" alt="学科网(www.zxxk.com)--教育资源门户，提供试卷、教案、课件、论文、素材以及各类教学资源下载，还有大量而丰富的教学相关资讯！ d87LuH+gbAHNAx1ODbqMbQ==" type="#_x0000_t75" style="height:14.1pt;width:40.15pt;" o:ole="t" filled="f" o:preferrelative="t" stroked="f" coordsize="21600,21600">
            <v:path/>
            <v:fill on="f" focussize="0,0"/>
            <v:stroke on="f" joinstyle="miter"/>
            <v:imagedata r:id="rId114" o:title="eqIddc195a9f7ac138e5a1ad87d5fa201c4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d87LuH+gbAH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16" o:title="eqId3d2c15801fee2405573677484f5dcfa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1" o:spt="75" alt="学科网(www.zxxk.com)--教育资源门户，提供试卷、教案、课件、论文、素材以及各类教学资源下载，还有大量而丰富的教学相关资讯！ d87LuH+gbAH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18" o:title="eqId7f9e8449aad35c5d840a3395ea86df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5803649" name="图片 975803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03649" name="图片 97580364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5B4D0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若等腰三角形的一个内角为</w:t>
      </w:r>
      <w:r>
        <w:object>
          <v:shape id="_x0000_i1082" o:spt="75" alt="学科网(www.zxxk.com)--教育资源门户，提供试卷、教案、课件、论文、素材以及各类教学资源下载，还有大量而丰富的教学相关资讯！ d87LuH+gbA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0" o:title="eqId2fb94bd9eb80fb9f5f02f518bb8f22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，则它一腰上的高与底边所夹的角的度数是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13F7C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>
          <v:shape id="_x0000_i1083" o:spt="75" alt="学科网(www.zxxk.com)--教育资源门户，提供试卷、教案、课件、论文、素材以及各类教学资源下载，还有大量而丰富的教学相关资讯！ d87LuH+gbAHNAx1ODbqMbQ==" type="#_x0000_t75" style="height:27pt;width:57pt;" o:ole="t" filled="f" o:preferrelative="t" stroked="f" coordsize="21600,21600">
            <v:path/>
            <v:fill on="f" focussize="0,0"/>
            <v:stroke on="f" joinstyle="miter"/>
            <v:imagedata r:id="rId122" o:title="eqId94d8aefe8db5fe357cd430c0638859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170AE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hint="eastAsia" w:cs="Times New Roman"/>
          <w:b/>
          <w:color w:val="000000"/>
          <w:sz w:val="24"/>
          <w:lang w:val="en-US" w:eastAsia="zh-CN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hint="eastAsia" w:cs="Times New Roman"/>
          <w:b/>
          <w:color w:val="000000"/>
          <w:sz w:val="24"/>
          <w:lang w:val="en-US" w:eastAsia="zh-CN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hint="eastAsia" w:cs="Times New Roman"/>
          <w:b/>
          <w:color w:val="000000"/>
          <w:sz w:val="24"/>
          <w:lang w:val="en-US" w:eastAsia="zh-CN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83F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d87LuH+gbAHNAx1ODbqMbQ==" type="#_x0000_t75" style="height:39.75pt;width:180pt;" o:ole="t" filled="f" o:preferrelative="t" stroked="f" coordsize="21600,21600">
            <v:path/>
            <v:fill on="f" focussize="0,0"/>
            <v:stroke on="f" joinstyle="miter"/>
            <v:imagedata r:id="rId124" o:title="eqId35e065b2d2122cb4eb2d841e12ebda6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bookmarkStart w:id="0" w:name="_GoBack"/>
      <w:bookmarkEnd w:id="0"/>
    </w:p>
    <w:p w14:paraId="4A2A9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5" o:spt="75" alt="学科网(www.zxxk.com)--教育资源门户，提供试卷、教案、课件、论文、素材以及各类教学资源下载，还有大量而丰富的教学相关资讯！ d87LuH+gbAHNAx1ODbqMbQ==" type="#_x0000_t75" style="height:18.75pt;width:108pt;" o:ole="t" filled="f" o:preferrelative="t" stroked="f" coordsize="21600,21600">
            <v:path/>
            <v:fill on="f" focussize="0,0"/>
            <v:stroke on="f" joinstyle="miter"/>
            <v:imagedata r:id="rId126" o:title="eqIde410d5292b20460c911cdb4528de2fa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</w:p>
    <w:p w14:paraId="1AA6B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某校办工厂今年一月份生产课桌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套，因管理不善，二月份产量减少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．从三月份起加强管理，产量逐月上升，四月份产量为</w:t>
      </w:r>
      <w:r>
        <w:rPr>
          <w:rFonts w:ascii="Times New Roman" w:hAnsi="Times New Roman" w:eastAsia="Times New Roman" w:cs="Times New Roman"/>
          <w:color w:val="000000"/>
        </w:rPr>
        <w:t>648</w:t>
      </w:r>
      <w:r>
        <w:rPr>
          <w:rFonts w:ascii="宋体" w:hAnsi="宋体" w:eastAsia="宋体" w:cs="宋体"/>
          <w:color w:val="000000"/>
        </w:rPr>
        <w:t>套，求该厂三月四月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5803645" name="图片 975803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03645" name="图片 97580364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平均月增长率为多少？</w:t>
      </w:r>
    </w:p>
    <w:p w14:paraId="2BAA8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中国和美国两个国家的代表团举行一次双边会谈，在会谈前双方成员分别与对方成员一一握手，握手次数共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次．已知中国代表团成员比美国代表团成员少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人，问中、美两国代表团各有几人？</w:t>
      </w:r>
    </w:p>
    <w:p w14:paraId="491C8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已知等腰三角形的两条边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＋12=0</w:t>
      </w:r>
      <w:r>
        <w:rPr>
          <w:rFonts w:ascii="宋体" w:hAnsi="宋体" w:eastAsia="宋体" w:cs="宋体"/>
          <w:color w:val="000000"/>
        </w:rPr>
        <w:t>的两根，另一边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－16=0</w:t>
      </w:r>
      <w:r>
        <w:rPr>
          <w:rFonts w:ascii="宋体" w:hAnsi="宋体" w:eastAsia="宋体" w:cs="宋体"/>
          <w:color w:val="000000"/>
        </w:rPr>
        <w:t>的一个根</w: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614F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设等式</w:t>
      </w:r>
      <w:r>
        <w:object>
          <v:shape id="_x0000_i1086" o:spt="75" alt="学科网(www.zxxk.com)--教育资源门户，提供试卷、教案、课件、论文、素材以及各类教学资源下载，还有大量而丰富的教学相关资讯！ d87LuH+gbAHNAx1ODbqMbQ==" type="#_x0000_t75" style="height:20.25pt;width:197.25pt;" o:ole="t" filled="f" o:preferrelative="t" stroked="f" coordsize="21600,21600">
            <v:path/>
            <v:fill on="f" focussize="0,0"/>
            <v:stroke on="f" joinstyle="miter"/>
            <v:imagedata r:id="rId128" o:title="eqId79bbf60c660fb8277e1fc06221a4fcb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在实数范围内成立，其中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是两两不同的实数，求</w:t>
      </w:r>
      <w:r>
        <w:object>
          <v:shape id="_x0000_i1087" o:spt="75" alt="学科网(www.zxxk.com)--教育资源门户，提供试卷、教案、课件、论文、素材以及各类教学资源下载，还有大量而丰富的教学相关资讯！ d87LuH+gbAHNAx1ODbqMbQ==" type="#_x0000_t75" style="height:35.4pt;width:66.6pt;" o:ole="t" filled="f" o:preferrelative="t" stroked="f" coordsize="21600,21600">
            <v:path/>
            <v:fill on="f" focussize="0,0"/>
            <v:stroke on="f" joinstyle="miter"/>
            <v:imagedata r:id="rId130" o:title="eqIdfd11d271648caf5120cc68431f64be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71B0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755A4E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506006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504EB644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8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4A4DC7"/>
    <w:rsid w:val="765A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5.bin"/><Relationship Id="rId93" Type="http://schemas.openxmlformats.org/officeDocument/2006/relationships/oleObject" Target="embeddings/oleObject44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4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2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1.png"/><Relationship Id="rId83" Type="http://schemas.openxmlformats.org/officeDocument/2006/relationships/image" Target="media/image40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8.bin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" Type="http://schemas.openxmlformats.org/officeDocument/2006/relationships/oleObject" Target="embeddings/oleObject5.bin"/><Relationship Id="rId15" Type="http://schemas.openxmlformats.org/officeDocument/2006/relationships/image" Target="media/image7.wmf"/><Relationship Id="rId14" Type="http://schemas.openxmlformats.org/officeDocument/2006/relationships/image" Target="media/image6.wmf"/><Relationship Id="rId133" Type="http://schemas.openxmlformats.org/officeDocument/2006/relationships/fontTable" Target="fontTable.xml"/><Relationship Id="rId132" Type="http://schemas.openxmlformats.org/officeDocument/2006/relationships/customXml" Target="../customXml/item2.xml"/><Relationship Id="rId131" Type="http://schemas.openxmlformats.org/officeDocument/2006/relationships/customXml" Target="../customXml/item1.xml"/><Relationship Id="rId130" Type="http://schemas.openxmlformats.org/officeDocument/2006/relationships/image" Target="media/image63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8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9.bin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451</Words>
  <Characters>627</Characters>
  <Lines>0</Lines>
  <Paragraphs>0</Paragraphs>
  <TotalTime>6</TotalTime>
  <ScaleCrop>false</ScaleCrop>
  <LinksUpToDate>false</LinksUpToDate>
  <CharactersWithSpaces>710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2024-12-04T17:01:00Z</dcterms:created>
  <dc:creator>学科网试题生产平台</dc:creator>
  <dc:description>3600913555570688</dc:description>
  <cp:lastModifiedBy>王文军</cp:lastModifiedBy>
  <dcterms:modified xsi:type="dcterms:W3CDTF">2025-11-02T05:22:21Z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eyJoZGlkIjoiMjA4MGRiYzBjYWI4ZjBjNWYyYTgzYTZjYzA5MjAyZmMiLCJ1c2VySWQiOiIyNjc3NjU1MTAifQ==</vt:lpwstr>
  </property>
  <property fmtid="{D5CDD505-2E9C-101B-9397-08002B2CF9AE}" pid="7" name="KSOProductBuildVer">
    <vt:lpwstr>2052-12.1.0.23125</vt:lpwstr>
  </property>
  <property fmtid="{D5CDD505-2E9C-101B-9397-08002B2CF9AE}" pid="8" name="ICV">
    <vt:lpwstr>C7507C23D70E442C83C76FF4DE896E22_12</vt:lpwstr>
  </property>
</Properties>
</file>