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10566400</wp:posOffset>
            </wp:positionV>
            <wp:extent cx="279400" cy="279400"/>
            <wp:effectExtent l="0" t="0" r="6350" b="6350"/>
            <wp:wrapNone/>
            <wp:docPr id="100160" name="图片 1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0" name="图片 1001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九年级数学学科练习</w:t>
      </w:r>
    </w:p>
    <w:p>
      <w:pPr>
        <w:spacing w:before="165" w:line="24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before="165" w:line="24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>
      <w:pPr>
        <w:spacing w:before="150" w:line="24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>
      <w:pPr>
        <w:spacing w:before="135" w:line="24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．除第一、二大题外，其余各题如无特别说明，都必须在答题纸的相应位置写出证明或计算的主要步骤．</w:t>
      </w:r>
    </w:p>
    <w:p>
      <w:pPr>
        <w:spacing w:before="135" w:line="24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before="135" w:line="24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【下列各题的四个选项中，有且只有一个是正确的，选择正确项的代号并填涂在答题纸的相应位置上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】</w:t>
      </w:r>
    </w:p>
    <w:p>
      <w:pPr>
        <w:spacing w:before="135"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下列实数中，无理数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20233087" name="图片 620233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233087" name="图片 62023308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13" o:title="eqId39f3fae1304b36c0aa24d98d4ae050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4.95pt;width:20pt;" o:ole="t" filled="f" o:preferrelative="t" stroked="f" coordsize="21600,21600">
            <v:path/>
            <v:fill on="f" focussize="0,0"/>
            <v:stroke on="f" joinstyle="miter"/>
            <v:imagedata r:id="rId15" o:title="eqId1aa387daa673be6605776274ff4cdae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17" o:title="eqId6fa8cdfcaed5726af3a4ec94a076556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" o:title="eqIded9a8ceaf89d3d6c829df9e134f93b0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9</w:t>
      </w:r>
    </w:p>
    <w:p>
      <w:pPr>
        <w:spacing w:before="21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如果非零向量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21" o:title="eqId64c5562bd4d1b54424330cb6329cd7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23" o:title="eqIdb45ba716f03748c19b7ce2f99af536a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互为相反向量，那么下列结论中错误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0233089" name="图片 620233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233089" name="图片 62023308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26" o:title="eqIddd79264e130de60a100b001b5d45585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.15pt;width:36pt;" o:ole="t" filled="f" o:preferrelative="t" stroked="f" coordsize="21600,21600">
            <v:path/>
            <v:fill on="f" focussize="0,0"/>
            <v:stroke on="f" joinstyle="miter"/>
            <v:imagedata r:id="rId28" o:title="eqIdab14f1db85f43583c37c416c1bcacd6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30" o:title="eqIdac82ad1f3a962087caf764f069674a3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32" o:title="eqId4e91d4507cf164a3789dd17b55a0e6f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</w:p>
    <w:p>
      <w:pPr>
        <w:spacing w:before="33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6" o:title="eqId72cb97395ebc5ee1b212afb7a97b985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，下列条件一定能推得它们相似的是（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before="33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590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106.2pt;" o:ole="t" filled="f" o:preferrelative="t" stroked="f" coordsize="21600,21600">
            <v:path/>
            <v:fill on="f" focussize="0,0"/>
            <v:stroke on="f" joinstyle="miter"/>
            <v:imagedata r:id="rId39" o:title="eqIde4d1669eb56e348ec906e089cbc2f6a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pt;width:112.8pt;" o:ole="t" filled="f" o:preferrelative="t" stroked="f" coordsize="21600,21600">
            <v:path/>
            <v:fill on="f" focussize="0,0"/>
            <v:stroke on="f" joinstyle="miter"/>
            <v:imagedata r:id="rId41" o:title="eqId9330eebf904ad6a90c80e8f03b469ef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106.2pt;" o:ole="t" filled="f" o:preferrelative="t" stroked="f" coordsize="21600,21600">
            <v:path/>
            <v:fill on="f" focussize="0,0"/>
            <v:stroke on="f" joinstyle="miter"/>
            <v:imagedata r:id="rId43" o:title="eqId5761a131cc8091da3d2d10a173038b1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112.2pt;" o:ole="t" filled="f" o:preferrelative="t" stroked="f" coordsize="21600,21600">
            <v:path/>
            <v:fill on="f" focussize="0,0"/>
            <v:stroke on="f" joinstyle="miter"/>
            <v:imagedata r:id="rId45" o:title="eqIdcba1b7483c82df703c5a896ae43b57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7" o:title="eqIde9e8e3d47d7672a19c38824b164af5f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49" o:title="eqId79b01adc561735ff5be9bb97266918f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1" o:title="eqId5201fc26d013f6fb889933c0e32f5c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中，中线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与中线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6" o:title="eqId85c4bdfb0db1e31e8459df1d15f9ab5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8" o:title="eqIde6e490f703eb6c9bb1278c78ebc2d66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457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61" o:title="eqIdfd58093cc49896e11bc97b0eced92af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63" o:title="eqId002ca90ae849caa31d65bce97b035d8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65" o:title="eqId2817eb5f570944ba5b95c6ea7513b36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67" o:title="eqId2b5d5d9691874ff3a5ca97aee796019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</w:p>
    <w:p>
      <w:pPr>
        <w:spacing w:before="135" w:line="24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9" o:title="eqId4dac452fbb5ef6dd653e7fbbef6394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9pt;width:74.65pt;" o:ole="t" filled="f" o:preferrelative="t" stroked="f" coordsize="21600,21600">
            <v:path/>
            <v:fill on="f" focussize="0,0"/>
            <v:stroke on="f" joinstyle="miter"/>
            <v:imagedata r:id="rId71" o:title="eqIdac26b0784dea7403df227679965cc82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1pt;width:31.7pt;" o:ole="t" filled="f" o:preferrelative="t" stroked="f" coordsize="21600,21600">
            <v:path/>
            <v:fill on="f" focussize="0,0"/>
            <v:stroke on="f" joinstyle="miter"/>
            <v:imagedata r:id="rId73" o:title="eqIdd515d53c95474bd77b6877cc0dae9b4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75" o:title="eqIdaefd09f80733a8c98bd8c51905d15fe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75pt;width:76.2pt;" o:ole="t" filled="f" o:preferrelative="t" stroked="f" coordsize="21600,21600">
            <v:path/>
            <v:fill on="f" focussize="0,0"/>
            <v:stroke on="f" joinstyle="miter"/>
            <v:imagedata r:id="rId77" o:title="eqId65e53aa385e05eb945417b26c9b4905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请写出一个以直线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1" o:title="eqIde55aa0a20848c37c1892c567b2315e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为对称轴，且在对称轴左侧部分是下降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0233083" name="图片 620233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233083" name="图片 62023308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抛物线，这条抛物线的表达式可以是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．（只要写出一个符合条件的抛物线表达式）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有一座拱桥的截面图是抛物线形状，在正常水位时，桥下水面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宽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米，拱桥的最高点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距离水面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米，如图建立直角坐标平面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86" o:title="eqId7ee31829d0d4d5f779a957d7df8058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，那么此抛物线的表达式为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438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一水库的大坝横断面是梯形，坝顶、坝底分别记作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9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，且迎水坡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93" o:title="eqId884a33642513875e3ba264fc16ecae3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，背水坡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5" o:title="eqId9d78abbad68bbbf12af10cd40ef4c3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7" o:title="eqId492d3a83224ae30a367b2210eb6f8ee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，则迎水坡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背水坡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5" o:title="eqId9d78abbad68bbbf12af10cd40ef4c35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的坡角．（填“大于”或“小于”）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101" o:title="eqId4e820593e5eaf980a190e3404b69a39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4" o:title="eqId4310db23fc79936c7182361e652bab1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的相似比为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06" o:title="eqIdd3ffd5c35bba71ea54c28622b6cf505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09" o:title="eqId828dc8dc7259c510b6d63abf40f60e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的相似比为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11" o:title="eqIdbf31876698721a199c7c53c6b320aa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4" o:title="eqId4310db23fc79936c7182361e652bab1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09" o:title="eqId828dc8dc7259c510b6d63abf40f60e9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的相似比为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内作正方形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17" o:title="eqId946c16d99496d31ce4d87301a479339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（如图所示），矩形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0233091" name="图片 620233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233091" name="图片 62023309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交正方形的边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1" o:title="eqId49b50357a6545cae8348e3059312f5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．如果点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恰好是边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5" o:title="eqId9d78abbad68bbbf12af10cd40ef4c35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9.8pt;width:58.8pt;" o:ole="t" filled="f" o:preferrelative="t" stroked="f" coordsize="21600,21600">
            <v:path/>
            <v:fill on="f" focussize="0,0"/>
            <v:stroke on="f" joinstyle="miter"/>
            <v:imagedata r:id="rId124" o:title="eqId494329b5e0fd3c3ea8e829f3b56a47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26" o:title="eqIdde853a263e59781532f89fdab2a0acb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1.75pt;width:29.75pt;" o:ole="t" filled="f" o:preferrelative="t" stroked="f" coordsize="21600,21600">
            <v:path/>
            <v:fill on="f" focussize="0,0"/>
            <v:stroke on="f" joinstyle="miter"/>
            <v:imagedata r:id="rId128" o:title="eqId5aa064ccbc61410ceab28e83d9a913c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133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77.5pt;" o:ole="t" filled="f" o:preferrelative="t" stroked="f" coordsize="21600,21600">
            <v:path/>
            <v:fill on="f" focussize="0,0"/>
            <v:stroke on="f" joinstyle="miter"/>
            <v:imagedata r:id="rId132" o:title="eqIdfd98a1e9efe7e1a322841488a66e084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34" o:title="eqId7dec2ca6438c82b43f746057d812988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2pt;width:106.2pt;" o:ole="t" filled="f" o:preferrelative="t" stroked="f" coordsize="21600,21600">
            <v:path/>
            <v:fill on="f" focussize="0,0"/>
            <v:stroke on="f" joinstyle="miter"/>
            <v:imagedata r:id="rId136" o:title="eqId64a00033b6e6b3f3148251c76adf5c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38" o:title="eqId935586ed4238e10f91699ac9c42c6f3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1" o:title="eqIdc02b54dc6b3e1bb6544f47d4c8743fc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4pt;width:30.8pt;" o:ole="t" filled="f" o:preferrelative="t" stroked="f" coordsize="21600,21600">
            <v:path/>
            <v:fill on="f" focussize="0,0"/>
            <v:stroke on="f" joinstyle="miter"/>
            <v:imagedata r:id="rId143" o:title="eqId2689f0ce5ab3467d8214794d8acb2bd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在一直线上，且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2pt;width:103.2pt;" o:ole="t" filled="f" o:preferrelative="t" stroked="f" coordsize="21600,21600">
            <v:path/>
            <v:fill on="f" focussize="0,0"/>
            <v:stroke on="f" joinstyle="miter"/>
            <v:imagedata r:id="rId145" o:title="eqId75a7dd0c663a7a9d696b679f32e54f8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两点间的距离是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990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5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定义：把二次函数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148" o:title="eqId0d426cddfb73707d97b950b5ac4175c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91.8pt;" o:ole="t" filled="f" o:preferrelative="t" stroked="f" coordsize="21600,21600">
            <v:path/>
            <v:fill on="f" focussize="0,0"/>
            <v:stroke on="f" joinstyle="miter"/>
            <v:imagedata r:id="rId150" o:title="eqIdce72095c4da3a96ef152bd38a4f96c3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是常数）称作互为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旋转函数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．如果二次函数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.2pt;width:82.2pt;" o:ole="t" filled="f" o:preferrelative="t" stroked="f" coordsize="21600,21600">
            <v:path/>
            <v:fill on="f" focussize="0,0"/>
            <v:stroke on="f" joinstyle="miter"/>
            <v:imagedata r:id="rId152" o:title="eqId29359a7db6c5beeb64dedf567024f28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2pt;width:88.2pt;" o:ole="t" filled="f" o:preferrelative="t" stroked="f" coordsize="21600,21600">
            <v:path/>
            <v:fill on="f" focussize="0,0"/>
            <v:stroke on="f" joinstyle="miter"/>
            <v:imagedata r:id="rId154" o:title="eqId7df8738ec49b214374e1c49e557774e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是常数）互为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旋转函数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，写出点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56" o:title="eqIde5a60c01ebcd1d099025c24006ed621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before="255" w:line="24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7.2pt;width:204pt;" o:ole="t" filled="f" o:preferrelative="t" stroked="f" coordsize="21600,21600">
            <v:path/>
            <v:fill on="f" focussize="0,0"/>
            <v:stroke on="f" joinstyle="miter"/>
            <v:imagedata r:id="rId158" o:title="eqId15443c9ac5a7827730d8d7229aad27d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20. 如图，已知在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color w:val="000000"/>
        </w:rPr>
        <w:t>中，点</w:t>
      </w:r>
      <w:r>
        <w:rPr>
          <w:i/>
          <w:color w:val="000000"/>
        </w:rPr>
        <w:t>D</w:t>
      </w:r>
      <w:r>
        <w:rPr>
          <w:color w:val="000000"/>
        </w:rPr>
        <w:t>、</w:t>
      </w:r>
      <w:r>
        <w:rPr>
          <w:i/>
          <w:color w:val="000000"/>
        </w:rPr>
        <w:t>E</w:t>
      </w:r>
      <w:r>
        <w:rPr>
          <w:color w:val="000000"/>
        </w:rPr>
        <w:t>分别在边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color w:val="000000"/>
        </w:rPr>
        <w:t>上，且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163" o:title="eqIdc2d6ceed6e5a36193bcb5a557853dbe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165" o:title="eqId4107f9817489bd8938b16076df1469a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762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68" o:title="eqIdc436f108fd4921dae15ecff192702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170" o:title="eqId0bdc9be2cad45055d190e1f9c506f62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72" o:title="eqIdf39282450bc4833027a7bdfa81c39f6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，试用向量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21" o:title="eqId64c5562bd4d1b54424330cb6329cd79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23" o:title="eqIdb45ba716f03748c19b7ce2f99af536a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8pt;width:21pt;" o:ole="t" filled="f" o:preferrelative="t" stroked="f" coordsize="21600,21600">
            <v:path/>
            <v:fill on="f" focussize="0,0"/>
            <v:stroke on="f" joinstyle="miter"/>
            <v:imagedata r:id="rId176" o:title="eqIdaf5f1b06a56fc382feed28e01f1ad10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21. 如图，已知在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79" o:title="eqIdfebc9a89d0d1c97b88c0f4acd32b4e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color w:val="000000"/>
        </w:rPr>
        <w:t>为锐角，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9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color w:val="000000"/>
        </w:rPr>
        <w:t>边上的高，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183" o:title="eqId80fafa5beb70c80533bb17b31fb5416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color w:val="000000"/>
        </w:rPr>
        <w:t xml:space="preserve">，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2pt;width:85.8pt;" o:ole="t" filled="f" o:preferrelative="t" stroked="f" coordsize="21600,21600">
            <v:path/>
            <v:fill on="f" focussize="0,0"/>
            <v:stroke on="f" joinstyle="miter"/>
            <v:imagedata r:id="rId185" o:title="eqId207055240ce42c5721ad04a743caa94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b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438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89" o:title="eqId7cbce11aa19b8bd2bf6ee5a834e005d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有一把长为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米的梯子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，将它的上端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靠着墙面，下端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放在地面上，梯子与地面所成的角记为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92" o:title="eqIde170f206fdbbd834aad7580c727e2cc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，地面与墙面互相垂直（如图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所示），一般满足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pt;width:64.4pt;" o:ole="t" filled="f" o:preferrelative="t" stroked="f" coordsize="21600,21600">
            <v:path/>
            <v:fill on="f" focussize="0,0"/>
            <v:stroke on="f" joinstyle="miter"/>
            <v:imagedata r:id="rId194" o:title="eqIdbcf6409bc895252e5cf576c313b5f5a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时，人才能安全地使用这架梯子．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876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当梯子底端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距离墙面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米时，求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92" o:title="eqIde170f206fdbbd834aad7580c727e2cc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的度数（结果取整数），此时人是否能安全地使用这架梯子？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当人能安全地使用这架梯子，且梯子顶端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离开地面最高时，梯子开始下滑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，如果梯子顶端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沿着墙面下滑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米到墙面上的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点处停止，梯子底端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也随之向后平移到地面上的点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所示），此时人是否能安全使用这架梯子？请说明理由．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98" o:title="eqId4adf90a8c2b29334cdc5aa5b554991f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分别交对角线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、底边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88pt;" o:ole="t" filled="f" o:preferrelative="t" stroked="f" coordsize="21600,21600">
            <v:path/>
            <v:fill on="f" focussize="0,0"/>
            <v:stroke on="f" joinstyle="miter"/>
            <v:imagedata r:id="rId200" o:title="eqId550acf9a01848cd8898f42d979d01e8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before="19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19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203" o:title="eqId2a4a552f4eb79f74b529165969904a5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在底边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5" o:title="eqId311a624b6e40135f1797a22976e94ed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207" o:title="eqIdb92fb7605fbaf2aec5a207e33fabaec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09" o:title="eqId77a7e4a6765ce78b05ee97764771e01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1" o:title="eqIdeb1975abdfba3d89ee75a40e4239f6e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3" o:title="eqId9f5a0a6e5b3f489a7032ea5116c9602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0233085" name="图片 620233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233085" name="图片 62023308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面积相等，求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215" o:title="eqId735056c174e8dd7906257a2a50a962a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如图所示，在平面直角坐标系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86" o:title="eqId7ee31829d0d4d5f779a957d7df8058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218" o:title="eqIdb77527caa01efcfc28dadcc959af94e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0" o:title="eqId20849c00c47cbdc43f18d53341b6c4e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的左侧），交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222" o:title="eqIdd39b8d91afc34e4a9b0fdbb6bafb908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的余切值为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9" o:title="eqId4dac452fbb5ef6dd653e7fbbef63948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5" o:title="eqId54275b7e571660d0a9e0370fbfe5050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在抛物线上，且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7" o:title="eqId3442a3fb969276a812f0b4ea64bae03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before="16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2171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求上述抛物线的表达式；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平移上述抛物线，所得新抛物线过点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，新抛物线的对称轴与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before="225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①求新抛物线的对称轴；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在新抛物线对称轴上，且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230" o:title="eqId9f28cb193e53e4ee89ac0d4ce9f1c64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在等腰直角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233" o:title="eqIddf630c436b3c3cd166c0de033acdbb0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35" o:title="eqId6b1bd1adfe4cc6566218f19970c2fd3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为腰且在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4" o:title="eqId03902478df1a55bc99703210bccab9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的右侧作等腰直角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239" o:title="eqId441dec590b47adc3678a291a3ec89a4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241" o:title="eqId0eb476b0dac9799c720354d30b3a85c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44" o:title="eqId00bab17635a999236e8d2e35017a208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6" o:title="eqId274cf35acb4a1748d15c39d15a9bea7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．</w:t>
      </w:r>
    </w:p>
    <w:p>
      <w:pPr>
        <w:spacing w:before="22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1381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35" o:title="eqId6b1bd1adfe4cc6566218f19970c2fd3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250" o:title="eqId0c410e346518c8c8ef36811dd5c8670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2pt;width:111pt;" o:ole="t" filled="f" o:preferrelative="t" stroked="f" coordsize="21600,21600">
            <v:path/>
            <v:fill on="f" focussize="0,0"/>
            <v:stroke on="f" joinstyle="miter"/>
            <v:imagedata r:id="rId252" o:title="eqId86235b43e1938a3bd3620e31907947e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254" o:title="eqIdfcc72e22c2c9701c1ec79c4a1c10951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5" o:title="eqId9d78abbad68bbbf12af10cd40ef4c35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705F3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2.png"/><Relationship Id="rId86" Type="http://schemas.openxmlformats.org/officeDocument/2006/relationships/image" Target="media/image41.wmf"/><Relationship Id="rId85" Type="http://schemas.openxmlformats.org/officeDocument/2006/relationships/oleObject" Target="embeddings/oleObject37.bin"/><Relationship Id="rId84" Type="http://schemas.openxmlformats.org/officeDocument/2006/relationships/oleObject" Target="embeddings/oleObject36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8.png"/><Relationship Id="rId58" Type="http://schemas.openxmlformats.org/officeDocument/2006/relationships/image" Target="media/image27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1.bin"/><Relationship Id="rId52" Type="http://schemas.openxmlformats.org/officeDocument/2006/relationships/oleObject" Target="embeddings/oleObject20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6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7.png"/><Relationship Id="rId36" Type="http://schemas.openxmlformats.org/officeDocument/2006/relationships/image" Target="media/image16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2.wmf"/><Relationship Id="rId27" Type="http://schemas.openxmlformats.org/officeDocument/2006/relationships/oleObject" Target="embeddings/oleObject8.bin"/><Relationship Id="rId26" Type="http://schemas.openxmlformats.org/officeDocument/2006/relationships/image" Target="media/image11.wmf"/><Relationship Id="rId258" Type="http://schemas.openxmlformats.org/officeDocument/2006/relationships/fontTable" Target="fontTable.xml"/><Relationship Id="rId257" Type="http://schemas.openxmlformats.org/officeDocument/2006/relationships/customXml" Target="../customXml/item2.xml"/><Relationship Id="rId256" Type="http://schemas.openxmlformats.org/officeDocument/2006/relationships/customXml" Target="../customXml/item1.xml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30.bin"/><Relationship Id="rId250" Type="http://schemas.openxmlformats.org/officeDocument/2006/relationships/image" Target="media/image113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29.bin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2.png"/><Relationship Id="rId246" Type="http://schemas.openxmlformats.org/officeDocument/2006/relationships/image" Target="media/image111.wmf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26.bin"/><Relationship Id="rId242" Type="http://schemas.openxmlformats.org/officeDocument/2006/relationships/oleObject" Target="embeddings/oleObject125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10.wmf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3.bin"/><Relationship Id="rId237" Type="http://schemas.openxmlformats.org/officeDocument/2006/relationships/oleObject" Target="embeddings/oleObject122.bin"/><Relationship Id="rId236" Type="http://schemas.openxmlformats.org/officeDocument/2006/relationships/oleObject" Target="embeddings/oleObject121.bin"/><Relationship Id="rId235" Type="http://schemas.openxmlformats.org/officeDocument/2006/relationships/image" Target="media/image107.wmf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6.wmf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5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4.png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0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1.bin"/><Relationship Id="rId216" Type="http://schemas.openxmlformats.org/officeDocument/2006/relationships/oleObject" Target="embeddings/oleObject110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09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08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07.bin"/><Relationship Id="rId21" Type="http://schemas.openxmlformats.org/officeDocument/2006/relationships/image" Target="media/image8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3.bin"/><Relationship Id="rId201" Type="http://schemas.openxmlformats.org/officeDocument/2006/relationships/image" Target="media/image91.png"/><Relationship Id="rId200" Type="http://schemas.openxmlformats.org/officeDocument/2006/relationships/image" Target="media/image90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1.bin"/><Relationship Id="rId196" Type="http://schemas.openxmlformats.org/officeDocument/2006/relationships/oleObject" Target="embeddings/oleObject100.bin"/><Relationship Id="rId195" Type="http://schemas.openxmlformats.org/officeDocument/2006/relationships/image" Target="media/image88.png"/><Relationship Id="rId194" Type="http://schemas.openxmlformats.org/officeDocument/2006/relationships/image" Target="media/image87.wmf"/><Relationship Id="rId193" Type="http://schemas.openxmlformats.org/officeDocument/2006/relationships/oleObject" Target="embeddings/oleObject99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98.bin"/><Relationship Id="rId190" Type="http://schemas.openxmlformats.org/officeDocument/2006/relationships/oleObject" Target="embeddings/oleObject97.bin"/><Relationship Id="rId19" Type="http://schemas.openxmlformats.org/officeDocument/2006/relationships/image" Target="media/image7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6.bin"/><Relationship Id="rId187" Type="http://schemas.openxmlformats.org/officeDocument/2006/relationships/oleObject" Target="embeddings/oleObject95.bin"/><Relationship Id="rId186" Type="http://schemas.openxmlformats.org/officeDocument/2006/relationships/image" Target="media/image84.png"/><Relationship Id="rId185" Type="http://schemas.openxmlformats.org/officeDocument/2006/relationships/image" Target="media/image83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3.bin"/><Relationship Id="rId181" Type="http://schemas.openxmlformats.org/officeDocument/2006/relationships/oleObject" Target="embeddings/oleObject92.bin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0.bin"/><Relationship Id="rId177" Type="http://schemas.openxmlformats.org/officeDocument/2006/relationships/oleObject" Target="embeddings/oleObject89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8.bin"/><Relationship Id="rId174" Type="http://schemas.openxmlformats.org/officeDocument/2006/relationships/oleObject" Target="embeddings/oleObject87.bin"/><Relationship Id="rId173" Type="http://schemas.openxmlformats.org/officeDocument/2006/relationships/oleObject" Target="embeddings/oleObject86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78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4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6.png"/><Relationship Id="rId165" Type="http://schemas.openxmlformats.org/officeDocument/2006/relationships/image" Target="media/image75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69.wmf"/><Relationship Id="rId15" Type="http://schemas.openxmlformats.org/officeDocument/2006/relationships/image" Target="media/image5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7.png"/><Relationship Id="rId145" Type="http://schemas.openxmlformats.org/officeDocument/2006/relationships/image" Target="media/image66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image" Target="media/image4.wmf"/><Relationship Id="rId129" Type="http://schemas.openxmlformats.org/officeDocument/2006/relationships/image" Target="media/image59.png"/><Relationship Id="rId128" Type="http://schemas.openxmlformats.org/officeDocument/2006/relationships/image" Target="media/image58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0.bin"/><Relationship Id="rId122" Type="http://schemas.openxmlformats.org/officeDocument/2006/relationships/oleObject" Target="embeddings/oleObject59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oleObject" Target="embeddings/oleObject53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3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1.bin"/><Relationship Id="rId107" Type="http://schemas.openxmlformats.org/officeDocument/2006/relationships/oleObject" Target="embeddings/oleObject50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8.bin"/><Relationship Id="rId102" Type="http://schemas.openxmlformats.org/officeDocument/2006/relationships/oleObject" Target="embeddings/oleObject47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1502</Words>
  <Characters>1681</Characters>
  <Lines>0</Lines>
  <Paragraphs>0</Paragraphs>
  <TotalTime>4</TotalTime>
  <ScaleCrop>false</ScaleCrop>
  <LinksUpToDate>false</LinksUpToDate>
  <CharactersWithSpaces>1774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2023-01-23T18:40:00Z</dcterms:created>
  <dc:creator>学科网试题生产平台</dc:creator>
  <dc:description>3151315410616320</dc:description>
  <cp:lastModifiedBy>超可爱的东西</cp:lastModifiedBy>
  <dcterms:modified xsi:type="dcterms:W3CDTF">2023-01-24T07:54:42Z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761A69E00045416C813F973E3092D879</vt:lpwstr>
  </property>
</Properties>
</file>