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12636500</wp:posOffset>
            </wp:positionV>
            <wp:extent cx="330200" cy="254000"/>
            <wp:effectExtent l="0" t="0" r="12700" b="12700"/>
            <wp:wrapNone/>
            <wp:docPr id="100234" name="图片 100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4" name="图片 1002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学年度学生学习能力诊断练习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初三数学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如果某个斜坡的坡度是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2" o:title="eqId931fece50ae3fa9440c63f8033300a5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，那么这个斜坡的坡角为</w:t>
      </w:r>
      <w:r>
        <w:rPr>
          <w:rFonts w:ascii="Times New Roman" w:hAnsi="Times New Roman" w:eastAsia="Times New Roman" w:cs="Times New Roman"/>
          <w:color w:val="auto"/>
        </w:rPr>
        <w:t>（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30°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45°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60°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90°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" o:title="eqIddd967903ed5a6f640a5b801ec8be007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5pt;width:137.8pt;" o:ole="t" filled="f" o:preferrelative="t" stroked="f" coordsize="21600,21600">
            <v:path/>
            <v:fill on="f" focussize="0,0"/>
            <v:stroke on="f" joinstyle="miter"/>
            <v:imagedata r:id="rId16" o:title="eqId0e2d2621e461244ba8f121068f31177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" o:title="eqId5201fc26d013f6fb889933c0e32f5c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447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1" o:title="eqIdf89eef3148f2d4d09379767b4af691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23" o:title="eqIddee14db57f0c762aad845cf5b4a243c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7.75pt;width:24.75pt;" o:ole="t" filled="f" o:preferrelative="t" stroked="f" coordsize="21600,21600">
            <v:path/>
            <v:fill on="f" focussize="0,0"/>
            <v:stroke on="f" joinstyle="miter"/>
            <v:imagedata r:id="rId25" o:title="eqIda31eb881e4957090c85757796bc486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5pt;width:82pt;" o:ole="t" filled="f" o:preferrelative="t" stroked="f" coordsize="21600,21600">
            <v:path/>
            <v:fill on="f" focussize="0,0"/>
            <v:stroke on="f" joinstyle="miter"/>
            <v:imagedata r:id="rId27" o:title="eqId25b690b399fe7b58c298a8a2989f4fa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有最低点，那么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0a6936d370d6a238a608ca56f87198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59989474" name="图片 259989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989474" name="图片 25998947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" o:title="eqId94440d3e4c073f94f2b266ff99d50e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" o:title="eqId9e10e1c43b86a8cd4360ca9b5723216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36" o:title="eqIdc6455e38ff53ede2508e4d9cb23f0b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8" o:title="eqIdd7cfada8fd642ddf968bfd4228d48ec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40" o:title="eqIda90385c676848de67293e3ed6bc000f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的图像如图所示，那么下列四个结论中，错误的是（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71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" o:title="eqId9e10e1c43b86a8cd4360ca9b5723216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4" o:title="eqIde3a915c1a8a9304aeb307d130faaeb1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6" o:title="eqId8cec12441802f71e803efaf2c62ee58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8" o:title="eqId77694c11ba40ec5c2fc4f6a05e31a0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50" o:title="eqIdb335385838979e1744cb32542004c04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8pt;width:49.8pt;" o:ole="t" filled="f" o:preferrelative="t" stroked="f" coordsize="21600,21600">
            <v:path/>
            <v:fill on="f" focussize="0,0"/>
            <v:stroke on="f" joinstyle="miter"/>
            <v:imagedata r:id="rId52" o:title="eqId1d7a17d7ba47c5333aef0ee316a54bc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都在抛物线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54" o:title="eqId42b4bbc06ca03662f71ab6f23203b83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56" o:title="eqId54015ff5b49e3283901da1291b6b921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58" o:title="eqId46f6872ffb1934339c53c2c2282d588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60" o:title="eqId25f99df1a7b58018125b99578b77934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2" o:title="eqId2ac67e9a909472ab852d38d2ec66a1e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64" o:title="eqId1292c47f62023b747f1a4bd615c7528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pt;width:32.1pt;" o:ole="t" filled="f" o:preferrelative="t" stroked="f" coordsize="21600,21600">
            <v:path/>
            <v:fill on="f" focussize="0,0"/>
            <v:stroke on="f" joinstyle="miter"/>
            <v:imagedata r:id="rId66" o:title="eqIdd3a51949f48ee8cf746851ba779b078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分别在Δ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8" o:title="eqId7bef5239ddbb0972700ce01daf9ee7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70" o:title="eqIdf0d54431bbb28ebd98db5c1dc6083a7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pt;width:70pt;" o:ole="t" filled="f" o:preferrelative="t" stroked="f" coordsize="21600,21600">
            <v:path/>
            <v:fill on="f" focussize="0,0"/>
            <v:stroke on="f" joinstyle="miter"/>
            <v:imagedata r:id="rId72" o:title="eqId20250259279e60dcf7ab62c66973dfc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74" o:title="eqId9183ec7a1b04e16995eabcf7e8f6018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76" o:title="eqId3d8c176e0c2b435675a3b8efab0e498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19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1" o:title="eqIdf89eef3148f2d4d09379767b4af691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0" o:title="eqId4dac452fbb5ef6dd653e7fbbef6394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82" o:title="eqId56d266a04f3dc7483eddbc26c5e487d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4" o:title="eqIdbf31876698721a199c7c53c6b320aa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6" o:title="eqId2c94bb12cee76221e13f9ef955b0aa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89" o:title="eqId071a7e733d466949ac935b4b8ee8d18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1" o:title="eqId8e258ab9e600435b37465092243d99f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3" o:title="eqId2be103fd3ce46a6b6f271e60523597c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95" o:title="eqId5ccd4162c7d09f970cb77cadacdbe52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pt;width:89.5pt;" o:ole="t" filled="f" o:preferrelative="t" stroked="f" coordsize="21600,21600">
            <v:path/>
            <v:fill on="f" focussize="0,0"/>
            <v:stroke on="f" joinstyle="miter"/>
            <v:imagedata r:id="rId97" o:title="eqId9ee1e9cbe8702c324fcbc1b2758bf26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99" o:title="eqId620fff76456e4080c41c51661171c66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1" o:title="eqIdd053b14c8588eee2acbbe44fc37a68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轴正方向看，抛物线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pt;width:74.25pt;" o:ole="t" filled="f" o:preferrelative="t" stroked="f" coordsize="21600,21600">
            <v:path/>
            <v:fill on="f" focussize="0,0"/>
            <v:stroke on="f" joinstyle="miter"/>
            <v:imagedata r:id="rId105" o:title="eqIdef7a6d0032f9161eccda678c0d1d9d7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在其对称轴右侧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9989470" name="图片 259989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989470" name="图片 259989470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的．（填“上升”或“下降”）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08" o:title="eqId7ee31829d0d4d5f779a957d7df8058a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中，将抛物线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10" o:title="eqIde5e0766185f6a013e5684c29d003a82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1" o:title="eqIdd053b14c8588eee2acbbe44fc37a6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个单位，所得到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9989472" name="图片 259989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989472" name="图片 259989472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新抛物线的表达式为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40" o:title="eqIda90385c676848de67293e3ed6bc000f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上部分点的横坐标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与纵坐标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1" o:title="eqIdd053b14c8588eee2acbbe44fc37a68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的对应值如下表：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5"/>
        <w:gridCol w:w="450"/>
        <w:gridCol w:w="480"/>
        <w:gridCol w:w="345"/>
        <w:gridCol w:w="345"/>
        <w:gridCol w:w="345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0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117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01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120" o:title="eqId2c426aab9c6749ecbec727c528c036f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59989478" name="图片 259989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989478" name="图片 259989478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此抛物线上，那么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23" o:title="eqIda6c57bbef89a37f1a3808c0ceeac0c2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125" o:title="eqId3a856eb713db4bd724774bbb13e2b84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7" o:title="eqId38335830b93ac4d99c28a8e209eecb3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129" o:title="eqIda2a5a1f585c19f582edbb8cf73c58c6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31" o:title="eqId7cbbcfe81f549c7e4b8ca5fa77f3707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33" o:title="eqId0cd3ad5297dc83de7f5591b31c5f5e5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的平分线的长为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35" o:title="eqId3818a2c9919d358b4c3713396093822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7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9" o:title="eqId8455657dde27aabe6adb7b188e031c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1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上，已知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43" o:title="eqIdab2a2834d80ff574e79eae8ca8d4e9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45" o:title="eqId661ff55b5ebbadfb600989af3cfce2f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47" o:title="eqId7cc0da9bf8bf6b5007d2f14f9f88557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49" o:title="eqId5f3adc4ed291596abf3bb93ae7a075d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7.1pt;width:38.3pt;" o:ole="t" filled="f" o:preferrelative="t" stroked="f" coordsize="21600,21600">
            <v:path/>
            <v:fill on="f" focussize="0,0"/>
            <v:stroke on="f" joinstyle="miter"/>
            <v:imagedata r:id="rId151" o:title="eqId8e70acfc681b73891a53f8838ce395e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，那么用向量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05pt;width:16.7pt;" o:ole="t" filled="f" o:preferrelative="t" stroked="f" coordsize="21600,21600">
            <v:path/>
            <v:fill on="f" focussize="0,0"/>
            <v:stroke on="f" joinstyle="miter"/>
            <v:imagedata r:id="rId153" o:title="eqIdeda0cfbb6c650ec20039a43c680532a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8pt;width:21pt;" o:ole="t" filled="f" o:preferrelative="t" stroked="f" coordsize="21600,21600">
            <v:path/>
            <v:fill on="f" focussize="0,0"/>
            <v:stroke on="f" joinstyle="miter"/>
            <v:imagedata r:id="rId155" o:title="eqIdaf5f1b06a56fc382feed28e01f1ad10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52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8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60" o:title="eqId4adf90a8c2b29334cdc5aa5b554991f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62" o:title="eqId3cf9b288c48c73463a2f214f02b6952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64" o:title="eqIdc28d2790a97390935125aa897417f97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166" o:title="eqId4d354155f71a1736c1c9186168695ed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pt;width:71pt;" o:ole="t" filled="f" o:preferrelative="t" stroked="f" coordsize="21600,21600">
            <v:path/>
            <v:fill on="f" focussize="0,0"/>
            <v:stroke on="f" joinstyle="miter"/>
            <v:imagedata r:id="rId168" o:title="eqId5c32ffe9f4c7aab691c39afda34ea23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77.5pt;" o:ole="t" filled="f" o:preferrelative="t" stroked="f" coordsize="21600,21600">
            <v:path/>
            <v:fill on="f" focussize="0,0"/>
            <v:stroke on="f" joinstyle="miter"/>
            <v:imagedata r:id="rId170" o:title="eqIdb51aacbd8af4bd6d33b85fd82305b2f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4763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" o:title="eqIddd967903ed5a6f640a5b801ec8be007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76" o:title="eqIded10df4140819d5451773a45de66201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78" o:title="eqId895dc3dc3a6606ff487a4c4863e1850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7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的重心，过点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78" o:title="eqId895dc3dc3a6606ff487a4c4863e1850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182" o:title="eqId5e7b18c1e00c5753bb1e7b49afc0c03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9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2pt;width:90pt;" o:ole="t" filled="f" o:preferrelative="t" stroked="f" coordsize="21600,21600">
            <v:path/>
            <v:fill on="f" focussize="0,0"/>
            <v:stroke on="f" joinstyle="miter"/>
            <v:imagedata r:id="rId187" o:title="eqId32e99ce652a82a551908693a10a38df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9" o:title="eqIdce8f887360a533f0a25b0b34fb11f0a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695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魏晋时期，数学家刘徽利用如图所示的“青朱出入图”证明了勾股定理，其中四边形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8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3" o:title="eqId24f515246d9ee093bfbf9983fd47357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95" o:title="eqId9ede462e80bd893a6e642f58319dd1c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都是正方形．如果图中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97" o:title="eqIddd20678c7cc58dc04a7a46803786842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199" o:title="eqIdc84330dd8f41c8b82a409073d739cfb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7.85pt;width:14.95pt;" o:ole="t" filled="f" o:preferrelative="t" stroked="f" coordsize="21600,21600">
            <v:path/>
            <v:fill on="f" focussize="0,0"/>
            <v:stroke on="f" joinstyle="miter"/>
            <v:imagedata r:id="rId201" o:title="eqId5b282c337227aa697d420b8c3c8d430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56.5pt;" o:ole="t" filled="f" o:preferrelative="t" stroked="f" coordsize="21600,21600">
            <v:path/>
            <v:fill on="f" focussize="0,0"/>
            <v:stroke on="f" joinstyle="miter"/>
            <v:imagedata r:id="rId203" o:title="eqId9d6dbb59f6a297e94336e5aa6994483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66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我们规定：如果一个三角形一边上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9989476" name="图片 259989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989476" name="图片 259989476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高等于这条边，那么这个三角形叫做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等高底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三角形，这条边叫做这个三角形的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．如图，已知直线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206" o:title="eqId027830fc47290062692964077ee481e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08" o:title="eqId2e9b0f5f44abbc6544a2f672b025b01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10" o:title="eqId3f6f17bc385bafb37e8f964e5eb99cd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等高底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2" o:title="eqIdb3c65edad25ddd666cdce0d7e5afefc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08" o:title="eqId2e9b0f5f44abbc6544a2f672b025b01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0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10" o:title="eqId3f6f17bc385bafb37e8f964e5eb99cd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7.1pt;width:61.95pt;" o:ole="t" filled="f" o:preferrelative="t" stroked="f" coordsize="21600,21600">
            <v:path/>
            <v:fill on="f" focussize="0,0"/>
            <v:stroke on="f" joinstyle="miter"/>
            <v:imagedata r:id="rId223" o:title="eqId2f70d6f5baadf8139ee650b84f2fde7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2" o:title="eqIdb3c65edad25ddd666cdce0d7e5afefc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7" o:title="eqId79a97bb4dcfab4ec7539bc783d563c4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29" o:title="eqId24414f4f8d6af6e0aa1425b634473d2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31" o:title="eqId62e478787ebfeb68a5a7594dbd9eecd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33" o:title="eqId1fb5fb1e6f611c96cec7a5e440e2888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35" o:title="eqId3ee8456443402a25b1e25d35ff7e1c9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>cos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38" o:title="eqId50450e84728c3dd7ad195a500ce6447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＋cot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30°.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08" o:title="eqId7ee31829d0d4d5f779a957d7df8058a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41" o:title="eqId22e59da5115d0dafea24822245f92c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44" o:title="eqIda8748dc55e2f45bc37fc4d84d7310f7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46" o:title="eqId54fe2c124d5bbbbe666ee145cd454b6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1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790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求此抛物线的表达式及点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将此抛物线沿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轴向左平移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45pt;width:50.1pt;" o:ole="t" filled="f" o:preferrelative="t" stroked="f" coordsize="21600,21600">
            <v:path/>
            <v:fill on="f" focussize="0,0"/>
            <v:stroke on="f" joinstyle="miter"/>
            <v:imagedata r:id="rId253" o:title="eqIdf93a232c88870d213a7b74a796a1ff4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个单位得到新抛物线，且新抛物线仍经过点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56" o:title="eqId294f5ba74cdf695fc9a8a8e52f42132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58" o:title="eqId42798067d911f96e5784cb138319c90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2pt;width:150.7pt;" o:ole="t" filled="f" o:preferrelative="t" stroked="f" coordsize="21600,21600">
            <v:path/>
            <v:fill on="f" focussize="0,0"/>
            <v:stroke on="f" joinstyle="miter"/>
            <v:imagedata r:id="rId260" o:title="eqId66e1f68ac2d93426d05bc036e9e52af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2" o:title="eqId2a30f3a8b673cc28bd90c50cf1a3528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1" o:title="eqId60ef95894ceebaf236170e8832dcf7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65" o:title="eqId1b27af7868ae7bfc55d597d44f8bfe3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2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68" o:title="eqIdc436f108fd4921dae15ecff192702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9" o:title="eqId8455657dde27aabe6adb7b188e031c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272" o:title="eqId8fabb884dc5f9609de491245463bbe9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74" o:title="eqId4cae70b8a9d2d2e96dea62c00ced04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6" o:title="eqIde6e490f703eb6c9bb1278c78ebc2d66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8" o:title="eqIda0ed1ec316bc54c37c4286c208f556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0" o:title="eqIdd004d2d115b477ade6af7ddb93db0df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104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是钢琴缓降器，图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是钢琴缓降器两个位置的示意图．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是缓降器的底板，压柄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可以绕着点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旋转，液压伸缩连接杆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6" o:title="eqIde6e490f703eb6c9bb1278c78ebc2d66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pt;width:32.1pt;" o:ole="t" filled="f" o:preferrelative="t" stroked="f" coordsize="21600,21600">
            <v:path/>
            <v:fill on="f" focussize="0,0"/>
            <v:stroke on="f" joinstyle="miter"/>
            <v:imagedata r:id="rId66" o:title="eqIdd3a51949f48ee8cf746851ba779b078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分别固定在压柄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与底板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f52a58fbaf4fea03567e88a9f0f6e37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上，已知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75pt;width:56.95pt;" o:ole="t" filled="f" o:preferrelative="t" stroked="f" coordsize="21600,21600">
            <v:path/>
            <v:fill on="f" focussize="0,0"/>
            <v:stroke on="f" joinstyle="miter"/>
            <v:imagedata r:id="rId290" o:title="eqIdfd7afe2f7df566e94e5f4a5804dc0e9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104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，当压柄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与底座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垂直时，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95" o:title="eqId6beda2518cf76da94d7ec9a813dcfa8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297" o:title="eqIdefb064012378422cb1799bb049bc0c2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9" o:title="eqIdd40b319212a7e7528b053e1c7097e96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现将压柄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的位置旋转到与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03" o:title="eqId8141d00b74eb4c50bf861e6ff0edf13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角（即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305" o:title="eqId29fa538af82f825d335c8220bfab2f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的所示，求此时液压伸缩连接杆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6" o:title="eqIde6e490f703eb6c9bb1278c78ebc2d66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的长．（结果保留根号）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pt;width:215pt;" o:ole="t" filled="f" o:preferrelative="t" stroked="f" coordsize="21600,21600">
            <v:path/>
            <v:fill on="f" focussize="0,0"/>
            <v:stroke on="f" joinstyle="miter"/>
            <v:imagedata r:id="rId308" o:title="eqIdafcb479f54b2c3ca3919bea1e34e681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1.7pt;width:173.4pt;" o:ole="t" filled="f" o:preferrelative="t" stroked="f" coordsize="21600,21600">
            <v:path/>
            <v:fill on="f" focussize="0,0"/>
            <v:stroke on="f" joinstyle="miter"/>
            <v:imagedata r:id="rId310" o:title="eqId11b5730f69ee3487354376b7805fa18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8" o:title="eqId411b38a18046fea8e9fab1f9f9b80a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9" o:title="eqIdd40b319212a7e7528b053e1c7097e96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1" o:title="eqId60ef95894ceebaf236170e8832dcf7e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8" o:title="eqIda0ed1ec316bc54c37c4286c208f5566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16" o:title="eqId0d5ddf64b50888a89ce973a7cb4dda0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858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72pt;" o:ole="t" filled="f" o:preferrelative="t" stroked="f" coordsize="21600,21600">
            <v:path/>
            <v:fill on="f" focussize="0,0"/>
            <v:stroke on="f" joinstyle="miter"/>
            <v:imagedata r:id="rId319" o:title="eqId5c1016bc9ef1c728bccf070a6e4a532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0" o:title="eqId5963abe8f421bd99a2aaa94831a951e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22" o:title="eqId2b3bcd66e0bc4c6d2eb2804635ae6ae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9" o:title="eqIdd40b319212a7e7528b053e1c7097e96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2" o:title="eqId2a30f3a8b673cc28bd90c50cf1a35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91pt;" o:ole="t" filled="f" o:preferrelative="t" stroked="f" coordsize="21600,21600">
            <v:path/>
            <v:fill on="f" focussize="0,0"/>
            <v:stroke on="f" joinstyle="miter"/>
            <v:imagedata r:id="rId326" o:title="eqId2098f575e3c9d517196dd856e09eeca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08" o:title="eqId7ee31829d0d4d5f779a957d7df8058a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5pt;width:126pt;" o:ole="t" filled="f" o:preferrelative="t" stroked="f" coordsize="21600,21600">
            <v:path/>
            <v:fill on="f" focussize="0,0"/>
            <v:stroke on="f" joinstyle="miter"/>
            <v:imagedata r:id="rId329" o:title="eqId8922f1dcc4b4aab04a83c7dd0e18bb7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，抛物线与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790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332" o:title="eqIded1a65d88f9823d49da8f3b96ea9ec6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34" o:title="eqId1df2d6dedfc510f4c3259925d4ac599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f52a58fbaf4fea03567e88a9f0f6e3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②过抛物线上点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37" o:title="eqId4914b846a985658a528ab9d70ccc7c3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39" o:title="eqId15a424b50eaeafa6f302ffd95476cb8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47.25pt;" o:ole="t" filled="f" o:preferrelative="t" stroked="f" coordsize="21600,21600">
            <v:path/>
            <v:fill on="f" focussize="0,0"/>
            <v:stroke on="f" joinstyle="miter"/>
            <v:imagedata r:id="rId342" o:title="eqId733212a09812ee08a2194a2a493b3c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344" o:title="eqIdabd13974aebe38eb2a1d744a01ea5aa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344" o:title="eqIdabd13974aebe38eb2a1d744a01ea5aa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轴负半轴的夹角等于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7" o:title="eqId7081dada4c2d7e8b7372637a900dbe2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49" o:title="eqId0d398d673f06640f053333c7e3caa26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7" o:title="eqId15c0dbe3c080c4c4636c64803e5c1f7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1pt;width:119.5pt;" o:ole="t" filled="f" o:preferrelative="t" stroked="f" coordsize="21600,21600">
            <v:path/>
            <v:fill on="f" focussize="0,0"/>
            <v:stroke on="f" joinstyle="miter"/>
            <v:imagedata r:id="rId352" o:title="eqId9bd478b62bd7667a975b415813537a5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pt;width:32.1pt;" o:ole="t" filled="f" o:preferrelative="t" stroked="f" coordsize="21600,21600">
            <v:path/>
            <v:fill on="f" focussize="0,0"/>
            <v:stroke on="f" joinstyle="miter"/>
            <v:imagedata r:id="rId66" o:title="eqIdd3a51949f48ee8cf746851ba779b078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55" o:title="eqId3355e2fa0ac6c675f02ee36c3ced4f2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57" o:title="eqId4205aa0348565f3afe29740369ecf20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8" o:title="eqIda0ed1ec316bc54c37c4286c208f5566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6" o:title="eqIde6e490f703eb6c9bb1278c78ebc2d66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延长线上一点，且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61" o:title="eqId63b9d6bc2042e6e57466dcba5e0bb25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43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9" o:title="eqId8455657dde27aabe6adb7b188e031c1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f52a58fbaf4fea03567e88a9f0f6e37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66" o:title="eqIdb6fa8f76092289a3544dbfa32960c95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68" o:title="eqIdd0d5a2cd05e4476fc72271e8fdb59a9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22.5pt;" o:ole="t" filled="f" o:preferrelative="t" stroked="f" coordsize="21600,21600">
            <v:path/>
            <v:fill on="f" focussize="0,0"/>
            <v:stroke on="f" joinstyle="miter"/>
            <v:imagedata r:id="rId370" o:title="eqId1eaa7d20e48bde20c8ab18ffb341285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72" o:title="eqIdc15514bc735fe4b744672edefe00009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是等腰三角形，求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74" o:title="eqId4cae70b8a9d2d2e96dea62c00ced04b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5C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9.bin"/><Relationship Id="rId87" Type="http://schemas.openxmlformats.org/officeDocument/2006/relationships/oleObject" Target="embeddings/oleObject38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oleObject" Target="embeddings/oleObject33.bin"/><Relationship Id="rId77" Type="http://schemas.openxmlformats.org/officeDocument/2006/relationships/image" Target="media/image37.png"/><Relationship Id="rId76" Type="http://schemas.openxmlformats.org/officeDocument/2006/relationships/image" Target="media/image36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6.bin"/><Relationship Id="rId42" Type="http://schemas.openxmlformats.org/officeDocument/2006/relationships/oleObject" Target="embeddings/oleObject15.bin"/><Relationship Id="rId41" Type="http://schemas.openxmlformats.org/officeDocument/2006/relationships/image" Target="media/image19.png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7.wmf"/><Relationship Id="rId376" Type="http://schemas.openxmlformats.org/officeDocument/2006/relationships/fontTable" Target="fontTable.xml"/><Relationship Id="rId375" Type="http://schemas.openxmlformats.org/officeDocument/2006/relationships/customXml" Target="../customXml/item2.xml"/><Relationship Id="rId374" Type="http://schemas.openxmlformats.org/officeDocument/2006/relationships/customXml" Target="../customXml/item1.xml"/><Relationship Id="rId373" Type="http://schemas.openxmlformats.org/officeDocument/2006/relationships/oleObject" Target="embeddings/oleObject203.bin"/><Relationship Id="rId372" Type="http://schemas.openxmlformats.org/officeDocument/2006/relationships/image" Target="media/image162.wmf"/><Relationship Id="rId371" Type="http://schemas.openxmlformats.org/officeDocument/2006/relationships/oleObject" Target="embeddings/oleObject202.bin"/><Relationship Id="rId370" Type="http://schemas.openxmlformats.org/officeDocument/2006/relationships/image" Target="media/image161.wmf"/><Relationship Id="rId37" Type="http://schemas.openxmlformats.org/officeDocument/2006/relationships/oleObject" Target="embeddings/oleObject13.bin"/><Relationship Id="rId369" Type="http://schemas.openxmlformats.org/officeDocument/2006/relationships/oleObject" Target="embeddings/oleObject201.bin"/><Relationship Id="rId368" Type="http://schemas.openxmlformats.org/officeDocument/2006/relationships/image" Target="media/image160.wmf"/><Relationship Id="rId367" Type="http://schemas.openxmlformats.org/officeDocument/2006/relationships/oleObject" Target="embeddings/oleObject200.bin"/><Relationship Id="rId366" Type="http://schemas.openxmlformats.org/officeDocument/2006/relationships/image" Target="media/image159.wmf"/><Relationship Id="rId365" Type="http://schemas.openxmlformats.org/officeDocument/2006/relationships/oleObject" Target="embeddings/oleObject199.bin"/><Relationship Id="rId364" Type="http://schemas.openxmlformats.org/officeDocument/2006/relationships/oleObject" Target="embeddings/oleObject198.bin"/><Relationship Id="rId363" Type="http://schemas.openxmlformats.org/officeDocument/2006/relationships/oleObject" Target="embeddings/oleObject197.bin"/><Relationship Id="rId362" Type="http://schemas.openxmlformats.org/officeDocument/2006/relationships/image" Target="media/image158.png"/><Relationship Id="rId361" Type="http://schemas.openxmlformats.org/officeDocument/2006/relationships/image" Target="media/image157.wmf"/><Relationship Id="rId360" Type="http://schemas.openxmlformats.org/officeDocument/2006/relationships/oleObject" Target="embeddings/oleObject196.bin"/><Relationship Id="rId36" Type="http://schemas.openxmlformats.org/officeDocument/2006/relationships/image" Target="media/image16.wmf"/><Relationship Id="rId359" Type="http://schemas.openxmlformats.org/officeDocument/2006/relationships/oleObject" Target="embeddings/oleObject195.bin"/><Relationship Id="rId358" Type="http://schemas.openxmlformats.org/officeDocument/2006/relationships/oleObject" Target="embeddings/oleObject194.bin"/><Relationship Id="rId357" Type="http://schemas.openxmlformats.org/officeDocument/2006/relationships/image" Target="media/image156.wmf"/><Relationship Id="rId356" Type="http://schemas.openxmlformats.org/officeDocument/2006/relationships/oleObject" Target="embeddings/oleObject193.bin"/><Relationship Id="rId355" Type="http://schemas.openxmlformats.org/officeDocument/2006/relationships/image" Target="media/image155.wmf"/><Relationship Id="rId354" Type="http://schemas.openxmlformats.org/officeDocument/2006/relationships/oleObject" Target="embeddings/oleObject192.bin"/><Relationship Id="rId353" Type="http://schemas.openxmlformats.org/officeDocument/2006/relationships/oleObject" Target="embeddings/oleObject191.bin"/><Relationship Id="rId352" Type="http://schemas.openxmlformats.org/officeDocument/2006/relationships/image" Target="media/image154.wmf"/><Relationship Id="rId351" Type="http://schemas.openxmlformats.org/officeDocument/2006/relationships/oleObject" Target="embeddings/oleObject190.bin"/><Relationship Id="rId350" Type="http://schemas.openxmlformats.org/officeDocument/2006/relationships/oleObject" Target="embeddings/oleObject189.bin"/><Relationship Id="rId35" Type="http://schemas.openxmlformats.org/officeDocument/2006/relationships/oleObject" Target="embeddings/oleObject12.bin"/><Relationship Id="rId349" Type="http://schemas.openxmlformats.org/officeDocument/2006/relationships/image" Target="media/image153.wmf"/><Relationship Id="rId348" Type="http://schemas.openxmlformats.org/officeDocument/2006/relationships/oleObject" Target="embeddings/oleObject188.bin"/><Relationship Id="rId347" Type="http://schemas.openxmlformats.org/officeDocument/2006/relationships/image" Target="media/image152.wmf"/><Relationship Id="rId346" Type="http://schemas.openxmlformats.org/officeDocument/2006/relationships/oleObject" Target="embeddings/oleObject187.bin"/><Relationship Id="rId345" Type="http://schemas.openxmlformats.org/officeDocument/2006/relationships/oleObject" Target="embeddings/oleObject186.bin"/><Relationship Id="rId344" Type="http://schemas.openxmlformats.org/officeDocument/2006/relationships/image" Target="media/image151.wmf"/><Relationship Id="rId343" Type="http://schemas.openxmlformats.org/officeDocument/2006/relationships/oleObject" Target="embeddings/oleObject185.bin"/><Relationship Id="rId342" Type="http://schemas.openxmlformats.org/officeDocument/2006/relationships/image" Target="media/image150.wmf"/><Relationship Id="rId341" Type="http://schemas.openxmlformats.org/officeDocument/2006/relationships/oleObject" Target="embeddings/oleObject184.bin"/><Relationship Id="rId340" Type="http://schemas.openxmlformats.org/officeDocument/2006/relationships/oleObject" Target="embeddings/oleObject183.bin"/><Relationship Id="rId34" Type="http://schemas.openxmlformats.org/officeDocument/2006/relationships/image" Target="media/image15.wmf"/><Relationship Id="rId339" Type="http://schemas.openxmlformats.org/officeDocument/2006/relationships/image" Target="media/image149.wmf"/><Relationship Id="rId338" Type="http://schemas.openxmlformats.org/officeDocument/2006/relationships/oleObject" Target="embeddings/oleObject182.bin"/><Relationship Id="rId337" Type="http://schemas.openxmlformats.org/officeDocument/2006/relationships/image" Target="media/image148.wmf"/><Relationship Id="rId336" Type="http://schemas.openxmlformats.org/officeDocument/2006/relationships/oleObject" Target="embeddings/oleObject181.bin"/><Relationship Id="rId335" Type="http://schemas.openxmlformats.org/officeDocument/2006/relationships/oleObject" Target="embeddings/oleObject180.bin"/><Relationship Id="rId334" Type="http://schemas.openxmlformats.org/officeDocument/2006/relationships/image" Target="media/image147.wmf"/><Relationship Id="rId333" Type="http://schemas.openxmlformats.org/officeDocument/2006/relationships/oleObject" Target="embeddings/oleObject179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78.bin"/><Relationship Id="rId330" Type="http://schemas.openxmlformats.org/officeDocument/2006/relationships/image" Target="media/image145.png"/><Relationship Id="rId33" Type="http://schemas.openxmlformats.org/officeDocument/2006/relationships/oleObject" Target="embeddings/oleObject11.bin"/><Relationship Id="rId329" Type="http://schemas.openxmlformats.org/officeDocument/2006/relationships/image" Target="media/image144.wmf"/><Relationship Id="rId328" Type="http://schemas.openxmlformats.org/officeDocument/2006/relationships/oleObject" Target="embeddings/oleObject177.bin"/><Relationship Id="rId327" Type="http://schemas.openxmlformats.org/officeDocument/2006/relationships/oleObject" Target="embeddings/oleObject176.bin"/><Relationship Id="rId326" Type="http://schemas.openxmlformats.org/officeDocument/2006/relationships/image" Target="media/image143.wmf"/><Relationship Id="rId325" Type="http://schemas.openxmlformats.org/officeDocument/2006/relationships/oleObject" Target="embeddings/oleObject175.bin"/><Relationship Id="rId324" Type="http://schemas.openxmlformats.org/officeDocument/2006/relationships/oleObject" Target="embeddings/oleObject174.bin"/><Relationship Id="rId323" Type="http://schemas.openxmlformats.org/officeDocument/2006/relationships/oleObject" Target="embeddings/oleObject173.bin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2.bin"/><Relationship Id="rId320" Type="http://schemas.openxmlformats.org/officeDocument/2006/relationships/oleObject" Target="embeddings/oleObject171.bin"/><Relationship Id="rId32" Type="http://schemas.openxmlformats.org/officeDocument/2006/relationships/image" Target="media/image14.wmf"/><Relationship Id="rId319" Type="http://schemas.openxmlformats.org/officeDocument/2006/relationships/image" Target="media/image141.wmf"/><Relationship Id="rId318" Type="http://schemas.openxmlformats.org/officeDocument/2006/relationships/oleObject" Target="embeddings/oleObject170.bin"/><Relationship Id="rId317" Type="http://schemas.openxmlformats.org/officeDocument/2006/relationships/image" Target="media/image140.png"/><Relationship Id="rId316" Type="http://schemas.openxmlformats.org/officeDocument/2006/relationships/image" Target="media/image139.wmf"/><Relationship Id="rId315" Type="http://schemas.openxmlformats.org/officeDocument/2006/relationships/oleObject" Target="embeddings/oleObject169.bin"/><Relationship Id="rId314" Type="http://schemas.openxmlformats.org/officeDocument/2006/relationships/oleObject" Target="embeddings/oleObject168.bin"/><Relationship Id="rId313" Type="http://schemas.openxmlformats.org/officeDocument/2006/relationships/oleObject" Target="embeddings/oleObject167.bin"/><Relationship Id="rId312" Type="http://schemas.openxmlformats.org/officeDocument/2006/relationships/oleObject" Target="embeddings/oleObject166.bin"/><Relationship Id="rId311" Type="http://schemas.openxmlformats.org/officeDocument/2006/relationships/oleObject" Target="embeddings/oleObject165.bin"/><Relationship Id="rId310" Type="http://schemas.openxmlformats.org/officeDocument/2006/relationships/image" Target="media/image138.wmf"/><Relationship Id="rId31" Type="http://schemas.openxmlformats.org/officeDocument/2006/relationships/oleObject" Target="embeddings/oleObject10.bin"/><Relationship Id="rId309" Type="http://schemas.openxmlformats.org/officeDocument/2006/relationships/oleObject" Target="embeddings/oleObject164.bin"/><Relationship Id="rId308" Type="http://schemas.openxmlformats.org/officeDocument/2006/relationships/image" Target="media/image137.wmf"/><Relationship Id="rId307" Type="http://schemas.openxmlformats.org/officeDocument/2006/relationships/oleObject" Target="embeddings/oleObject163.bin"/><Relationship Id="rId306" Type="http://schemas.openxmlformats.org/officeDocument/2006/relationships/oleObject" Target="embeddings/oleObject162.bin"/><Relationship Id="rId305" Type="http://schemas.openxmlformats.org/officeDocument/2006/relationships/image" Target="media/image136.wmf"/><Relationship Id="rId304" Type="http://schemas.openxmlformats.org/officeDocument/2006/relationships/oleObject" Target="embeddings/oleObject161.bin"/><Relationship Id="rId303" Type="http://schemas.openxmlformats.org/officeDocument/2006/relationships/image" Target="media/image135.wmf"/><Relationship Id="rId302" Type="http://schemas.openxmlformats.org/officeDocument/2006/relationships/oleObject" Target="embeddings/oleObject160.bin"/><Relationship Id="rId301" Type="http://schemas.openxmlformats.org/officeDocument/2006/relationships/oleObject" Target="embeddings/oleObject159.bin"/><Relationship Id="rId300" Type="http://schemas.openxmlformats.org/officeDocument/2006/relationships/oleObject" Target="embeddings/oleObject158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4.wmf"/><Relationship Id="rId298" Type="http://schemas.openxmlformats.org/officeDocument/2006/relationships/oleObject" Target="embeddings/oleObject157.bin"/><Relationship Id="rId297" Type="http://schemas.openxmlformats.org/officeDocument/2006/relationships/image" Target="media/image133.wmf"/><Relationship Id="rId296" Type="http://schemas.openxmlformats.org/officeDocument/2006/relationships/oleObject" Target="embeddings/oleObject156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5.bin"/><Relationship Id="rId293" Type="http://schemas.openxmlformats.org/officeDocument/2006/relationships/oleObject" Target="embeddings/oleObject154.bin"/><Relationship Id="rId292" Type="http://schemas.openxmlformats.org/officeDocument/2006/relationships/oleObject" Target="embeddings/oleObject153.bin"/><Relationship Id="rId291" Type="http://schemas.openxmlformats.org/officeDocument/2006/relationships/image" Target="media/image131.png"/><Relationship Id="rId290" Type="http://schemas.openxmlformats.org/officeDocument/2006/relationships/image" Target="media/image130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52.bin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oleObject" Target="embeddings/oleObject149.bin"/><Relationship Id="rId285" Type="http://schemas.openxmlformats.org/officeDocument/2006/relationships/oleObject" Target="embeddings/oleObject148.bin"/><Relationship Id="rId284" Type="http://schemas.openxmlformats.org/officeDocument/2006/relationships/oleObject" Target="embeddings/oleObject147.bin"/><Relationship Id="rId283" Type="http://schemas.openxmlformats.org/officeDocument/2006/relationships/oleObject" Target="embeddings/oleObject146.bin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9.png"/><Relationship Id="rId280" Type="http://schemas.openxmlformats.org/officeDocument/2006/relationships/image" Target="media/image128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4.bin"/><Relationship Id="rId278" Type="http://schemas.openxmlformats.org/officeDocument/2006/relationships/image" Target="media/image127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6.wmf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5.wmf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4.wmf"/><Relationship Id="rId271" Type="http://schemas.openxmlformats.org/officeDocument/2006/relationships/oleObject" Target="embeddings/oleObject140.bin"/><Relationship Id="rId270" Type="http://schemas.openxmlformats.org/officeDocument/2006/relationships/oleObject" Target="embeddings/oleObject139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7.bin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5.bin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20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2.bin"/><Relationship Id="rId258" Type="http://schemas.openxmlformats.org/officeDocument/2006/relationships/image" Target="media/image119.wmf"/><Relationship Id="rId257" Type="http://schemas.openxmlformats.org/officeDocument/2006/relationships/oleObject" Target="embeddings/oleObject131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28.bin"/><Relationship Id="rId251" Type="http://schemas.openxmlformats.org/officeDocument/2006/relationships/oleObject" Target="embeddings/oleObject127.bin"/><Relationship Id="rId250" Type="http://schemas.openxmlformats.org/officeDocument/2006/relationships/oleObject" Target="embeddings/oleObject126.bin"/><Relationship Id="rId25" Type="http://schemas.openxmlformats.org/officeDocument/2006/relationships/image" Target="media/image10.wmf"/><Relationship Id="rId249" Type="http://schemas.openxmlformats.org/officeDocument/2006/relationships/image" Target="media/image116.png"/><Relationship Id="rId248" Type="http://schemas.openxmlformats.org/officeDocument/2006/relationships/oleObject" Target="embeddings/oleObject125.bin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2.bin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0.bin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9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8.bin"/><Relationship Id="rId236" Type="http://schemas.openxmlformats.org/officeDocument/2006/relationships/image" Target="media/image111.png"/><Relationship Id="rId235" Type="http://schemas.openxmlformats.org/officeDocument/2006/relationships/image" Target="media/image110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5.bin"/><Relationship Id="rId23" Type="http://schemas.openxmlformats.org/officeDocument/2006/relationships/image" Target="media/image9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3.bin"/><Relationship Id="rId225" Type="http://schemas.openxmlformats.org/officeDocument/2006/relationships/oleObject" Target="embeddings/oleObject112.bin"/><Relationship Id="rId224" Type="http://schemas.openxmlformats.org/officeDocument/2006/relationships/oleObject" Target="embeddings/oleObject111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10.bin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6.bin"/><Relationship Id="rId214" Type="http://schemas.openxmlformats.org/officeDocument/2006/relationships/oleObject" Target="embeddings/oleObject105.bin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0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2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1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0.bin"/><Relationship Id="rId204" Type="http://schemas.openxmlformats.org/officeDocument/2006/relationships/image" Target="media/image97.png"/><Relationship Id="rId203" Type="http://schemas.openxmlformats.org/officeDocument/2006/relationships/image" Target="media/image96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98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image" Target="media/image90.png"/><Relationship Id="rId19" Type="http://schemas.openxmlformats.org/officeDocument/2006/relationships/image" Target="media/image7.png"/><Relationship Id="rId189" Type="http://schemas.openxmlformats.org/officeDocument/2006/relationships/image" Target="media/image89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1.bin"/><Relationship Id="rId185" Type="http://schemas.openxmlformats.org/officeDocument/2006/relationships/oleObject" Target="embeddings/oleObject90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image" Target="media/image6.wmf"/><Relationship Id="rId179" Type="http://schemas.openxmlformats.org/officeDocument/2006/relationships/oleObject" Target="embeddings/oleObject86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image" Target="media/image83.png"/><Relationship Id="rId172" Type="http://schemas.openxmlformats.org/officeDocument/2006/relationships/image" Target="media/image82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76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4.png"/><Relationship Id="rId155" Type="http://schemas.openxmlformats.org/officeDocument/2006/relationships/image" Target="media/image73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4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6.wmf"/><Relationship Id="rId120" Type="http://schemas.openxmlformats.org/officeDocument/2006/relationships/image" Target="media/image55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5.bin"/><Relationship Id="rId115" Type="http://schemas.openxmlformats.org/officeDocument/2006/relationships/oleObject" Target="embeddings/oleObject54.bin"/><Relationship Id="rId114" Type="http://schemas.openxmlformats.org/officeDocument/2006/relationships/oleObject" Target="embeddings/oleObject53.bin"/><Relationship Id="rId113" Type="http://schemas.openxmlformats.org/officeDocument/2006/relationships/oleObject" Target="embeddings/oleObject52.bin"/><Relationship Id="rId112" Type="http://schemas.openxmlformats.org/officeDocument/2006/relationships/oleObject" Target="embeddings/oleObject51.bin"/><Relationship Id="rId111" Type="http://schemas.openxmlformats.org/officeDocument/2006/relationships/oleObject" Target="embeddings/oleObject50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1.wmf"/><Relationship Id="rId105" Type="http://schemas.openxmlformats.org/officeDocument/2006/relationships/image" Target="media/image50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1320</Words>
  <Characters>1535</Characters>
  <Lines>0</Lines>
  <Paragraphs>0</Paragraphs>
  <TotalTime>4</TotalTime>
  <ScaleCrop>false</ScaleCrop>
  <LinksUpToDate>false</LinksUpToDate>
  <CharactersWithSpaces>1623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2023-03-12T15:00:00Z</dcterms:created>
  <dc:creator>学科网试题生产平台</dc:creator>
  <dc:description>3186832404619264</dc:description>
  <cp:lastModifiedBy>超可爱的东西</cp:lastModifiedBy>
  <dcterms:modified xsi:type="dcterms:W3CDTF">2023-03-17T04:12:50Z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13B0B1C4788241DD9B85DDD3BC346A8B</vt:lpwstr>
  </property>
</Properties>
</file>