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0D94">
      <w:pPr>
        <w:spacing w:before="0" w:after="0" w:line="360" w:lineRule="auto"/>
        <w:jc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11518900</wp:posOffset>
            </wp:positionV>
            <wp:extent cx="469900" cy="419100"/>
            <wp:effectExtent l="0" t="0" r="12700" b="12700"/>
            <wp:wrapNone/>
            <wp:docPr id="100219" name="图片 100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图片 10021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10223500</wp:posOffset>
            </wp:positionV>
            <wp:extent cx="482600" cy="431800"/>
            <wp:effectExtent l="0" t="0" r="0" b="0"/>
            <wp:wrapNone/>
            <wp:docPr id="853654204" name="图片 8536542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654204" name="图片 8536542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上海市</w:t>
      </w:r>
      <w:r>
        <w:rPr>
          <w:rFonts w:ascii="宋体" w:hAnsi="宋体" w:eastAsia="宋体" w:cs="宋体"/>
          <w:b/>
          <w:color w:val="auto"/>
          <w:sz w:val="32"/>
        </w:rPr>
        <w:t>张江集团中学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hint="eastAsia" w:eastAsia="宋体" w:cs="Times New Roman"/>
          <w:b/>
          <w:color w:val="auto"/>
          <w:sz w:val="32"/>
          <w:lang w:val="en-US" w:eastAsia="zh-CN"/>
        </w:rPr>
        <w:t>-2026</w:t>
      </w:r>
      <w:r>
        <w:rPr>
          <w:rFonts w:ascii="宋体" w:hAnsi="宋体" w:eastAsia="宋体" w:cs="宋体"/>
          <w:b/>
          <w:color w:val="auto"/>
          <w:sz w:val="32"/>
        </w:rPr>
        <w:t>学年第一学期</w:t>
      </w:r>
    </w:p>
    <w:p w14:paraId="50AC93F7">
      <w:pPr>
        <w:spacing w:before="0" w:after="0" w:line="360" w:lineRule="auto"/>
        <w:jc w:val="center"/>
      </w:pP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九</w:t>
      </w:r>
      <w:r>
        <w:rPr>
          <w:rFonts w:ascii="宋体" w:hAnsi="宋体" w:eastAsia="宋体" w:cs="宋体"/>
          <w:b/>
          <w:color w:val="auto"/>
          <w:sz w:val="32"/>
        </w:rPr>
        <w:t>年级</w:t>
      </w:r>
      <w:r>
        <w:rPr>
          <w:rFonts w:hint="eastAsia" w:ascii="Times New Roman" w:hAnsi="Times New Roman" w:eastAsia="Times New Roman" w:cs="Times New Roman"/>
          <w:b/>
          <w:color w:val="auto"/>
          <w:sz w:val="32"/>
          <w:lang w:val="en-US" w:eastAsia="zh-CN"/>
        </w:rPr>
        <w:t>12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月考·</w:t>
      </w:r>
      <w:r>
        <w:rPr>
          <w:rFonts w:ascii="宋体" w:hAnsi="宋体" w:eastAsia="宋体" w:cs="宋体"/>
          <w:b/>
          <w:color w:val="auto"/>
          <w:sz w:val="32"/>
        </w:rPr>
        <w:t>数学</w:t>
      </w:r>
      <w:r>
        <w:rPr>
          <w:rFonts w:hint="eastAsia" w:ascii="宋体" w:hAnsi="宋体" w:cs="宋体"/>
          <w:b/>
          <w:color w:val="auto"/>
          <w:sz w:val="32"/>
          <w:lang w:val="en-US" w:eastAsia="zh-CN"/>
        </w:rPr>
        <w:t>试卷</w:t>
      </w:r>
    </w:p>
    <w:p w14:paraId="41385849">
      <w:pPr>
        <w:spacing w:before="0" w:after="0" w:line="360" w:lineRule="auto"/>
        <w:jc w:val="center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color w:val="auto"/>
          <w:sz w:val="24"/>
          <w:lang w:eastAsia="zh-CN"/>
        </w:rPr>
        <w:t>（</w:t>
      </w: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hint="eastAsia" w:eastAsia="宋体" w:cs="Times New Roman"/>
          <w:b/>
          <w:color w:val="auto"/>
          <w:sz w:val="24"/>
          <w:lang w:eastAsia="zh-CN"/>
        </w:rPr>
        <w:t>，</w:t>
      </w: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hint="eastAsia" w:eastAsia="Times New Roman" w:cs="Times New Roman"/>
          <w:b/>
          <w:color w:val="auto"/>
          <w:sz w:val="24"/>
          <w:lang w:val="en-US" w:eastAsia="zh-CN"/>
        </w:rPr>
        <w:t>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阶段练习二</w:t>
      </w:r>
      <w:r>
        <w:rPr>
          <w:rFonts w:hint="eastAsia" w:ascii="Times New Roman" w:hAnsi="Times New Roman" w:eastAsia="Times New Roman" w:cs="Times New Roman"/>
          <w:b/>
          <w:color w:val="auto"/>
          <w:sz w:val="24"/>
          <w:lang w:val="en-US" w:eastAsia="zh-CN"/>
        </w:rPr>
        <w:t xml:space="preserve"> </w:t>
      </w:r>
    </w:p>
    <w:p w14:paraId="5C3C3396">
      <w:pPr>
        <w:spacing w:before="0" w:after="0"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58A4501">
      <w:pPr>
        <w:spacing w:before="0" w:after="0"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下列各组图形中，一定相似的是（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9683647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两个菱形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两个正方形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两个三角形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两个等腰三角形</w:t>
      </w:r>
    </w:p>
    <w:p w14:paraId="778AFEC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hint="eastAsia" w:ascii="宋体" w:hAnsi="宋体" w:cs="宋体"/>
          <w:color w:val="000000"/>
          <w:lang w:val="en-US" w:eastAsia="zh-CN"/>
        </w:rPr>
        <w:t>,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" o:title="eqId8455657dde27aabe6adb7b188e031c1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" o:title="eqId2a30f3a8b673cc28bd90c50cf1a3528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a0ed1ec316bc54c37c4286c208f5566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" o:title="eqIdf52a58fbaf4fea03567e88a9f0f6e37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" o:title="eqId60ef95894ceebaf236170e8832dcf7e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" o:title="eqId0dc5c9827dfd0be5a9c85962d6ccbfb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上，下列条件能判定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3" o:title="eqId066cd386723885c535ea720f5817847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1986789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23925" cy="1028700"/>
            <wp:effectExtent l="0" t="0" r="15875" b="1270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8F7DA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6" o:title="eqId5ede8f9bc92e6df1d0ca7c56594ab24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28" o:title="eqIdc206b13ae63190091d475209de85879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pt;width:54.45pt;" o:ole="t" filled="f" o:preferrelative="t" stroked="f" coordsize="21600,21600">
            <v:path/>
            <v:fill on="f" focussize="0,0"/>
            <v:stroke on="f" joinstyle="miter"/>
            <v:imagedata r:id="rId30" o:title="eqIdf4130ee96b020dc5d805563569fb142c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1.3pt;width:52.9pt;" o:ole="t" filled="f" o:preferrelative="t" stroked="f" coordsize="21600,21600">
            <v:path/>
            <v:fill on="f" focussize="0,0"/>
            <v:stroke on="f" joinstyle="miter"/>
            <v:imagedata r:id="rId32" o:title="eqId480f1cb9c72956504197dcf95088830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16C7433E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34" o:title="eqIde4c92c4d8ac9e152cdfcbe9408f367a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>图象</w:t>
      </w:r>
      <w:r>
        <w:rPr>
          <w:rFonts w:ascii="宋体" w:hAnsi="宋体" w:eastAsia="宋体" w:cs="宋体"/>
          <w:color w:val="000000"/>
        </w:rPr>
        <w:t>的顶点坐标是（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0908ED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5pt;width:22pt;" o:ole="t" filled="f" o:preferrelative="t" stroked="f" coordsize="21600,21600">
            <v:path/>
            <v:fill on="f" focussize="0,0"/>
            <v:stroke on="f" joinstyle="miter"/>
            <v:imagedata r:id="rId36" o:title="eqIda812a9b58ccba331cfd21d244329af0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8" o:title="eqIdccc8350b12974ffc8d06fce36d158f0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25pt;" o:ole="t" filled="f" o:preferrelative="t" stroked="f" coordsize="21600,21600">
            <v:path/>
            <v:fill on="f" focussize="0,0"/>
            <v:stroke on="f" joinstyle="miter"/>
            <v:imagedata r:id="rId40" o:title="eqIdb094cba781181aeb90752170e9ba6c94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42" o:title="eqId9fa71aa2ea224669698850108751a71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</w:p>
    <w:p w14:paraId="2ED7637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如图，一个小球由地面沿着坡度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的坡面向上前进了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44" o:title="eqId2967337e3fcb228dded64ab0c41a17e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，此时小球距离地面的高度为（　　）</w:t>
      </w:r>
    </w:p>
    <w:p w14:paraId="13486DF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552450"/>
            <wp:effectExtent l="0" t="0" r="12700" b="635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C4483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44" o:title="eqId2967337e3fcb228dded64ab0c41a17e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8" o:title="eqId5991e9ec7666f533a528a4173c58f0f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m</w:t>
      </w:r>
    </w:p>
    <w:p w14:paraId="26C46AD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在同一直角坐标系中，一次函数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50" o:title="eqIdc15fb18163df0690365a0d2e7ee88f5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和二次函数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52" o:title="eqIdd992817c5f683b2dfe728c2b29239b8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的图象大致可能为（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91FFEA">
      <w:pPr>
        <w:tabs>
          <w:tab w:val="left" w:pos="4873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81100" cy="1381125"/>
            <wp:effectExtent l="0" t="0" r="12700" b="1587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color w:val="000000"/>
          <w:lang w:val="en-US"/>
        </w:rPr>
        <w:t xml:space="preserve">   </w:t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19200" cy="14382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color w:val="000000"/>
          <w:lang w:val="en-US"/>
        </w:rPr>
        <w:t xml:space="preserve">   </w:t>
      </w:r>
      <w:r>
        <w:rPr>
          <w:color w:val="000000"/>
        </w:rPr>
        <w:t>C</w:t>
      </w:r>
      <w:r>
        <w:rPr>
          <w:rFonts w:hint="default"/>
          <w:color w:val="000000"/>
          <w:lang w:val="en-US"/>
        </w:rPr>
        <w:t>.</w:t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90625" cy="1352550"/>
            <wp:effectExtent l="0" t="0" r="3175" b="1905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color w:val="000000"/>
          <w:lang w:val="en-US"/>
        </w:rPr>
        <w:t xml:space="preserve">   </w:t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90625" cy="1438275"/>
            <wp:effectExtent l="0" t="0" r="317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9DC7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对于命题：①一个圆上所有</w:t>
      </w:r>
      <w:r>
        <w:rPr>
          <w:rFonts w:hint="eastAsia" w:ascii="宋体" w:hAnsi="宋体" w:cs="宋体"/>
          <w:color w:val="000000"/>
          <w:lang w:val="en-US" w:eastAsia="zh-CN"/>
        </w:rPr>
        <w:t>的</w:t>
      </w:r>
      <w:r>
        <w:rPr>
          <w:rFonts w:ascii="宋体" w:hAnsi="宋体" w:eastAsia="宋体" w:cs="宋体"/>
          <w:color w:val="000000"/>
        </w:rPr>
        <w:t>点都在另一个圆的外部，那么这两个圆外离；②一个圆上所有的点都在另一个圆的内部，那么这两个圆内含．下列说法正确的是（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DBA32D">
      <w:pPr>
        <w:tabs>
          <w:tab w:val="left" w:pos="2436"/>
          <w:tab w:val="left" w:pos="4873"/>
          <w:tab w:val="left" w:pos="7309"/>
        </w:tabs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①正确②错误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①错误②正确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①和②都正确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①和②都错误</w:t>
      </w:r>
    </w:p>
    <w:p w14:paraId="040EB79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9C10C1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2.25pt;width:31.5pt;" o:ole="t" filled="f" o:preferrelative="t" stroked="f" coordsize="21600,21600">
            <v:path/>
            <v:fill on="f" focussize="0,0"/>
            <v:stroke on="f" joinstyle="miter"/>
            <v:imagedata r:id="rId58" o:title="eqId6a95fd738d95dfe5261cdae7f86abbfa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.2pt;width:27.8pt;" o:ole="t" filled="f" o:preferrelative="t" stroked="f" coordsize="21600,21600">
            <v:path/>
            <v:fill on="f" focussize="0,0"/>
            <v:stroke on="f" joinstyle="miter"/>
            <v:imagedata r:id="rId60" o:title="eqId91a833c5b6a1c9e00e92b2d4b6d2fe1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9B4E07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63" o:title="eqId72cb97395ebc5ee1b212afb7a97b985c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的相似比为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pt;width:22.1pt;" o:ole="t" filled="f" o:preferrelative="t" stroked="f" coordsize="21600,21600">
            <v:path/>
            <v:fill on="f" focussize="0,0"/>
            <v:stroke on="f" joinstyle="miter"/>
            <v:imagedata r:id="rId65" o:title="eqId2b1dcdac71e394e495d069f64e1f1ce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63" o:title="eqId72cb97395ebc5ee1b212afb7a97b985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1BFF93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106.5pt;" o:ole="t" filled="f" o:preferrelative="t" stroked="f" coordsize="21600,21600">
            <v:path/>
            <v:fill on="f" focussize="0,0"/>
            <v:stroke on="f" joinstyle="miter"/>
            <v:imagedata r:id="rId69" o:title="eqId2eb6fef3ef470add06abd89df1444c6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的开口向上，那么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1" o:title="eqId294f5ba74cdf695fc9a8a8e52f42132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6096740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在等腰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4" o:title="eqId047dc9795efa99b6fb9fdf9778085dab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76" o:title="eqId9a13f5a8b365656c18f94a5bbd4fc67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pt;width:51.55pt;" o:ole="t" filled="f" o:preferrelative="t" stroked="f" coordsize="21600,21600">
            <v:path/>
            <v:fill on="f" focussize="0,0"/>
            <v:stroke on="f" joinstyle="miter"/>
            <v:imagedata r:id="rId78" o:title="eqId40bcf5c0ccfc3f1a40c4430246edf4c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3B0654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将抛物线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pt;width:41.95pt;" o:ole="t" filled="f" o:preferrelative="t" stroked="f" coordsize="21600,21600">
            <v:path/>
            <v:fill on="f" focussize="0,0"/>
            <v:stroke on="f" joinstyle="miter"/>
            <v:imagedata r:id="rId80" o:title="eqIdaafae84e7fe39dc5b694c39405201d3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个单位长度后，得到抛物线解析式为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F61FD81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" o:title="eqIdf52a58fbaf4fea03567e88a9f0f6e37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83" o:title="eqId3d97cdc586744d208b6f69c9813af97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" o:title="eqId8455657dde27aabe6adb7b188e031c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83" o:title="eqId3d97cdc586744d208b6f69c9813af97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89" o:title="eqIda77e3c1c236141d6118429fade0a9b9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1" o:title="eqId73465a1f9aa03481295bf6bd3c6903a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93" o:title="eqIdea488b554861447adbad047a66f9caf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95" o:title="eqIde2c3d2cba96f6f03520c0b3f6e4da03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15872308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4715" cy="1103630"/>
            <wp:effectExtent l="0" t="0" r="19685" b="1397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894715" cy="110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E9F68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如图，已知点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8" o:title="eqId1dde8112e8eb968fd042418dd632759e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的重心，过点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8" o:title="eqId1dde8112e8eb968fd042418dd632759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02" o:title="eqIdc436f108fd4921dae15ecff192702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4" o:title="eqId70f115acc2f0d6af84574305337560e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06" o:title="eqId3c6d2a27253b9a47eff5fb5a789b88f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，如果设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7.05pt;width:77.4pt;" o:ole="t" filled="f" o:preferrelative="t" stroked="f" coordsize="21600,21600">
            <v:path/>
            <v:fill on="f" focussize="0,0"/>
            <v:stroke on="f" joinstyle="miter"/>
            <v:imagedata r:id="rId108" o:title="eqIdf5d5ad61aa12600bda48891245664cd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那么用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10" o:title="eqId64c5562bd4d1b54424330cb6329cd79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12" o:title="eqIdb45ba716f03748c19b7ce2f99af536a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14" o:title="eqId34b7c894f7e74159624cf5bbda942b5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6E34E32E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660" cy="954405"/>
            <wp:effectExtent l="0" t="0" r="2540" b="1079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962660" cy="95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6BEA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83" o:title="eqId3d97cdc586744d208b6f69c9813af97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的内接正方形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8" o:title="eqId5cb3f9a5da641be35117fd35ba07a6a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a0ed1ec316bc54c37c4286c208f5566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20.5pt;" o:ole="t" filled="f" o:preferrelative="t" stroked="f" coordsize="21600,21600">
            <v:path/>
            <v:fill on="f" focussize="0,0"/>
            <v:stroke on="f" joinstyle="miter"/>
            <v:imagedata r:id="rId121" o:title="eqId83bb3820bab977db734f4335e4fde72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23" o:title="eqId79ff575e55857af133edb24c8e61504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5" o:title="eqId8cdd9f345915ae742ed3dcd3f967826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" o:title="eqId2a30f3a8b673cc28bd90c50cf1a3528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4.2pt;width:24.2pt;" o:ole="t" filled="f" o:preferrelative="t" stroked="f" coordsize="21600,21600">
            <v:path/>
            <v:fill on="f" focussize="0,0"/>
            <v:stroke on="f"/>
            <v:imagedata r:id="rId128" o:title="eqId62a77e089ff061fcdf56d6b7679a239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D0C23A6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8070" cy="957580"/>
            <wp:effectExtent l="0" t="0" r="24130" b="762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068070" cy="95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0EAF2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如图，在等腰直角三角形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131" o:title="eqId7bef5239ddbb0972700ce01daf9ee7c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33" o:title="eqIded10df4140819d5451773a45de66201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在抛物线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25pt;width:31.85pt;" o:ole="t" filled="f" o:preferrelative="t" stroked="f" coordsize="21600,21600">
            <v:path/>
            <v:fill on="f" focussize="0,0"/>
            <v:stroke on="f" joinstyle="miter"/>
            <v:imagedata r:id="rId135" o:title="eqId344ccbf79da6ad7e3709d6fa72efb75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两点的横坐标分别为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37" o:title="eqId4897363df14f651eecd9a8ce31d1cda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0F7421B3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3455" cy="1149985"/>
            <wp:effectExtent l="0" t="0" r="17145" b="1841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973455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66D5F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0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42" o:title="eqId4adf90a8c2b29334cdc5aa5b554991f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的垂线，与边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5" o:title="eqId9d78abbad68bbbf12af10cd40ef4c35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7" o:title="eqId85c4bdfb0db1e31e8459df1d15f9ab5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107.05pt;" o:ole="t" filled="f" o:preferrelative="t" stroked="f" coordsize="21600,21600">
            <v:path/>
            <v:fill on="f" focussize="0,0"/>
            <v:stroke on="f" joinstyle="miter"/>
            <v:imagedata r:id="rId149" o:title="eqId27c3dd377ae709497eaf132e5b8731a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151" o:title="eqIde530783dc49238736ed5c1157e6184d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53" o:title="eqId4eedae8d316c76e3d0b451256de03fb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CF0CBDA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1615" cy="1047115"/>
            <wp:effectExtent l="0" t="0" r="6985" b="1968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91615" cy="104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46EF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对于一个二次函数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156" o:title="eqId32a74ae1e780cf7a8b45d77411f4d43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8" o:title="eqId20849c00c47cbdc43f18d53341b6c4e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）中存在一点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9.8pt;width:45pt;" o:ole="t" filled="f" o:preferrelative="t" stroked="f" coordsize="21600,21600">
            <v:path/>
            <v:fill on="f" focussize="0,0"/>
            <v:stroke on="f" joinstyle="miter"/>
            <v:imagedata r:id="rId160" o:title="eqId48986adc5cbead0c1cbd34998510c0f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55pt;width:87.55pt;" o:ole="t" filled="f" o:preferrelative="t" stroked="f" coordsize="21600,21600">
            <v:path/>
            <v:fill on="f" focussize="0,0"/>
            <v:stroke on="f" joinstyle="miter"/>
            <v:imagedata r:id="rId162" o:title="eqIdad2ae2792571dd04aa20f24747cc38d2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0.15pt;width:42.6pt;" o:ole="t" filled="f" o:preferrelative="t" stroked="f" coordsize="21600,21600">
            <v:path/>
            <v:fill on="f" focussize="0,0"/>
            <v:stroke on="f" joinstyle="miter"/>
            <v:imagedata r:id="rId164" o:title="eqIdd935645fd3b2f1990fdca1302d87c61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为该抛物线的“开口大小”，那么抛物线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0.55pt;width:92.75pt;" o:ole="t" filled="f" o:preferrelative="t" stroked="f" coordsize="21600,21600">
            <v:path/>
            <v:fill on="f" focussize="0,0"/>
            <v:stroke on="f" joinstyle="miter"/>
            <v:imagedata r:id="rId166" o:title="eqIdd252f1c7c541ce06b7fa87894460875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“开口大小”为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BA7AFB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0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69" o:title="eqId305a88d4e0249bd16d48eda01331d2d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1" o:title="eqId3f8eeeea1c9652cacce976f8129cf52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3" o:title="eqIdac047e91852b91af639feec23a9598b2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" o:title="eqIdf52a58fbaf4fea03567e88a9f0f6e37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853654206" name="图片 853654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654206" name="图片 853654206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77" o:title="eqId54a5d7d3b6b63fe5c24c3907b7a8eaa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5" o:title="eqId9d78abbad68bbbf12af10cd40ef4c35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边上的动点（不与端点重合），如果把四边形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80" o:title="eqIdb80a0e428cb894bfd09a6129a73ea4a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82" o:title="eqId411461db15ee8086332c531e086c40c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翻折，得到四边形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4" o:title="eqIdaba63d391602d0798a1875da35fef40d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" o:title="eqId2a30f3a8b673cc28bd90c50cf1a3528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" o:title="eqIda0ed1ec316bc54c37c4286c208f5566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" o:title="eqId8455657dde27aabe6adb7b188e031c1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9" o:title="eqId5963abe8f421bd99a2aaa94831a951e9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对应），连接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91" o:title="eqId1fc56c77464a17a1e97b568762a3e2c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4pt;width:18.4pt;" o:ole="t" filled="f" o:preferrelative="t" stroked="f" coordsize="21600,21600">
            <v:path/>
            <v:fill on="f" focussize="0,0"/>
            <v:stroke on="f" joinstyle="miter"/>
            <v:imagedata r:id="rId193" o:title="eqId735056c174e8dd7906257a2a50a962a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.5pt;width:44.25pt;" o:ole="t" filled="f" o:preferrelative="t" stroked="f" coordsize="21600,21600">
            <v:path/>
            <v:fill on="f" focussize="0,0"/>
            <v:stroke on="f" joinstyle="miter"/>
            <v:imagedata r:id="rId195" o:title="eqIdfc28ae2a99a5b1290ea57516f9f578b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97" o:title="eqId35e5a933a2a0ff3a28009cc989293ff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27C7CE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181100"/>
            <wp:effectExtent l="0" t="0" r="6350" b="1270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F365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F7CEA8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1.4pt;width:182.3pt;" o:ole="t" filled="f" o:preferrelative="t" stroked="f" coordsize="21600,21600">
            <v:path/>
            <v:fill on="f" focussize="0,0"/>
            <v:stroke on="f" joinstyle="miter"/>
            <v:imagedata r:id="rId200" o:title="eqId020397842f10aa84594fd1c0b9ff3e2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0E6226F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202" o:title="eqIda90385c676848de67293e3ed6bc000fe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的部分图像如图所示，已知它与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4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轴的一个交点坐标是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06" o:title="eqIda02db6c758f1871212d89e22d91a84d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，且对称轴是直线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08" o:title="eqId707ea658f3a9359f5740d5aab48f794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7B4D0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409700"/>
            <wp:effectExtent l="0" t="0" r="0" b="1270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5919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填空：①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的数量关系为：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11" o:title="eqId5ccd4162c7d09f970cb77cadacdbe52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；②图像与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4" o:title="eqId81dea63b8ce3e51adf66cf7b9982a2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轴的另一个交点坐标为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．</w:t>
      </w:r>
    </w:p>
    <w:p w14:paraId="6318F0D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如果该函数图像经过点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14" o:title="eqId7597c6e4b7c7215651b1ef03bf2c1e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，求它的顶点坐标．</w:t>
      </w:r>
    </w:p>
    <w:p w14:paraId="4B50ADD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5" o:title="eqId9d78abbad68bbbf12af10cd40ef4c353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18" o:title="eqIda0dd77ccdd91fbd630254938b3502d2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15pt;width:20.05pt;" o:ole="t" filled="f" o:preferrelative="t" stroked="f" coordsize="21600,21600">
            <v:path/>
            <v:fill on="f" focussize="0,0"/>
            <v:stroke on="f" joinstyle="miter"/>
            <v:imagedata r:id="rId220" o:title="eqId7d97dc3b752832906de41447bb58a34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" o:title="eqId0dc5c9827dfd0be5a9c85962d6ccbfb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224" o:title="eqId3d786ee723231d4ca87eb9d011a378b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26" o:title="eqId30b0393ce62b24aa5f9b740d4cc6743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8" o:title="eqId50f218914337edd06e59e75d90b777e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8FC39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057275"/>
            <wp:effectExtent l="0" t="0" r="317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03D35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1" o:title="eqIdd40b319212a7e7528b053e1c7097e96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0D0B3DAB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33" o:title="eqId5408afb5fb77edeed0d4315cc96a9a1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8pt;width:37.2pt;" o:ole="t" filled="f" o:preferrelative="t" stroked="f" coordsize="21600,21600">
            <v:path/>
            <v:fill on="f" focussize="0,0"/>
            <v:stroke on="f" joinstyle="miter"/>
            <v:imagedata r:id="rId235" o:title="eqId49f307dbb98e992d9a0b0cbe81b5782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10" o:title="eqId64c5562bd4d1b54424330cb6329cd79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12" o:title="eqIdb45ba716f03748c19b7ce2f99af536a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239" o:title="eqIdf89265cbe3abc6b966ce8967fead448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AFADED8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彼此让一让，路宽心更宽”，斑马线前礼让行人是城市文明的一种具体体现，也是司机理应履行的一项法定义务，我市在锦惠路人民医院等路段设立了“礼让行人”交通标识．某数学小组在老师的指导下对某路口的交通情况进行了如下探究．</w:t>
      </w:r>
    </w:p>
    <w:p w14:paraId="5B2AB4C8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问题情景：如图，某无红绿灯的路口有一行人从点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89" o:title="eqId5963abe8f421bd99a2aaa94831a951e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处出发，通过斑马线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2" o:title="eqId03902478df1a55bc99703210bccab91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时，正好有一辆位于车道中间的小汽车从点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4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（小汽车前沿中点）沿该车道中间直线匀速朝斑马线驶去．已知行人的速度是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pt;width:25.8pt;" o:ole="t" filled="f" o:preferrelative="t" stroked="f" coordsize="21600,21600">
            <v:path/>
            <v:fill on="f" focussize="0,0"/>
            <v:stroke on="f" joinstyle="miter"/>
            <v:imagedata r:id="rId246" o:title="eqId9581a2d574e1099d8b85667fb2c5965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，小汽车的速度为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pt;width:41pt;" o:ole="t" filled="f" o:preferrelative="t" stroked="f" coordsize="21600,21600">
            <v:path/>
            <v:fill on="f" focussize="0,0"/>
            <v:stroke on="f" joinstyle="miter"/>
            <v:imagedata r:id="rId248" o:title="eqIde2583d7a101cb852e0f29d152cb5cc5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，每个车道宽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50" o:title="eqIdf36b51b654efcff60d2d640b9b4c447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，双向车道中间有宽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252" o:title="eqId78a73babc7157e66044b22633f1a360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的隔离带．若小汽车与行人通过同一路口的时间差在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54" o:title="eqId4b478ba1b6261503cf48643e8ddb5c4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内（不包含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54" o:title="eqId4b478ba1b6261503cf48643e8ddb5c4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），则存在交通安全隐患，此时要求小汽车“礼让行人”．</w:t>
      </w:r>
    </w:p>
    <w:p w14:paraId="7B6696AE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问题思考与解决：</w:t>
      </w:r>
    </w:p>
    <w:p w14:paraId="3C1B5902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2409825"/>
            <wp:effectExtent l="0" t="0" r="0" b="317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3C2C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25pt;width:55.85pt;" o:ole="t" filled="f" o:preferrelative="t" stroked="f" coordsize="21600,21600">
            <v:path/>
            <v:fill on="f" focussize="0,0"/>
            <v:stroke on="f" joinstyle="miter"/>
            <v:imagedata r:id="rId258" o:title="eqId24af7f46f6a8163a747ec4597558d4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E16A39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①计算此时小汽车到斑马线的距离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" o:title="eqId0dc5c9827dfd0be5a9c85962d6ccb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435E2D5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4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点时小汽车司机发现行人后，立即减速慢行，结果在行人到达点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时，小汽车前沿离行人还有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05pt;width:17.2pt;" o:ole="t" filled="f" o:preferrelative="t" stroked="f" coordsize="21600,21600">
            <v:path/>
            <v:fill on="f" focussize="0,0"/>
            <v:stroke on="f" joinstyle="miter"/>
            <v:imagedata r:id="rId263" o:title="eqId1f328ba89c0a92a4447788b65571f7aa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，此时司机停车“礼让行人”，求小汽车在这一段的平均速度．</w:t>
      </w:r>
    </w:p>
    <w:p w14:paraId="425ED44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若小汽车刚好不需要“礼让行人”，求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65" o:title="eqId7cbce11aa19b8bd2bf6ee5a834e005d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634E667C">
      <w:pPr>
        <w:spacing w:before="0" w:after="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267" o:title="eqIdf3af9be118a623c48d909547e29c805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54pt;" o:ole="t" filled="f" o:preferrelative="t" stroked="f" coordsize="21600,21600">
            <v:path/>
            <v:fill on="f" focussize="0,0"/>
            <v:stroke on="f" joinstyle="miter"/>
            <v:imagedata r:id="rId269" o:title="eqId5be1c1ebfd5813b1240e64081ac0826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71" o:title="eqId6e374fc787462620a95106981726fe6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5C5B6A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分别相交于点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273" o:title="eqId882dcef20945a64e88bf3cb5bde1020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BF422C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）求证：△</w:t>
      </w:r>
      <w:r>
        <w:rPr>
          <w:rFonts w:ascii="Times New Roman" w:hAnsi="Times New Roman" w:eastAsia="Times New Roman" w:cs="Times New Roman"/>
          <w:i/>
          <w:color w:val="000000"/>
        </w:rPr>
        <w:t>CAD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CBG</w:t>
      </w:r>
      <w:r>
        <w:rPr>
          <w:rFonts w:ascii="宋体" w:hAnsi="宋体" w:eastAsia="宋体" w:cs="宋体"/>
          <w:color w:val="000000"/>
        </w:rPr>
        <w:t>；</w:t>
      </w:r>
    </w:p>
    <w:p w14:paraId="420B5031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89.25pt;" o:ole="t" filled="f" o:preferrelative="t" stroked="f" coordsize="21600,21600">
            <v:path/>
            <v:fill on="f" focussize="0,0"/>
            <v:stroke on="f" joinstyle="miter"/>
            <v:imagedata r:id="rId275" o:title="eqId4d6eadbce6fb87bfb7e55d9a67a75c7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312EC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14575" cy="1200150"/>
            <wp:effectExtent l="0" t="0" r="22225" b="1905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03D4D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278" o:title="eqId7ee31829d0d4d5f779a957d7df8058a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280" o:title="eqId22e59da5115d0dafea24822245f92c4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82" o:title="eqIdd521c9bf37ce287bc559b016d79e110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84" o:title="eqIdd6f3aec1dc12dc085258842c804e597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，顶点为点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86" o:title="eqIddad2a36927223bd70f426ba06aea4b4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8" o:title="eqIdd053b14c8588eee2acbbe44fc37a688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0DB22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91" o:title="eqId2c94bb12cee76221e13f9ef955b0aab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93" o:title="eqId071a7e733d466949ac935b4b8ee8d18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410CC22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另一条抛物线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295" o:title="eqIde1a3e76d59f9fb14342564b3a47e400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也经过点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282" o:title="eqIdd521c9bf37ce287bc559b016d79e110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284" o:title="eqIdd6f3aec1dc12dc085258842c804e597b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99" o:title="eqIdacc290b44635265137fdf13146b6a6d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88" o:title="eqIdd053b14c8588eee2acbbe44fc37a6886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1" o:title="eqId8455657dde27aabe6adb7b188e031c11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9C83EC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3.2pt;width:21.95pt;" o:ole="t" filled="f" o:preferrelative="t" stroked="f" coordsize="21600,21600">
            <v:path/>
            <v:fill on="f" focussize="0,0"/>
            <v:stroke on="f" joinstyle="miter"/>
            <v:imagedata r:id="rId303" o:title="eqId848da17faccdbd43774c844e99752a9c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52ECFDD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②当四边形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305" o:title="eqId7cdefde4fe3f81ce29c680146d69e6e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是直角梯形，求其最小内角的正弦值．</w:t>
      </w:r>
    </w:p>
    <w:p w14:paraId="2720C59E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9" o:title="eqId15c0dbe3c080c4c4636c64803e5c1f76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1pt;width:47.3pt;" o:ole="t" filled="f" o:preferrelative="t" stroked="f" coordsize="21600,21600">
            <v:path/>
            <v:fill on="f" focussize="0,0"/>
            <v:stroke on="f" joinstyle="miter"/>
            <v:imagedata r:id="rId308" o:title="eqIdbe5afdf895ebbcb2cf7c94429aadeb8c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42" o:title="eqId03902478df1a55bc99703210bccab910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" o:title="eqId0dc5c9827dfd0be5a9c85962d6ccbfb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pt;width:43.75pt;" o:ole="t" filled="f" o:preferrelative="t" stroked="f" coordsize="21600,21600">
            <v:path/>
            <v:fill on="f" focussize="0,0"/>
            <v:stroke on="f" joinstyle="miter"/>
            <v:imagedata r:id="rId312" o:title="eqId1bdf82f2b3ac77ee7b9b35aebe0dd83f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9" o:title="eqId60ef95894ceebaf236170e8832dcf7e3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315" o:title="eqId31bff282716d50968c13f80055ba78ff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317" o:title="eqId37a703201b976bf0188a3194051dc6e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320" o:title="eqIdd094d82414292389afb9e5a0a8e80d82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C6F8D4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64635" cy="1648460"/>
            <wp:effectExtent l="0" t="0" r="24765" b="254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4064635" cy="164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DEBD9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23" o:title="eqId9fb8a80473da8d3f571def3f3f34086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2">
            <o:LockedField>false</o:LockedField>
          </o:OLEObject>
        </w:object>
      </w:r>
      <w:bookmarkStart w:id="0" w:name="_GoBack"/>
      <w:bookmarkEnd w:id="0"/>
      <w:r>
        <w:rPr>
          <w:rFonts w:hint="eastAsia" w:ascii="宋体" w:hAnsi="宋体" w:cs="宋体"/>
          <w:color w:val="000000"/>
          <w:position w:val="0"/>
          <w:lang w:val="en-US" w:eastAsia="zh-CN"/>
        </w:rPr>
        <w:t>的</w:t>
      </w:r>
      <w:r>
        <w:rPr>
          <w:rFonts w:ascii="宋体" w:hAnsi="宋体" w:eastAsia="宋体" w:cs="宋体"/>
          <w:color w:val="000000"/>
        </w:rPr>
        <w:t>值；</w:t>
      </w:r>
    </w:p>
    <w:p w14:paraId="4908D197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1" o:title="eqId0dc5c9827dfd0be5a9c85962d6ccbfb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延长线上，连接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326" o:title="eqIdf7c57b07f75e97d9f84718bd495ebcf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28" o:title="eqId12a477603f3f88c3b48352b6130f9ad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30" o:title="eqId762df784415af17493e62d83136a634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61E5E3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①延长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326" o:title="eqIdf7c57b07f75e97d9f84718bd495ebcf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7" o:title="eqIdf52a58fbaf4fea03567e88a9f0f6e37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pt;width:93pt;" o:ole="t" filled="f" o:preferrelative="t" stroked="f" coordsize="21600,21600">
            <v:path/>
            <v:fill on="f" focussize="0,0"/>
            <v:stroke on="f" joinstyle="miter"/>
            <v:imagedata r:id="rId334" o:title="eqId104260898476dd53b10204742f1675f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36" o:title="eqIdddbf5459b20ca890a47ebf8d51d90cc2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38" o:title="eqId1c384685fc5cc1bb112dc6a50ab394f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19050" b="0"/>
            <wp:docPr id="853654208" name="图片 853654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654208" name="图片 853654208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周长分别为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40" o:title="eqId4a41846525b6f94dc3b62d51c6a6108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342" o:title="eqId7b4bd74785623d77a65b7844c9e0067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3.75pt;width:33pt;" o:ole="t" filled="f" o:preferrelative="t" stroked="f" coordsize="21600,21600">
            <v:path/>
            <v:fill on="f" focussize="0,0"/>
            <v:stroke on="f" joinstyle="miter"/>
            <v:imagedata r:id="rId344" o:title="eqId71a2a30a050149269ad8dc12c9b3d6d5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 w14:paraId="67F2E08A">
      <w:pPr>
        <w:spacing w:before="0" w:after="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46" o:title="eqIdc9fb99a2fc12ebee04a2c56797a39e0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348" o:title="eqId9199d0250218f8195c4e5e2b2b9c8bd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6141747E">
      <w:pPr>
        <w:spacing w:before="0" w:after="0" w:line="360" w:lineRule="auto"/>
        <w:jc w:val="both"/>
        <w:textAlignment w:val="center"/>
        <w:rPr>
          <w:color w:val="000000"/>
        </w:rPr>
      </w:pPr>
    </w:p>
    <w:sectPr>
      <w:headerReference r:id="rId3" w:type="even"/>
      <w:footerReference r:id="rId4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695A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9EFD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9FF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png"/><Relationship Id="rId95" Type="http://schemas.openxmlformats.org/officeDocument/2006/relationships/image" Target="media/image45.wmf"/><Relationship Id="rId94" Type="http://schemas.openxmlformats.org/officeDocument/2006/relationships/oleObject" Target="embeddings/oleObject45.bin"/><Relationship Id="rId93" Type="http://schemas.openxmlformats.org/officeDocument/2006/relationships/image" Target="media/image44.wmf"/><Relationship Id="rId92" Type="http://schemas.openxmlformats.org/officeDocument/2006/relationships/oleObject" Target="embeddings/oleObject44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3.bin"/><Relationship Id="rId9" Type="http://schemas.openxmlformats.org/officeDocument/2006/relationships/image" Target="media/image3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7" Type="http://schemas.openxmlformats.org/officeDocument/2006/relationships/oleObject" Target="embeddings/oleObject41.bin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oleObject" Target="embeddings/oleObject29.bin"/><Relationship Id="rId66" Type="http://schemas.openxmlformats.org/officeDocument/2006/relationships/oleObject" Target="embeddings/oleObject28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6.bin"/><Relationship Id="rId61" Type="http://schemas.openxmlformats.org/officeDocument/2006/relationships/oleObject" Target="embeddings/oleObject25.bin"/><Relationship Id="rId60" Type="http://schemas.openxmlformats.org/officeDocument/2006/relationships/image" Target="media/image31.wmf"/><Relationship Id="rId6" Type="http://schemas.openxmlformats.org/officeDocument/2006/relationships/image" Target="media/image1.png"/><Relationship Id="rId59" Type="http://schemas.openxmlformats.org/officeDocument/2006/relationships/oleObject" Target="embeddings/oleObject24.bin"/><Relationship Id="rId58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9.png"/><Relationship Id="rId55" Type="http://schemas.openxmlformats.org/officeDocument/2006/relationships/image" Target="media/image28.png"/><Relationship Id="rId54" Type="http://schemas.openxmlformats.org/officeDocument/2006/relationships/image" Target="media/image27.png"/><Relationship Id="rId53" Type="http://schemas.openxmlformats.org/officeDocument/2006/relationships/image" Target="media/image26.png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oleObject" Target="embeddings/oleObject19.bin"/><Relationship Id="rId45" Type="http://schemas.openxmlformats.org/officeDocument/2006/relationships/image" Target="media/image22.png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0" Type="http://schemas.openxmlformats.org/officeDocument/2006/relationships/fontTable" Target="fontTable.xml"/><Relationship Id="rId35" Type="http://schemas.openxmlformats.org/officeDocument/2006/relationships/oleObject" Target="embeddings/oleObject14.bin"/><Relationship Id="rId349" Type="http://schemas.openxmlformats.org/officeDocument/2006/relationships/customXml" Target="../customXml/item1.xml"/><Relationship Id="rId348" Type="http://schemas.openxmlformats.org/officeDocument/2006/relationships/image" Target="media/image159.wmf"/><Relationship Id="rId347" Type="http://schemas.openxmlformats.org/officeDocument/2006/relationships/oleObject" Target="embeddings/oleObject184.bin"/><Relationship Id="rId346" Type="http://schemas.openxmlformats.org/officeDocument/2006/relationships/image" Target="media/image158.wmf"/><Relationship Id="rId345" Type="http://schemas.openxmlformats.org/officeDocument/2006/relationships/oleObject" Target="embeddings/oleObject183.bin"/><Relationship Id="rId344" Type="http://schemas.openxmlformats.org/officeDocument/2006/relationships/image" Target="media/image157.wmf"/><Relationship Id="rId343" Type="http://schemas.openxmlformats.org/officeDocument/2006/relationships/oleObject" Target="embeddings/oleObject182.bin"/><Relationship Id="rId342" Type="http://schemas.openxmlformats.org/officeDocument/2006/relationships/image" Target="media/image156.wmf"/><Relationship Id="rId341" Type="http://schemas.openxmlformats.org/officeDocument/2006/relationships/oleObject" Target="embeddings/oleObject181.bin"/><Relationship Id="rId340" Type="http://schemas.openxmlformats.org/officeDocument/2006/relationships/image" Target="media/image155.wmf"/><Relationship Id="rId34" Type="http://schemas.openxmlformats.org/officeDocument/2006/relationships/image" Target="media/image16.wmf"/><Relationship Id="rId339" Type="http://schemas.openxmlformats.org/officeDocument/2006/relationships/oleObject" Target="embeddings/oleObject180.bin"/><Relationship Id="rId338" Type="http://schemas.openxmlformats.org/officeDocument/2006/relationships/image" Target="media/image154.wmf"/><Relationship Id="rId337" Type="http://schemas.openxmlformats.org/officeDocument/2006/relationships/oleObject" Target="embeddings/oleObject179.bin"/><Relationship Id="rId336" Type="http://schemas.openxmlformats.org/officeDocument/2006/relationships/image" Target="media/image153.wmf"/><Relationship Id="rId335" Type="http://schemas.openxmlformats.org/officeDocument/2006/relationships/oleObject" Target="embeddings/oleObject178.bin"/><Relationship Id="rId334" Type="http://schemas.openxmlformats.org/officeDocument/2006/relationships/image" Target="media/image152.wmf"/><Relationship Id="rId333" Type="http://schemas.openxmlformats.org/officeDocument/2006/relationships/oleObject" Target="embeddings/oleObject177.bin"/><Relationship Id="rId332" Type="http://schemas.openxmlformats.org/officeDocument/2006/relationships/oleObject" Target="embeddings/oleObject176.bin"/><Relationship Id="rId331" Type="http://schemas.openxmlformats.org/officeDocument/2006/relationships/oleObject" Target="embeddings/oleObject175.bin"/><Relationship Id="rId330" Type="http://schemas.openxmlformats.org/officeDocument/2006/relationships/image" Target="media/image151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74.bin"/><Relationship Id="rId328" Type="http://schemas.openxmlformats.org/officeDocument/2006/relationships/image" Target="media/image150.wmf"/><Relationship Id="rId327" Type="http://schemas.openxmlformats.org/officeDocument/2006/relationships/oleObject" Target="embeddings/oleObject173.bin"/><Relationship Id="rId326" Type="http://schemas.openxmlformats.org/officeDocument/2006/relationships/image" Target="media/image149.wmf"/><Relationship Id="rId325" Type="http://schemas.openxmlformats.org/officeDocument/2006/relationships/oleObject" Target="embeddings/oleObject172.bin"/><Relationship Id="rId324" Type="http://schemas.openxmlformats.org/officeDocument/2006/relationships/oleObject" Target="embeddings/oleObject171.bin"/><Relationship Id="rId323" Type="http://schemas.openxmlformats.org/officeDocument/2006/relationships/image" Target="media/image148.wmf"/><Relationship Id="rId322" Type="http://schemas.openxmlformats.org/officeDocument/2006/relationships/oleObject" Target="embeddings/oleObject170.bin"/><Relationship Id="rId321" Type="http://schemas.openxmlformats.org/officeDocument/2006/relationships/image" Target="media/image147.png"/><Relationship Id="rId320" Type="http://schemas.openxmlformats.org/officeDocument/2006/relationships/image" Target="media/image146.wmf"/><Relationship Id="rId32" Type="http://schemas.openxmlformats.org/officeDocument/2006/relationships/image" Target="media/image15.wmf"/><Relationship Id="rId319" Type="http://schemas.openxmlformats.org/officeDocument/2006/relationships/oleObject" Target="embeddings/oleObject169.bin"/><Relationship Id="rId318" Type="http://schemas.openxmlformats.org/officeDocument/2006/relationships/oleObject" Target="embeddings/oleObject168.bin"/><Relationship Id="rId317" Type="http://schemas.openxmlformats.org/officeDocument/2006/relationships/image" Target="media/image145.wmf"/><Relationship Id="rId316" Type="http://schemas.openxmlformats.org/officeDocument/2006/relationships/oleObject" Target="embeddings/oleObject167.bin"/><Relationship Id="rId315" Type="http://schemas.openxmlformats.org/officeDocument/2006/relationships/image" Target="media/image144.wmf"/><Relationship Id="rId314" Type="http://schemas.openxmlformats.org/officeDocument/2006/relationships/oleObject" Target="embeddings/oleObject166.bin"/><Relationship Id="rId313" Type="http://schemas.openxmlformats.org/officeDocument/2006/relationships/oleObject" Target="embeddings/oleObject165.bin"/><Relationship Id="rId312" Type="http://schemas.openxmlformats.org/officeDocument/2006/relationships/image" Target="media/image143.wmf"/><Relationship Id="rId311" Type="http://schemas.openxmlformats.org/officeDocument/2006/relationships/oleObject" Target="embeddings/oleObject164.bin"/><Relationship Id="rId310" Type="http://schemas.openxmlformats.org/officeDocument/2006/relationships/oleObject" Target="embeddings/oleObject163.bin"/><Relationship Id="rId31" Type="http://schemas.openxmlformats.org/officeDocument/2006/relationships/oleObject" Target="embeddings/oleObject12.bin"/><Relationship Id="rId309" Type="http://schemas.openxmlformats.org/officeDocument/2006/relationships/oleObject" Target="embeddings/oleObject162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61.bin"/><Relationship Id="rId306" Type="http://schemas.openxmlformats.org/officeDocument/2006/relationships/oleObject" Target="embeddings/oleObject160.bin"/><Relationship Id="rId305" Type="http://schemas.openxmlformats.org/officeDocument/2006/relationships/image" Target="media/image141.wmf"/><Relationship Id="rId304" Type="http://schemas.openxmlformats.org/officeDocument/2006/relationships/oleObject" Target="embeddings/oleObject159.bin"/><Relationship Id="rId303" Type="http://schemas.openxmlformats.org/officeDocument/2006/relationships/image" Target="media/image140.wmf"/><Relationship Id="rId302" Type="http://schemas.openxmlformats.org/officeDocument/2006/relationships/oleObject" Target="embeddings/oleObject158.bin"/><Relationship Id="rId301" Type="http://schemas.openxmlformats.org/officeDocument/2006/relationships/oleObject" Target="embeddings/oleObject157.bin"/><Relationship Id="rId300" Type="http://schemas.openxmlformats.org/officeDocument/2006/relationships/oleObject" Target="embeddings/oleObject156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39.wmf"/><Relationship Id="rId298" Type="http://schemas.openxmlformats.org/officeDocument/2006/relationships/oleObject" Target="embeddings/oleObject155.bin"/><Relationship Id="rId297" Type="http://schemas.openxmlformats.org/officeDocument/2006/relationships/oleObject" Target="embeddings/oleObject154.bin"/><Relationship Id="rId296" Type="http://schemas.openxmlformats.org/officeDocument/2006/relationships/oleObject" Target="embeddings/oleObject153.bin"/><Relationship Id="rId295" Type="http://schemas.openxmlformats.org/officeDocument/2006/relationships/image" Target="media/image138.wmf"/><Relationship Id="rId294" Type="http://schemas.openxmlformats.org/officeDocument/2006/relationships/oleObject" Target="embeddings/oleObject152.bin"/><Relationship Id="rId293" Type="http://schemas.openxmlformats.org/officeDocument/2006/relationships/image" Target="media/image137.wmf"/><Relationship Id="rId292" Type="http://schemas.openxmlformats.org/officeDocument/2006/relationships/oleObject" Target="embeddings/oleObject151.bin"/><Relationship Id="rId291" Type="http://schemas.openxmlformats.org/officeDocument/2006/relationships/image" Target="media/image136.wmf"/><Relationship Id="rId290" Type="http://schemas.openxmlformats.org/officeDocument/2006/relationships/oleObject" Target="embeddings/oleObject150.bin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49.bin"/><Relationship Id="rId288" Type="http://schemas.openxmlformats.org/officeDocument/2006/relationships/image" Target="media/image135.wmf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4.wmf"/><Relationship Id="rId285" Type="http://schemas.openxmlformats.org/officeDocument/2006/relationships/oleObject" Target="embeddings/oleObject147.bin"/><Relationship Id="rId284" Type="http://schemas.openxmlformats.org/officeDocument/2006/relationships/image" Target="media/image133.wmf"/><Relationship Id="rId283" Type="http://schemas.openxmlformats.org/officeDocument/2006/relationships/oleObject" Target="embeddings/oleObject146.bin"/><Relationship Id="rId282" Type="http://schemas.openxmlformats.org/officeDocument/2006/relationships/image" Target="media/image132.wmf"/><Relationship Id="rId281" Type="http://schemas.openxmlformats.org/officeDocument/2006/relationships/oleObject" Target="embeddings/oleObject145.bin"/><Relationship Id="rId280" Type="http://schemas.openxmlformats.org/officeDocument/2006/relationships/image" Target="media/image131.wmf"/><Relationship Id="rId28" Type="http://schemas.openxmlformats.org/officeDocument/2006/relationships/image" Target="media/image13.wmf"/><Relationship Id="rId279" Type="http://schemas.openxmlformats.org/officeDocument/2006/relationships/oleObject" Target="embeddings/oleObject144.bin"/><Relationship Id="rId278" Type="http://schemas.openxmlformats.org/officeDocument/2006/relationships/image" Target="media/image130.wmf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9.png"/><Relationship Id="rId275" Type="http://schemas.openxmlformats.org/officeDocument/2006/relationships/image" Target="media/image128.wmf"/><Relationship Id="rId274" Type="http://schemas.openxmlformats.org/officeDocument/2006/relationships/oleObject" Target="embeddings/oleObject142.bin"/><Relationship Id="rId273" Type="http://schemas.openxmlformats.org/officeDocument/2006/relationships/image" Target="media/image127.wmf"/><Relationship Id="rId272" Type="http://schemas.openxmlformats.org/officeDocument/2006/relationships/oleObject" Target="embeddings/oleObject141.bin"/><Relationship Id="rId271" Type="http://schemas.openxmlformats.org/officeDocument/2006/relationships/image" Target="media/image126.wmf"/><Relationship Id="rId270" Type="http://schemas.openxmlformats.org/officeDocument/2006/relationships/oleObject" Target="embeddings/oleObject140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25.wmf"/><Relationship Id="rId268" Type="http://schemas.openxmlformats.org/officeDocument/2006/relationships/oleObject" Target="embeddings/oleObject139.bin"/><Relationship Id="rId267" Type="http://schemas.openxmlformats.org/officeDocument/2006/relationships/image" Target="media/image124.wmf"/><Relationship Id="rId266" Type="http://schemas.openxmlformats.org/officeDocument/2006/relationships/oleObject" Target="embeddings/oleObject138.bin"/><Relationship Id="rId265" Type="http://schemas.openxmlformats.org/officeDocument/2006/relationships/image" Target="media/image123.wmf"/><Relationship Id="rId264" Type="http://schemas.openxmlformats.org/officeDocument/2006/relationships/oleObject" Target="embeddings/oleObject137.bin"/><Relationship Id="rId263" Type="http://schemas.openxmlformats.org/officeDocument/2006/relationships/image" Target="media/image122.wmf"/><Relationship Id="rId262" Type="http://schemas.openxmlformats.org/officeDocument/2006/relationships/oleObject" Target="embeddings/oleObject136.bin"/><Relationship Id="rId261" Type="http://schemas.openxmlformats.org/officeDocument/2006/relationships/oleObject" Target="embeddings/oleObject135.bin"/><Relationship Id="rId260" Type="http://schemas.openxmlformats.org/officeDocument/2006/relationships/oleObject" Target="embeddings/oleObject134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33.bin"/><Relationship Id="rId258" Type="http://schemas.openxmlformats.org/officeDocument/2006/relationships/image" Target="media/image121.wmf"/><Relationship Id="rId257" Type="http://schemas.openxmlformats.org/officeDocument/2006/relationships/oleObject" Target="embeddings/oleObject132.bin"/><Relationship Id="rId256" Type="http://schemas.openxmlformats.org/officeDocument/2006/relationships/image" Target="media/image120.png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7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5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4.bin"/><Relationship Id="rId240" Type="http://schemas.openxmlformats.org/officeDocument/2006/relationships/oleObject" Target="embeddings/oleObject123.bin"/><Relationship Id="rId24" Type="http://schemas.openxmlformats.org/officeDocument/2006/relationships/image" Target="media/image11.png"/><Relationship Id="rId239" Type="http://schemas.openxmlformats.org/officeDocument/2006/relationships/image" Target="media/image112.wmf"/><Relationship Id="rId238" Type="http://schemas.openxmlformats.org/officeDocument/2006/relationships/oleObject" Target="embeddings/oleObject122.bin"/><Relationship Id="rId237" Type="http://schemas.openxmlformats.org/officeDocument/2006/relationships/oleObject" Target="embeddings/oleObject121.bin"/><Relationship Id="rId236" Type="http://schemas.openxmlformats.org/officeDocument/2006/relationships/oleObject" Target="embeddings/oleObject120.bin"/><Relationship Id="rId235" Type="http://schemas.openxmlformats.org/officeDocument/2006/relationships/image" Target="media/image111.wmf"/><Relationship Id="rId234" Type="http://schemas.openxmlformats.org/officeDocument/2006/relationships/oleObject" Target="embeddings/oleObject119.bin"/><Relationship Id="rId233" Type="http://schemas.openxmlformats.org/officeDocument/2006/relationships/image" Target="media/image110.wmf"/><Relationship Id="rId232" Type="http://schemas.openxmlformats.org/officeDocument/2006/relationships/oleObject" Target="embeddings/oleObject118.bin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7.bin"/><Relationship Id="rId23" Type="http://schemas.openxmlformats.org/officeDocument/2006/relationships/image" Target="media/image10.wmf"/><Relationship Id="rId229" Type="http://schemas.openxmlformats.org/officeDocument/2006/relationships/image" Target="media/image108.png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5.bin"/><Relationship Id="rId224" Type="http://schemas.openxmlformats.org/officeDocument/2006/relationships/image" Target="media/image105.wmf"/><Relationship Id="rId223" Type="http://schemas.openxmlformats.org/officeDocument/2006/relationships/oleObject" Target="embeddings/oleObject114.bin"/><Relationship Id="rId222" Type="http://schemas.openxmlformats.org/officeDocument/2006/relationships/oleObject" Target="embeddings/oleObject113.bin"/><Relationship Id="rId221" Type="http://schemas.openxmlformats.org/officeDocument/2006/relationships/oleObject" Target="embeddings/oleObject112.bin"/><Relationship Id="rId220" Type="http://schemas.openxmlformats.org/officeDocument/2006/relationships/image" Target="media/image104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1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10.bin"/><Relationship Id="rId216" Type="http://schemas.openxmlformats.org/officeDocument/2006/relationships/oleObject" Target="embeddings/oleObject109.bin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7.bin"/><Relationship Id="rId212" Type="http://schemas.openxmlformats.org/officeDocument/2006/relationships/oleObject" Target="embeddings/oleObject106.bin"/><Relationship Id="rId211" Type="http://schemas.openxmlformats.org/officeDocument/2006/relationships/image" Target="media/image101.wmf"/><Relationship Id="rId210" Type="http://schemas.openxmlformats.org/officeDocument/2006/relationships/oleObject" Target="embeddings/oleObject105.bin"/><Relationship Id="rId21" Type="http://schemas.openxmlformats.org/officeDocument/2006/relationships/image" Target="media/image9.wmf"/><Relationship Id="rId209" Type="http://schemas.openxmlformats.org/officeDocument/2006/relationships/image" Target="media/image100.png"/><Relationship Id="rId208" Type="http://schemas.openxmlformats.org/officeDocument/2006/relationships/image" Target="media/image99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7.wmf"/><Relationship Id="rId203" Type="http://schemas.openxmlformats.org/officeDocument/2006/relationships/oleObject" Target="embeddings/oleObject102.bin"/><Relationship Id="rId202" Type="http://schemas.openxmlformats.org/officeDocument/2006/relationships/image" Target="media/image96.wmf"/><Relationship Id="rId201" Type="http://schemas.openxmlformats.org/officeDocument/2006/relationships/oleObject" Target="embeddings/oleObject101.bin"/><Relationship Id="rId200" Type="http://schemas.openxmlformats.org/officeDocument/2006/relationships/image" Target="media/image95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image" Target="media/image94.png"/><Relationship Id="rId197" Type="http://schemas.openxmlformats.org/officeDocument/2006/relationships/image" Target="media/image93.wmf"/><Relationship Id="rId196" Type="http://schemas.openxmlformats.org/officeDocument/2006/relationships/oleObject" Target="embeddings/oleObject99.bin"/><Relationship Id="rId195" Type="http://schemas.openxmlformats.org/officeDocument/2006/relationships/image" Target="media/image92.wmf"/><Relationship Id="rId194" Type="http://schemas.openxmlformats.org/officeDocument/2006/relationships/oleObject" Target="embeddings/oleObject98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7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6.bin"/><Relationship Id="rId19" Type="http://schemas.openxmlformats.org/officeDocument/2006/relationships/image" Target="media/image8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5.bin"/><Relationship Id="rId187" Type="http://schemas.openxmlformats.org/officeDocument/2006/relationships/oleObject" Target="embeddings/oleObject94.bin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7.wmf"/><Relationship Id="rId181" Type="http://schemas.openxmlformats.org/officeDocument/2006/relationships/oleObject" Target="embeddings/oleObject90.bin"/><Relationship Id="rId180" Type="http://schemas.openxmlformats.org/officeDocument/2006/relationships/image" Target="media/image86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9.bin"/><Relationship Id="rId178" Type="http://schemas.openxmlformats.org/officeDocument/2006/relationships/oleObject" Target="embeddings/oleObject88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image" Target="media/image81.wmf"/><Relationship Id="rId168" Type="http://schemas.openxmlformats.org/officeDocument/2006/relationships/oleObject" Target="embeddings/oleObject83.bin"/><Relationship Id="rId167" Type="http://schemas.openxmlformats.org/officeDocument/2006/relationships/oleObject" Target="embeddings/oleObject82.bin"/><Relationship Id="rId166" Type="http://schemas.openxmlformats.org/officeDocument/2006/relationships/image" Target="media/image80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9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png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png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image" Target="media/image5.wmf"/><Relationship Id="rId129" Type="http://schemas.openxmlformats.org/officeDocument/2006/relationships/image" Target="media/image61.png"/><Relationship Id="rId128" Type="http://schemas.openxmlformats.org/officeDocument/2006/relationships/image" Target="media/image60.wmf"/><Relationship Id="rId127" Type="http://schemas.openxmlformats.org/officeDocument/2006/relationships/oleObject" Target="embeddings/oleObject63.bin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png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TotalTime>1</TotalTime>
  <ScaleCrop>false</ScaleCrop>
  <LinksUpToDate>false</LinksUpToDate>
  <Application>WPS Office_12.1.24031.24031_F1E327BC-269C-435d-A152-05C5408002CA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2025-12-25T09:36:58Z</dcterms:created>
  <dc:creator>公众号：指尖上海</dc:creator>
  <cp:lastModifiedBy>kaka Pei</cp:lastModifiedBy>
  <dcterms:modified xsi:type="dcterms:W3CDTF">2025-12-25T09:40:58Z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B30802D9142D99452A964C69681F9665_42</vt:lpwstr>
  </property>
</Properties>
</file>